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C9C5" w14:textId="77777777" w:rsidR="00E917D0" w:rsidRDefault="00E917D0" w:rsidP="00E917D0">
      <w:pPr>
        <w:framePr w:w="1756" w:h="1151" w:hRule="exact" w:hSpace="180" w:wrap="auto" w:vAnchor="text" w:hAnchor="page" w:x="5446" w:y="242"/>
        <w:jc w:val="center"/>
        <w:rPr>
          <w:b/>
          <w:sz w:val="36"/>
        </w:rPr>
      </w:pPr>
      <w:r w:rsidRPr="00933E9C">
        <w:rPr>
          <w:b/>
        </w:rPr>
        <w:object w:dxaOrig="1361" w:dyaOrig="1361" w14:anchorId="59563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4pt" o:ole="" fillcolor="window">
            <v:imagedata r:id="rId5" o:title=""/>
          </v:shape>
          <o:OLEObject Type="Embed" ProgID="Word.Picture.8" ShapeID="_x0000_i1025" DrawAspect="Content" ObjectID="_1743317286" r:id="rId6"/>
        </w:object>
      </w:r>
    </w:p>
    <w:p w14:paraId="666A6767" w14:textId="77777777" w:rsidR="00E917D0" w:rsidRPr="00471E95" w:rsidRDefault="00E917D0" w:rsidP="00511734">
      <w:pPr>
        <w:autoSpaceDE w:val="0"/>
        <w:autoSpaceDN w:val="0"/>
        <w:adjustRightInd w:val="0"/>
        <w:rPr>
          <w:sz w:val="28"/>
          <w:szCs w:val="28"/>
        </w:rPr>
      </w:pPr>
    </w:p>
    <w:p w14:paraId="1B0DB648" w14:textId="77777777" w:rsidR="00E917D0" w:rsidRPr="00A315BC" w:rsidRDefault="00E917D0" w:rsidP="00E917D0">
      <w:pPr>
        <w:pStyle w:val="a3"/>
        <w:tabs>
          <w:tab w:val="left" w:pos="5812"/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315BC">
        <w:rPr>
          <w:sz w:val="22"/>
          <w:szCs w:val="22"/>
        </w:rPr>
        <w:t>РЕСПУБЛИКА  ИНГУШЕТИЯ Г</w:t>
      </w:r>
      <w:r w:rsidRPr="00A315BC">
        <w:rPr>
          <w:sz w:val="22"/>
          <w:szCs w:val="22"/>
          <w:lang w:val="en-US"/>
        </w:rPr>
        <w:t>I</w:t>
      </w:r>
      <w:r w:rsidRPr="00A315BC">
        <w:rPr>
          <w:sz w:val="22"/>
          <w:szCs w:val="22"/>
        </w:rPr>
        <w:t>АЛГ1АЙ РЕСПУБЛИКА</w:t>
      </w:r>
    </w:p>
    <w:p w14:paraId="7816B627" w14:textId="77777777" w:rsidR="00E917D0" w:rsidRPr="00036562" w:rsidRDefault="00E917D0" w:rsidP="00E917D0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1A56F9BF" w14:textId="77777777" w:rsidR="00E917D0" w:rsidRPr="00036562" w:rsidRDefault="00E917D0" w:rsidP="00E917D0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15B7C65E" w14:textId="77777777" w:rsidR="00E917D0" w:rsidRDefault="00E917D0" w:rsidP="00E917D0">
      <w:pPr>
        <w:widowControl w:val="0"/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4641BD8B" w14:textId="77777777" w:rsidR="00E917D0" w:rsidRPr="002F6D5B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D5B">
        <w:rPr>
          <w:rFonts w:ascii="Times New Roman" w:hAnsi="Times New Roman"/>
          <w:b/>
          <w:sz w:val="28"/>
          <w:szCs w:val="28"/>
        </w:rPr>
        <w:t>МИНИСТЕРСТВО КУЛЬТУРЫ РЕСПУБЛИКИ ИНГУШЕТИЯ</w:t>
      </w:r>
    </w:p>
    <w:p w14:paraId="63115C94" w14:textId="77777777" w:rsidR="00E917D0" w:rsidRPr="00B814C8" w:rsidRDefault="00E917D0" w:rsidP="00E91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14C8">
        <w:rPr>
          <w:rFonts w:ascii="Times New Roman" w:hAnsi="Times New Roman"/>
          <w:b/>
          <w:sz w:val="28"/>
          <w:szCs w:val="28"/>
        </w:rPr>
        <w:t>(Минкультуры Ингушетии)</w:t>
      </w:r>
    </w:p>
    <w:p w14:paraId="2C1986DD" w14:textId="77777777" w:rsidR="00E917D0" w:rsidRPr="00B814C8" w:rsidRDefault="00E917D0" w:rsidP="00E917D0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6A6D78" w14:textId="77777777" w:rsidR="00AB2C02" w:rsidRDefault="00E917D0" w:rsidP="00AB2C0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 Р И К А З</w:t>
      </w:r>
    </w:p>
    <w:p w14:paraId="24F079B0" w14:textId="77777777" w:rsidR="00AB2C02" w:rsidRDefault="00AB2C02" w:rsidP="00AB2C02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4"/>
        </w:rPr>
      </w:pPr>
    </w:p>
    <w:p w14:paraId="715B19BC" w14:textId="2DDE37FE" w:rsidR="00E917D0" w:rsidRPr="00AB2C02" w:rsidRDefault="00AB2C02" w:rsidP="00AB2C02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28"/>
        </w:rPr>
        <w:t>___________</w:t>
      </w:r>
      <w:r w:rsidR="006C08DB" w:rsidRPr="00AB2C02">
        <w:rPr>
          <w:rFonts w:ascii="Times New Roman" w:hAnsi="Times New Roman"/>
          <w:b/>
          <w:sz w:val="28"/>
        </w:rPr>
        <w:t>2023 г.</w:t>
      </w:r>
      <w:r w:rsidR="00E917D0" w:rsidRPr="00AB2C0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   </w:t>
      </w:r>
      <w:r w:rsidR="00E144FB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г.Магас</w:t>
      </w:r>
      <w:r w:rsidR="00E917D0" w:rsidRPr="00AB2C02">
        <w:rPr>
          <w:rFonts w:ascii="Times New Roman" w:hAnsi="Times New Roman"/>
          <w:b/>
          <w:sz w:val="28"/>
        </w:rPr>
        <w:t xml:space="preserve">                </w:t>
      </w:r>
      <w:r>
        <w:rPr>
          <w:rFonts w:ascii="Times New Roman" w:hAnsi="Times New Roman"/>
          <w:b/>
          <w:sz w:val="28"/>
        </w:rPr>
        <w:t xml:space="preserve">              </w:t>
      </w:r>
      <w:r w:rsidR="00E917D0" w:rsidRPr="00AB2C02">
        <w:rPr>
          <w:rFonts w:ascii="Times New Roman" w:hAnsi="Times New Roman"/>
          <w:b/>
          <w:sz w:val="28"/>
        </w:rPr>
        <w:t xml:space="preserve">        </w:t>
      </w:r>
      <w:r w:rsidR="00E144FB">
        <w:rPr>
          <w:rFonts w:ascii="Times New Roman" w:hAnsi="Times New Roman"/>
          <w:b/>
          <w:sz w:val="28"/>
        </w:rPr>
        <w:t xml:space="preserve">  </w:t>
      </w:r>
      <w:r w:rsidR="00E917D0" w:rsidRPr="00AB2C02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>____</w:t>
      </w:r>
      <w:r w:rsidRPr="00AB2C02">
        <w:rPr>
          <w:rFonts w:ascii="Times New Roman" w:hAnsi="Times New Roman"/>
          <w:b/>
          <w:sz w:val="28"/>
        </w:rPr>
        <w:t>______</w:t>
      </w:r>
    </w:p>
    <w:p w14:paraId="4EF74312" w14:textId="73F2C789" w:rsidR="00E917D0" w:rsidRDefault="00E917D0" w:rsidP="006C08DB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sz w:val="28"/>
        </w:rPr>
      </w:pPr>
    </w:p>
    <w:p w14:paraId="4FD9B0F8" w14:textId="77777777" w:rsidR="00E144FB" w:rsidRPr="00511734" w:rsidRDefault="006C08DB" w:rsidP="006C08DB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11734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E144FB" w:rsidRPr="00511734">
        <w:rPr>
          <w:rFonts w:ascii="Times New Roman" w:hAnsi="Times New Roman"/>
          <w:b/>
          <w:bCs/>
          <w:sz w:val="26"/>
          <w:szCs w:val="26"/>
        </w:rPr>
        <w:t xml:space="preserve">проведении </w:t>
      </w:r>
      <w:r w:rsidR="00A4208D" w:rsidRPr="00511734">
        <w:rPr>
          <w:rFonts w:ascii="Times New Roman" w:hAnsi="Times New Roman"/>
          <w:b/>
          <w:bCs/>
          <w:sz w:val="26"/>
          <w:szCs w:val="26"/>
        </w:rPr>
        <w:t>регионально</w:t>
      </w:r>
      <w:r w:rsidR="00E144FB" w:rsidRPr="00511734">
        <w:rPr>
          <w:rFonts w:ascii="Times New Roman" w:hAnsi="Times New Roman"/>
          <w:b/>
          <w:bCs/>
          <w:sz w:val="26"/>
          <w:szCs w:val="26"/>
        </w:rPr>
        <w:t>го</w:t>
      </w:r>
      <w:r w:rsidR="00A4208D" w:rsidRPr="0051173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43DDC569" w14:textId="5D45836F" w:rsidR="006C08DB" w:rsidRPr="00511734" w:rsidRDefault="00D42C55" w:rsidP="006C08DB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11734">
        <w:rPr>
          <w:rFonts w:ascii="Times New Roman" w:hAnsi="Times New Roman"/>
          <w:b/>
          <w:bCs/>
          <w:sz w:val="26"/>
          <w:szCs w:val="26"/>
        </w:rPr>
        <w:t>э</w:t>
      </w:r>
      <w:r w:rsidR="00A4208D" w:rsidRPr="00511734">
        <w:rPr>
          <w:rFonts w:ascii="Times New Roman" w:hAnsi="Times New Roman"/>
          <w:b/>
          <w:bCs/>
          <w:sz w:val="26"/>
          <w:szCs w:val="26"/>
        </w:rPr>
        <w:t>тап</w:t>
      </w:r>
      <w:r w:rsidR="00E144FB" w:rsidRPr="00511734">
        <w:rPr>
          <w:rFonts w:ascii="Times New Roman" w:hAnsi="Times New Roman"/>
          <w:b/>
          <w:bCs/>
          <w:sz w:val="26"/>
          <w:szCs w:val="26"/>
        </w:rPr>
        <w:t xml:space="preserve">а </w:t>
      </w:r>
      <w:r w:rsidRPr="00511734">
        <w:rPr>
          <w:rFonts w:ascii="Times New Roman" w:hAnsi="Times New Roman"/>
          <w:b/>
          <w:bCs/>
          <w:sz w:val="26"/>
          <w:szCs w:val="26"/>
        </w:rPr>
        <w:t>О</w:t>
      </w:r>
      <w:r w:rsidR="00A4208D" w:rsidRPr="00511734">
        <w:rPr>
          <w:rFonts w:ascii="Times New Roman" w:hAnsi="Times New Roman"/>
          <w:b/>
          <w:bCs/>
          <w:sz w:val="26"/>
          <w:szCs w:val="26"/>
        </w:rPr>
        <w:t xml:space="preserve">бщероссийского конкурса </w:t>
      </w:r>
    </w:p>
    <w:p w14:paraId="238CEE57" w14:textId="4E9311B2" w:rsidR="00A4208D" w:rsidRPr="00511734" w:rsidRDefault="00A4208D" w:rsidP="006C08DB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11734">
        <w:rPr>
          <w:rFonts w:ascii="Times New Roman" w:hAnsi="Times New Roman"/>
          <w:b/>
          <w:bCs/>
          <w:sz w:val="26"/>
          <w:szCs w:val="26"/>
        </w:rPr>
        <w:t xml:space="preserve">«Лучший преподаватель </w:t>
      </w:r>
      <w:r w:rsidR="00D56BE5" w:rsidRPr="00511734">
        <w:rPr>
          <w:rFonts w:ascii="Times New Roman" w:hAnsi="Times New Roman"/>
          <w:b/>
          <w:bCs/>
          <w:sz w:val="26"/>
          <w:szCs w:val="26"/>
        </w:rPr>
        <w:t xml:space="preserve">детской </w:t>
      </w:r>
      <w:r w:rsidRPr="00511734">
        <w:rPr>
          <w:rFonts w:ascii="Times New Roman" w:hAnsi="Times New Roman"/>
          <w:b/>
          <w:bCs/>
          <w:sz w:val="26"/>
          <w:szCs w:val="26"/>
        </w:rPr>
        <w:t>школы искусств»</w:t>
      </w:r>
    </w:p>
    <w:p w14:paraId="70C45ED3" w14:textId="152B890F" w:rsidR="006C08DB" w:rsidRPr="00511734" w:rsidRDefault="006C08DB" w:rsidP="006C08DB">
      <w:pPr>
        <w:widowControl w:val="0"/>
        <w:tabs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11734">
        <w:rPr>
          <w:rFonts w:ascii="Times New Roman" w:hAnsi="Times New Roman"/>
          <w:sz w:val="26"/>
          <w:szCs w:val="26"/>
        </w:rPr>
        <w:tab/>
      </w:r>
    </w:p>
    <w:p w14:paraId="4235D17A" w14:textId="4B5C43D8" w:rsidR="006C08DB" w:rsidRPr="00511734" w:rsidRDefault="00BC1744" w:rsidP="0051173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734">
        <w:rPr>
          <w:rFonts w:ascii="Times New Roman" w:hAnsi="Times New Roman"/>
          <w:sz w:val="26"/>
          <w:szCs w:val="26"/>
        </w:rPr>
        <w:t xml:space="preserve">В </w:t>
      </w:r>
      <w:r w:rsidR="00CE3DCF" w:rsidRPr="00511734">
        <w:rPr>
          <w:rFonts w:ascii="Times New Roman" w:hAnsi="Times New Roman"/>
          <w:sz w:val="26"/>
          <w:szCs w:val="26"/>
        </w:rPr>
        <w:t xml:space="preserve">рамках </w:t>
      </w:r>
      <w:r w:rsidRPr="00511734">
        <w:rPr>
          <w:rFonts w:ascii="Times New Roman" w:hAnsi="Times New Roman"/>
          <w:sz w:val="26"/>
          <w:szCs w:val="26"/>
        </w:rPr>
        <w:t>проведени</w:t>
      </w:r>
      <w:r w:rsidR="00CE3DCF" w:rsidRPr="00511734">
        <w:rPr>
          <w:rFonts w:ascii="Times New Roman" w:hAnsi="Times New Roman"/>
          <w:sz w:val="26"/>
          <w:szCs w:val="26"/>
        </w:rPr>
        <w:t>я</w:t>
      </w:r>
      <w:r w:rsidRPr="00511734">
        <w:rPr>
          <w:rFonts w:ascii="Times New Roman" w:hAnsi="Times New Roman"/>
          <w:sz w:val="26"/>
          <w:szCs w:val="26"/>
        </w:rPr>
        <w:t xml:space="preserve"> Министерством культуры Российской</w:t>
      </w:r>
      <w:r w:rsidR="006C08DB" w:rsidRPr="00511734">
        <w:rPr>
          <w:rFonts w:ascii="Times New Roman" w:hAnsi="Times New Roman"/>
          <w:sz w:val="26"/>
          <w:szCs w:val="26"/>
        </w:rPr>
        <w:t xml:space="preserve"> Федерации </w:t>
      </w:r>
      <w:r w:rsidRPr="00511734">
        <w:rPr>
          <w:rFonts w:ascii="Times New Roman" w:hAnsi="Times New Roman"/>
          <w:sz w:val="26"/>
          <w:szCs w:val="26"/>
        </w:rPr>
        <w:t xml:space="preserve">Общероссийского конкурса </w:t>
      </w:r>
      <w:r w:rsidR="006C08DB" w:rsidRPr="00511734">
        <w:rPr>
          <w:rFonts w:ascii="Times New Roman" w:hAnsi="Times New Roman"/>
          <w:sz w:val="26"/>
          <w:szCs w:val="26"/>
        </w:rPr>
        <w:t xml:space="preserve">«Лучший преподаватель </w:t>
      </w:r>
      <w:r w:rsidR="00D56BE5" w:rsidRPr="00511734">
        <w:rPr>
          <w:rFonts w:ascii="Times New Roman" w:hAnsi="Times New Roman"/>
          <w:sz w:val="26"/>
          <w:szCs w:val="26"/>
        </w:rPr>
        <w:t xml:space="preserve">детской </w:t>
      </w:r>
      <w:r w:rsidR="006C08DB" w:rsidRPr="00511734">
        <w:rPr>
          <w:rFonts w:ascii="Times New Roman" w:hAnsi="Times New Roman"/>
          <w:sz w:val="26"/>
          <w:szCs w:val="26"/>
        </w:rPr>
        <w:t xml:space="preserve">школы искусств» </w:t>
      </w:r>
    </w:p>
    <w:p w14:paraId="04EFE87E" w14:textId="02B6E472" w:rsidR="006C08DB" w:rsidRPr="00511734" w:rsidRDefault="006C08DB" w:rsidP="006C08D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D66A582" w14:textId="114BADE6" w:rsidR="006C08DB" w:rsidRPr="00511734" w:rsidRDefault="006C08DB" w:rsidP="006C08D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11734">
        <w:rPr>
          <w:rFonts w:ascii="Times New Roman" w:hAnsi="Times New Roman"/>
          <w:b/>
          <w:bCs/>
          <w:sz w:val="26"/>
          <w:szCs w:val="26"/>
        </w:rPr>
        <w:t>приказываю:</w:t>
      </w:r>
    </w:p>
    <w:p w14:paraId="1F5B01DC" w14:textId="01631C55" w:rsidR="006C08DB" w:rsidRPr="00511734" w:rsidRDefault="006C08DB" w:rsidP="006C08D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3CB3BBD" w14:textId="36BFA338" w:rsidR="00CB1821" w:rsidRPr="00CB1821" w:rsidRDefault="0051710E" w:rsidP="002D09B6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hAnsi="Times New Roman"/>
          <w:i/>
          <w:sz w:val="26"/>
          <w:szCs w:val="26"/>
        </w:rPr>
      </w:pPr>
      <w:r w:rsidRPr="00511734">
        <w:rPr>
          <w:rFonts w:ascii="Times New Roman" w:hAnsi="Times New Roman"/>
          <w:sz w:val="26"/>
          <w:szCs w:val="26"/>
        </w:rPr>
        <w:t>Утвердить</w:t>
      </w:r>
      <w:r w:rsidR="00CB1821">
        <w:rPr>
          <w:rFonts w:ascii="Times New Roman" w:hAnsi="Times New Roman"/>
          <w:sz w:val="26"/>
          <w:szCs w:val="26"/>
        </w:rPr>
        <w:t>:</w:t>
      </w:r>
    </w:p>
    <w:p w14:paraId="478F19AC" w14:textId="50DBAADA" w:rsidR="002D09B6" w:rsidRPr="00CB1821" w:rsidRDefault="00CB1821" w:rsidP="00CB1821">
      <w:pPr>
        <w:pStyle w:val="a4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1710E" w:rsidRPr="00511734">
        <w:rPr>
          <w:rFonts w:ascii="Times New Roman" w:hAnsi="Times New Roman"/>
          <w:sz w:val="26"/>
          <w:szCs w:val="26"/>
        </w:rPr>
        <w:t>положение о проведени</w:t>
      </w:r>
      <w:r w:rsidR="00B1785C" w:rsidRPr="00511734">
        <w:rPr>
          <w:rFonts w:ascii="Times New Roman" w:hAnsi="Times New Roman"/>
          <w:sz w:val="26"/>
          <w:szCs w:val="26"/>
        </w:rPr>
        <w:t>и</w:t>
      </w:r>
      <w:r w:rsidR="0051710E" w:rsidRPr="00511734">
        <w:rPr>
          <w:rFonts w:ascii="Times New Roman" w:hAnsi="Times New Roman"/>
          <w:sz w:val="26"/>
          <w:szCs w:val="26"/>
        </w:rPr>
        <w:t xml:space="preserve"> </w:t>
      </w:r>
      <w:r w:rsidR="00AB2C02" w:rsidRPr="00511734">
        <w:rPr>
          <w:rFonts w:ascii="Times New Roman" w:hAnsi="Times New Roman"/>
          <w:sz w:val="26"/>
          <w:szCs w:val="26"/>
        </w:rPr>
        <w:t xml:space="preserve">в Республике Ингушетия </w:t>
      </w:r>
      <w:r w:rsidR="0051710E" w:rsidRPr="00511734">
        <w:rPr>
          <w:rFonts w:ascii="Times New Roman" w:hAnsi="Times New Roman"/>
          <w:sz w:val="26"/>
          <w:szCs w:val="26"/>
        </w:rPr>
        <w:t xml:space="preserve">регионального этапа Общероссийского конкурса «Лучший преподаватель детской школы искусств» (далее - Конкурс) в 2023 году </w:t>
      </w:r>
      <w:r w:rsidR="00B1785C" w:rsidRPr="00511734">
        <w:rPr>
          <w:rFonts w:ascii="Times New Roman" w:hAnsi="Times New Roman"/>
          <w:i/>
          <w:sz w:val="26"/>
          <w:szCs w:val="26"/>
        </w:rPr>
        <w:t>(</w:t>
      </w:r>
      <w:r w:rsidR="0051710E" w:rsidRPr="00511734">
        <w:rPr>
          <w:rFonts w:ascii="Times New Roman" w:hAnsi="Times New Roman"/>
          <w:i/>
          <w:sz w:val="26"/>
          <w:szCs w:val="26"/>
        </w:rPr>
        <w:t>приложени</w:t>
      </w:r>
      <w:r w:rsidR="00B1785C" w:rsidRPr="00511734">
        <w:rPr>
          <w:rFonts w:ascii="Times New Roman" w:hAnsi="Times New Roman"/>
          <w:i/>
          <w:sz w:val="26"/>
          <w:szCs w:val="26"/>
        </w:rPr>
        <w:t>е</w:t>
      </w:r>
      <w:r w:rsidR="0051710E" w:rsidRPr="00511734">
        <w:rPr>
          <w:rFonts w:ascii="Times New Roman" w:hAnsi="Times New Roman"/>
          <w:i/>
          <w:sz w:val="26"/>
          <w:szCs w:val="26"/>
        </w:rPr>
        <w:t xml:space="preserve"> №1</w:t>
      </w:r>
      <w:r w:rsidR="00B1785C" w:rsidRPr="00511734">
        <w:rPr>
          <w:rFonts w:ascii="Times New Roman" w:hAnsi="Times New Roman"/>
          <w:i/>
          <w:sz w:val="26"/>
          <w:szCs w:val="26"/>
        </w:rPr>
        <w:t>)</w:t>
      </w:r>
      <w:r w:rsidR="004251B9" w:rsidRPr="00511734">
        <w:rPr>
          <w:rFonts w:ascii="Times New Roman" w:hAnsi="Times New Roman"/>
          <w:i/>
          <w:sz w:val="26"/>
          <w:szCs w:val="26"/>
        </w:rPr>
        <w:t>.</w:t>
      </w:r>
      <w:r w:rsidR="0051710E" w:rsidRPr="00511734">
        <w:rPr>
          <w:rFonts w:ascii="Times New Roman" w:hAnsi="Times New Roman"/>
          <w:i/>
          <w:sz w:val="26"/>
          <w:szCs w:val="26"/>
        </w:rPr>
        <w:t xml:space="preserve"> </w:t>
      </w:r>
    </w:p>
    <w:p w14:paraId="5FF5B2D1" w14:textId="1FD0F451" w:rsidR="00511734" w:rsidRPr="00511734" w:rsidRDefault="00511734" w:rsidP="00511734">
      <w:pPr>
        <w:pStyle w:val="a4"/>
        <w:widowControl w:val="0"/>
        <w:tabs>
          <w:tab w:val="left" w:pos="851"/>
        </w:tabs>
        <w:spacing w:after="0"/>
        <w:ind w:left="1212" w:hanging="50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D09B6" w:rsidRPr="00511734">
        <w:rPr>
          <w:rFonts w:ascii="Times New Roman" w:hAnsi="Times New Roman"/>
          <w:sz w:val="26"/>
          <w:szCs w:val="26"/>
        </w:rPr>
        <w:t xml:space="preserve"> рабочую группу Конкурса </w:t>
      </w:r>
      <w:r w:rsidR="002D09B6" w:rsidRPr="00511734">
        <w:rPr>
          <w:rFonts w:ascii="Times New Roman" w:hAnsi="Times New Roman"/>
          <w:i/>
          <w:sz w:val="26"/>
          <w:szCs w:val="26"/>
        </w:rPr>
        <w:t>(приложение №2).</w:t>
      </w:r>
    </w:p>
    <w:p w14:paraId="3E330DBD" w14:textId="7F4C37BD" w:rsidR="002D09B6" w:rsidRPr="00511734" w:rsidRDefault="00511734" w:rsidP="00511734">
      <w:pPr>
        <w:pStyle w:val="a4"/>
        <w:widowControl w:val="0"/>
        <w:tabs>
          <w:tab w:val="left" w:pos="851"/>
        </w:tabs>
        <w:spacing w:after="0"/>
        <w:ind w:left="1212" w:hanging="50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1710E" w:rsidRPr="00511734">
        <w:rPr>
          <w:rFonts w:ascii="Times New Roman" w:hAnsi="Times New Roman"/>
          <w:sz w:val="26"/>
          <w:szCs w:val="26"/>
        </w:rPr>
        <w:t xml:space="preserve">состав Отборочной комиссии регионального этапа </w:t>
      </w:r>
      <w:r w:rsidR="004251B9" w:rsidRPr="00511734">
        <w:rPr>
          <w:rFonts w:ascii="Times New Roman" w:hAnsi="Times New Roman"/>
          <w:sz w:val="26"/>
          <w:szCs w:val="26"/>
        </w:rPr>
        <w:t>К</w:t>
      </w:r>
      <w:r w:rsidR="0051710E" w:rsidRPr="00511734">
        <w:rPr>
          <w:rFonts w:ascii="Times New Roman" w:hAnsi="Times New Roman"/>
          <w:sz w:val="26"/>
          <w:szCs w:val="26"/>
        </w:rPr>
        <w:t xml:space="preserve">онкурса </w:t>
      </w:r>
      <w:r w:rsidR="00CE3DCF" w:rsidRPr="00511734">
        <w:rPr>
          <w:rFonts w:ascii="Times New Roman" w:hAnsi="Times New Roman"/>
          <w:i/>
          <w:sz w:val="26"/>
          <w:szCs w:val="26"/>
        </w:rPr>
        <w:t>(п</w:t>
      </w:r>
      <w:r w:rsidR="0051710E" w:rsidRPr="00511734">
        <w:rPr>
          <w:rFonts w:ascii="Times New Roman" w:hAnsi="Times New Roman"/>
          <w:i/>
          <w:sz w:val="26"/>
          <w:szCs w:val="26"/>
        </w:rPr>
        <w:t>риложение №</w:t>
      </w:r>
      <w:r w:rsidR="002D09B6" w:rsidRPr="00511734">
        <w:rPr>
          <w:rFonts w:ascii="Times New Roman" w:hAnsi="Times New Roman"/>
          <w:i/>
          <w:sz w:val="26"/>
          <w:szCs w:val="26"/>
        </w:rPr>
        <w:t>3</w:t>
      </w:r>
      <w:r w:rsidR="0051710E" w:rsidRPr="00511734">
        <w:rPr>
          <w:rFonts w:ascii="Times New Roman" w:hAnsi="Times New Roman"/>
          <w:i/>
          <w:sz w:val="26"/>
          <w:szCs w:val="26"/>
        </w:rPr>
        <w:t>).</w:t>
      </w:r>
    </w:p>
    <w:p w14:paraId="07807EE9" w14:textId="32090585" w:rsidR="00511734" w:rsidRPr="00511734" w:rsidRDefault="00511734" w:rsidP="00511734">
      <w:pPr>
        <w:pStyle w:val="a4"/>
        <w:widowControl w:val="0"/>
        <w:tabs>
          <w:tab w:val="left" w:pos="851"/>
        </w:tabs>
        <w:spacing w:after="0"/>
        <w:ind w:left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D09B6" w:rsidRPr="00511734">
        <w:rPr>
          <w:rFonts w:ascii="Times New Roman" w:hAnsi="Times New Roman"/>
          <w:sz w:val="26"/>
          <w:szCs w:val="26"/>
        </w:rPr>
        <w:t>форму анкеты</w:t>
      </w:r>
      <w:r w:rsidR="002D09B6" w:rsidRPr="00511734">
        <w:rPr>
          <w:rFonts w:ascii="Times New Roman" w:hAnsi="Times New Roman"/>
          <w:b/>
          <w:sz w:val="26"/>
          <w:szCs w:val="26"/>
        </w:rPr>
        <w:t xml:space="preserve"> </w:t>
      </w:r>
      <w:r w:rsidR="002D09B6" w:rsidRPr="00511734">
        <w:rPr>
          <w:rFonts w:ascii="Times New Roman" w:hAnsi="Times New Roman"/>
          <w:sz w:val="26"/>
          <w:szCs w:val="26"/>
        </w:rPr>
        <w:t xml:space="preserve">участника регионального этапа Конкурса </w:t>
      </w:r>
      <w:r w:rsidR="002D09B6" w:rsidRPr="00511734">
        <w:rPr>
          <w:rFonts w:ascii="Times New Roman" w:hAnsi="Times New Roman"/>
          <w:i/>
          <w:sz w:val="26"/>
          <w:szCs w:val="26"/>
        </w:rPr>
        <w:t>(приложение №4)</w:t>
      </w:r>
      <w:r w:rsidRPr="00511734">
        <w:rPr>
          <w:rFonts w:ascii="Times New Roman" w:hAnsi="Times New Roman"/>
          <w:i/>
          <w:sz w:val="26"/>
          <w:szCs w:val="26"/>
        </w:rPr>
        <w:t>,</w:t>
      </w:r>
      <w:r w:rsidR="002D09B6" w:rsidRPr="00511734">
        <w:rPr>
          <w:rFonts w:ascii="Times New Roman" w:hAnsi="Times New Roman"/>
          <w:sz w:val="26"/>
          <w:szCs w:val="26"/>
        </w:rPr>
        <w:t xml:space="preserve"> </w:t>
      </w:r>
    </w:p>
    <w:p w14:paraId="0CB744B9" w14:textId="4AA6CDA0" w:rsidR="002D09B6" w:rsidRPr="00511734" w:rsidRDefault="00511734" w:rsidP="00511734">
      <w:pPr>
        <w:pStyle w:val="a4"/>
        <w:widowControl w:val="0"/>
        <w:tabs>
          <w:tab w:val="left" w:pos="851"/>
        </w:tabs>
        <w:spacing w:after="0"/>
        <w:ind w:left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D09B6" w:rsidRPr="00511734">
        <w:rPr>
          <w:rFonts w:ascii="Times New Roman" w:hAnsi="Times New Roman"/>
          <w:sz w:val="26"/>
          <w:szCs w:val="26"/>
        </w:rPr>
        <w:t xml:space="preserve">форму справки </w:t>
      </w:r>
      <w:r w:rsidR="002D09B6" w:rsidRPr="00511734">
        <w:rPr>
          <w:rFonts w:ascii="Times New Roman" w:hAnsi="Times New Roman"/>
          <w:bCs/>
          <w:sz w:val="26"/>
          <w:szCs w:val="26"/>
        </w:rPr>
        <w:t>о педагогической, методической и творческой деятельности</w:t>
      </w:r>
      <w:r w:rsidR="002D09B6" w:rsidRPr="0051173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D09B6" w:rsidRPr="00511734">
        <w:rPr>
          <w:rFonts w:ascii="Times New Roman" w:hAnsi="Times New Roman"/>
          <w:i/>
          <w:sz w:val="26"/>
          <w:szCs w:val="26"/>
        </w:rPr>
        <w:t>(приложение №5).</w:t>
      </w:r>
    </w:p>
    <w:p w14:paraId="2EA875E3" w14:textId="609B53A2" w:rsidR="00B1785C" w:rsidRPr="00511734" w:rsidRDefault="00B1785C" w:rsidP="00B1785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1208FE8" w14:textId="3F8BF77F" w:rsidR="00A4208D" w:rsidRPr="00511734" w:rsidRDefault="0051710E" w:rsidP="002D09B6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511734">
        <w:rPr>
          <w:rFonts w:ascii="Times New Roman" w:hAnsi="Times New Roman"/>
          <w:sz w:val="26"/>
          <w:szCs w:val="26"/>
        </w:rPr>
        <w:t>Руководителям подведомственных учреж</w:t>
      </w:r>
      <w:r w:rsidR="002D09B6" w:rsidRPr="00511734">
        <w:rPr>
          <w:rFonts w:ascii="Times New Roman" w:hAnsi="Times New Roman"/>
          <w:sz w:val="26"/>
          <w:szCs w:val="26"/>
        </w:rPr>
        <w:t>дений Минкультуры Ингушетии (З.</w:t>
      </w:r>
      <w:r w:rsidRPr="00511734">
        <w:rPr>
          <w:rFonts w:ascii="Times New Roman" w:hAnsi="Times New Roman"/>
          <w:sz w:val="26"/>
          <w:szCs w:val="26"/>
        </w:rPr>
        <w:t xml:space="preserve">Долакова, М.Медарова, Т.Мартазанов, М.Мужехоева, П. Бокова, Л. </w:t>
      </w:r>
      <w:r w:rsidR="00EE5C44">
        <w:rPr>
          <w:rFonts w:ascii="Times New Roman" w:hAnsi="Times New Roman"/>
          <w:sz w:val="26"/>
          <w:szCs w:val="26"/>
        </w:rPr>
        <w:t>Мержоева</w:t>
      </w:r>
      <w:r w:rsidRPr="00511734">
        <w:rPr>
          <w:rFonts w:ascii="Times New Roman" w:hAnsi="Times New Roman"/>
          <w:sz w:val="26"/>
          <w:szCs w:val="26"/>
        </w:rPr>
        <w:t xml:space="preserve">, </w:t>
      </w:r>
      <w:r w:rsidR="00EE5C44">
        <w:rPr>
          <w:rFonts w:ascii="Times New Roman" w:hAnsi="Times New Roman"/>
          <w:sz w:val="26"/>
          <w:szCs w:val="26"/>
        </w:rPr>
        <w:t xml:space="preserve">                    </w:t>
      </w:r>
      <w:r w:rsidRPr="00511734">
        <w:rPr>
          <w:rFonts w:ascii="Times New Roman" w:hAnsi="Times New Roman"/>
          <w:sz w:val="26"/>
          <w:szCs w:val="26"/>
        </w:rPr>
        <w:t>Б.</w:t>
      </w:r>
      <w:r w:rsidR="00AD1FE2" w:rsidRPr="00511734">
        <w:rPr>
          <w:rFonts w:ascii="Times New Roman" w:hAnsi="Times New Roman"/>
          <w:sz w:val="26"/>
          <w:szCs w:val="26"/>
        </w:rPr>
        <w:t xml:space="preserve"> </w:t>
      </w:r>
      <w:r w:rsidRPr="00511734">
        <w:rPr>
          <w:rFonts w:ascii="Times New Roman" w:hAnsi="Times New Roman"/>
          <w:sz w:val="26"/>
          <w:szCs w:val="26"/>
        </w:rPr>
        <w:t xml:space="preserve">Картоев, Д. Оздоев) </w:t>
      </w:r>
      <w:r w:rsidR="00CE3DCF" w:rsidRPr="00511734">
        <w:rPr>
          <w:rFonts w:ascii="Times New Roman" w:hAnsi="Times New Roman"/>
          <w:sz w:val="26"/>
          <w:szCs w:val="26"/>
        </w:rPr>
        <w:t>обеспечить</w:t>
      </w:r>
      <w:r w:rsidR="004251B9" w:rsidRPr="00511734">
        <w:rPr>
          <w:rFonts w:ascii="Times New Roman" w:hAnsi="Times New Roman"/>
          <w:sz w:val="26"/>
          <w:szCs w:val="26"/>
        </w:rPr>
        <w:t xml:space="preserve"> участие</w:t>
      </w:r>
      <w:r w:rsidR="00FF768E" w:rsidRPr="00511734">
        <w:rPr>
          <w:rFonts w:ascii="Times New Roman" w:hAnsi="Times New Roman"/>
          <w:sz w:val="26"/>
          <w:szCs w:val="26"/>
        </w:rPr>
        <w:t xml:space="preserve"> преподавателей вверенных учреждений в К</w:t>
      </w:r>
      <w:r w:rsidR="004251B9" w:rsidRPr="00511734">
        <w:rPr>
          <w:rFonts w:ascii="Times New Roman" w:hAnsi="Times New Roman"/>
          <w:sz w:val="26"/>
          <w:szCs w:val="26"/>
        </w:rPr>
        <w:t>онкурс</w:t>
      </w:r>
      <w:r w:rsidR="00504CDD" w:rsidRPr="00511734">
        <w:rPr>
          <w:rFonts w:ascii="Times New Roman" w:hAnsi="Times New Roman"/>
          <w:sz w:val="26"/>
          <w:szCs w:val="26"/>
        </w:rPr>
        <w:t>е</w:t>
      </w:r>
      <w:r w:rsidR="00B1785C" w:rsidRPr="00511734">
        <w:rPr>
          <w:rFonts w:ascii="Times New Roman" w:hAnsi="Times New Roman"/>
          <w:sz w:val="26"/>
          <w:szCs w:val="26"/>
        </w:rPr>
        <w:t xml:space="preserve">. </w:t>
      </w:r>
    </w:p>
    <w:p w14:paraId="13AE74CF" w14:textId="34F5669E" w:rsidR="00B1785C" w:rsidRPr="00511734" w:rsidRDefault="00B1785C" w:rsidP="00B1785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145A57A" w14:textId="03680F7A" w:rsidR="00B21291" w:rsidRPr="00511734" w:rsidRDefault="00DF4C52" w:rsidP="002D09B6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511734">
        <w:rPr>
          <w:rFonts w:ascii="Times New Roman" w:hAnsi="Times New Roman"/>
          <w:sz w:val="26"/>
          <w:szCs w:val="26"/>
        </w:rPr>
        <w:t>Контроль за исполнением настоящего приказа возложить на</w:t>
      </w:r>
      <w:r w:rsidR="00D42C55" w:rsidRPr="00511734">
        <w:rPr>
          <w:rFonts w:ascii="Times New Roman" w:hAnsi="Times New Roman"/>
          <w:sz w:val="26"/>
          <w:szCs w:val="26"/>
        </w:rPr>
        <w:t xml:space="preserve"> </w:t>
      </w:r>
      <w:r w:rsidR="00AB2C02" w:rsidRPr="00511734">
        <w:rPr>
          <w:rFonts w:ascii="Times New Roman" w:hAnsi="Times New Roman"/>
          <w:sz w:val="26"/>
          <w:szCs w:val="26"/>
        </w:rPr>
        <w:t>и.о.</w:t>
      </w:r>
      <w:r w:rsidR="00D42C55" w:rsidRPr="00511734">
        <w:rPr>
          <w:rFonts w:ascii="Times New Roman" w:hAnsi="Times New Roman"/>
          <w:sz w:val="26"/>
          <w:szCs w:val="26"/>
        </w:rPr>
        <w:t xml:space="preserve"> </w:t>
      </w:r>
      <w:r w:rsidRPr="00511734">
        <w:rPr>
          <w:rFonts w:ascii="Times New Roman" w:hAnsi="Times New Roman"/>
          <w:sz w:val="26"/>
          <w:szCs w:val="26"/>
        </w:rPr>
        <w:t>заместителя министра культуры Республики Ингушетия И. Евлоева</w:t>
      </w:r>
      <w:r w:rsidR="00260318" w:rsidRPr="00511734">
        <w:rPr>
          <w:rFonts w:ascii="Times New Roman" w:hAnsi="Times New Roman"/>
          <w:sz w:val="26"/>
          <w:szCs w:val="26"/>
        </w:rPr>
        <w:t xml:space="preserve"> </w:t>
      </w:r>
    </w:p>
    <w:p w14:paraId="2759916E" w14:textId="33E4A9BD" w:rsidR="006C08DB" w:rsidRPr="00511734" w:rsidRDefault="006C08DB" w:rsidP="00742B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5081FD" w14:textId="5D055B71" w:rsidR="00DF4C52" w:rsidRPr="00511734" w:rsidRDefault="00DF4C52" w:rsidP="00742B4D">
      <w:pPr>
        <w:widowControl w:val="0"/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40BC151" w14:textId="64D37530" w:rsidR="00877D88" w:rsidRPr="00511734" w:rsidRDefault="00511734" w:rsidP="00CE3DCF">
      <w:pPr>
        <w:widowControl w:val="0"/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И.о.</w:t>
      </w:r>
      <w:r w:rsidR="0032555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</w:t>
      </w:r>
      <w:r w:rsidR="00537BF0" w:rsidRPr="00511734">
        <w:rPr>
          <w:rFonts w:ascii="Times New Roman" w:hAnsi="Times New Roman"/>
          <w:b/>
          <w:bCs/>
          <w:sz w:val="26"/>
          <w:szCs w:val="26"/>
        </w:rPr>
        <w:t>инистр</w:t>
      </w:r>
      <w:r>
        <w:rPr>
          <w:rFonts w:ascii="Times New Roman" w:hAnsi="Times New Roman"/>
          <w:b/>
          <w:bCs/>
          <w:sz w:val="26"/>
          <w:szCs w:val="26"/>
        </w:rPr>
        <w:t>а</w:t>
      </w:r>
      <w:r w:rsidR="00537BF0" w:rsidRPr="0051173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37BF0" w:rsidRPr="00511734">
        <w:rPr>
          <w:rFonts w:ascii="Times New Roman" w:hAnsi="Times New Roman"/>
          <w:b/>
          <w:bCs/>
          <w:sz w:val="26"/>
          <w:szCs w:val="26"/>
        </w:rPr>
        <w:tab/>
      </w:r>
      <w:r w:rsidR="00537BF0" w:rsidRPr="00511734">
        <w:rPr>
          <w:rFonts w:ascii="Times New Roman" w:hAnsi="Times New Roman"/>
          <w:b/>
          <w:bCs/>
          <w:sz w:val="26"/>
          <w:szCs w:val="26"/>
        </w:rPr>
        <w:tab/>
      </w:r>
      <w:r w:rsidR="00537BF0" w:rsidRPr="0051173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CE3DCF" w:rsidRPr="00511734">
        <w:rPr>
          <w:rFonts w:ascii="Times New Roman" w:hAnsi="Times New Roman"/>
          <w:b/>
          <w:bCs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Х.Х.</w:t>
      </w:r>
      <w:r w:rsidR="00325552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Мальсагов</w:t>
      </w:r>
    </w:p>
    <w:p w14:paraId="164E567F" w14:textId="77777777" w:rsidR="00511734" w:rsidRDefault="00511734" w:rsidP="00B1785C">
      <w:pPr>
        <w:pStyle w:val="a5"/>
        <w:spacing w:line="276" w:lineRule="auto"/>
        <w:ind w:right="1325" w:firstLine="6804"/>
        <w:rPr>
          <w:b/>
        </w:rPr>
      </w:pPr>
    </w:p>
    <w:p w14:paraId="5204BCE1" w14:textId="7A3133EB" w:rsidR="00511734" w:rsidRDefault="00511734" w:rsidP="00511734">
      <w:pPr>
        <w:pStyle w:val="a5"/>
        <w:spacing w:line="276" w:lineRule="auto"/>
        <w:ind w:right="1325"/>
        <w:rPr>
          <w:b/>
        </w:rPr>
      </w:pPr>
    </w:p>
    <w:p w14:paraId="59145495" w14:textId="2FCF0FDC" w:rsidR="00877D88" w:rsidRPr="00B1785C" w:rsidRDefault="0041559F" w:rsidP="00B1785C">
      <w:pPr>
        <w:pStyle w:val="a5"/>
        <w:spacing w:line="276" w:lineRule="auto"/>
        <w:ind w:right="1325" w:firstLine="6804"/>
        <w:rPr>
          <w:b/>
        </w:rPr>
      </w:pPr>
      <w:r w:rsidRPr="00B1785C">
        <w:rPr>
          <w:b/>
        </w:rPr>
        <w:lastRenderedPageBreak/>
        <w:t xml:space="preserve">Приложение № 1 </w:t>
      </w:r>
    </w:p>
    <w:p w14:paraId="16990D2C" w14:textId="40174DE6" w:rsidR="0041559F" w:rsidRPr="00B1785C" w:rsidRDefault="0041559F" w:rsidP="00B1785C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>к приказу Министра культуры</w:t>
      </w:r>
    </w:p>
    <w:p w14:paraId="089B024A" w14:textId="33B3F868" w:rsidR="0041559F" w:rsidRPr="00B1785C" w:rsidRDefault="00B1785C" w:rsidP="00B1785C">
      <w:pPr>
        <w:pStyle w:val="a5"/>
        <w:spacing w:line="276" w:lineRule="auto"/>
        <w:ind w:right="617" w:firstLine="6804"/>
        <w:rPr>
          <w:b/>
        </w:rPr>
      </w:pPr>
      <w:r>
        <w:rPr>
          <w:b/>
        </w:rPr>
        <w:t xml:space="preserve">Республики </w:t>
      </w:r>
      <w:r w:rsidR="0041559F" w:rsidRPr="00B1785C">
        <w:rPr>
          <w:b/>
        </w:rPr>
        <w:t xml:space="preserve">Ингушетия </w:t>
      </w:r>
    </w:p>
    <w:p w14:paraId="3DB3984A" w14:textId="1CF84C5D" w:rsidR="0041559F" w:rsidRPr="00B1785C" w:rsidRDefault="00877D88" w:rsidP="00B1785C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>№_________</w:t>
      </w:r>
      <w:r w:rsidR="0041559F" w:rsidRPr="00B1785C">
        <w:rPr>
          <w:b/>
        </w:rPr>
        <w:t xml:space="preserve"> от </w:t>
      </w:r>
      <w:r w:rsidRPr="00B1785C">
        <w:rPr>
          <w:b/>
        </w:rPr>
        <w:t>_______2023г.</w:t>
      </w:r>
      <w:r w:rsidR="0041559F" w:rsidRPr="00B1785C">
        <w:rPr>
          <w:b/>
        </w:rPr>
        <w:t xml:space="preserve"> </w:t>
      </w:r>
    </w:p>
    <w:p w14:paraId="2DE62CB2" w14:textId="77777777" w:rsidR="0041559F" w:rsidRDefault="0041559F" w:rsidP="0041559F">
      <w:pPr>
        <w:pStyle w:val="a5"/>
        <w:spacing w:line="276" w:lineRule="auto"/>
        <w:jc w:val="center"/>
        <w:rPr>
          <w:b/>
          <w:sz w:val="28"/>
          <w:szCs w:val="28"/>
        </w:rPr>
      </w:pPr>
    </w:p>
    <w:p w14:paraId="20D0076E" w14:textId="77777777" w:rsidR="0041559F" w:rsidRDefault="0041559F" w:rsidP="00D25ECD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007707" w14:textId="20454DEF" w:rsidR="00D25ECD" w:rsidRPr="00D25ECD" w:rsidRDefault="00D25ECD" w:rsidP="00D25ECD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ECD">
        <w:rPr>
          <w:rFonts w:ascii="Times New Roman" w:hAnsi="Times New Roman"/>
          <w:b/>
          <w:bCs/>
          <w:sz w:val="28"/>
          <w:szCs w:val="28"/>
        </w:rPr>
        <w:t>П</w:t>
      </w:r>
      <w:r w:rsidR="0041559F"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14:paraId="1472E51C" w14:textId="6118F500" w:rsidR="00D25ECD" w:rsidRDefault="00D25ECD" w:rsidP="00AB2C0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5ECD">
        <w:rPr>
          <w:rFonts w:ascii="Times New Roman" w:hAnsi="Times New Roman"/>
          <w:b/>
          <w:bCs/>
          <w:sz w:val="28"/>
          <w:szCs w:val="28"/>
        </w:rPr>
        <w:t>о проведени</w:t>
      </w:r>
      <w:r w:rsidR="00A56B88">
        <w:rPr>
          <w:rFonts w:ascii="Times New Roman" w:hAnsi="Times New Roman"/>
          <w:b/>
          <w:bCs/>
          <w:sz w:val="28"/>
          <w:szCs w:val="28"/>
        </w:rPr>
        <w:t>и</w:t>
      </w:r>
      <w:r w:rsidRPr="00D25E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2C02">
        <w:rPr>
          <w:rFonts w:ascii="Times New Roman" w:hAnsi="Times New Roman"/>
          <w:b/>
          <w:bCs/>
          <w:sz w:val="28"/>
          <w:szCs w:val="28"/>
        </w:rPr>
        <w:t xml:space="preserve">в Республике Ингушетия </w:t>
      </w:r>
      <w:r w:rsidRPr="00D25ECD">
        <w:rPr>
          <w:rFonts w:ascii="Times New Roman" w:hAnsi="Times New Roman"/>
          <w:b/>
          <w:bCs/>
          <w:sz w:val="28"/>
          <w:szCs w:val="28"/>
        </w:rPr>
        <w:t>регионального этапа Общероссийского конкурса «Лучший преподаватель детской школы искусств» 202</w:t>
      </w:r>
      <w:r w:rsidR="00B1785C">
        <w:rPr>
          <w:rFonts w:ascii="Times New Roman" w:hAnsi="Times New Roman"/>
          <w:b/>
          <w:bCs/>
          <w:sz w:val="28"/>
          <w:szCs w:val="28"/>
        </w:rPr>
        <w:t>3</w:t>
      </w:r>
      <w:r w:rsidRPr="00D25EC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56B88">
        <w:rPr>
          <w:rFonts w:ascii="Times New Roman" w:hAnsi="Times New Roman"/>
          <w:b/>
          <w:bCs/>
          <w:sz w:val="28"/>
          <w:szCs w:val="28"/>
        </w:rPr>
        <w:t>а</w:t>
      </w:r>
    </w:p>
    <w:p w14:paraId="23421CC2" w14:textId="77777777" w:rsidR="0041559F" w:rsidRDefault="0041559F" w:rsidP="00D25ECD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523519" w14:textId="1CCBE0D1" w:rsidR="00D25ECD" w:rsidRDefault="00D25ECD" w:rsidP="00D25ECD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7C7895" w14:textId="58E3859E" w:rsidR="00D25ECD" w:rsidRDefault="004D57F9" w:rsidP="004D57F9">
      <w:pPr>
        <w:pStyle w:val="a4"/>
        <w:widowControl w:val="0"/>
        <w:numPr>
          <w:ilvl w:val="0"/>
          <w:numId w:val="2"/>
        </w:num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14:paraId="2B89ECD8" w14:textId="16F637AF" w:rsidR="004D57F9" w:rsidRDefault="004D57F9" w:rsidP="004D57F9">
      <w:pPr>
        <w:widowControl w:val="0"/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F38697" w14:textId="7C98BBBB" w:rsidR="004D57F9" w:rsidRDefault="004D57F9" w:rsidP="00CA6359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этап Общероссийского конкурса «Лучший преподаватель детской школы искусств» (далее – Конкурс) является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туром Общероссийского конкурса «Лучший преподаватель </w:t>
      </w:r>
      <w:r w:rsidR="00D56BE5">
        <w:rPr>
          <w:rFonts w:ascii="Times New Roman" w:hAnsi="Times New Roman"/>
          <w:sz w:val="28"/>
          <w:szCs w:val="28"/>
        </w:rPr>
        <w:t xml:space="preserve">детской </w:t>
      </w:r>
      <w:r>
        <w:rPr>
          <w:rFonts w:ascii="Times New Roman" w:hAnsi="Times New Roman"/>
          <w:sz w:val="28"/>
          <w:szCs w:val="28"/>
        </w:rPr>
        <w:t xml:space="preserve">школы искусств». </w:t>
      </w:r>
    </w:p>
    <w:p w14:paraId="28003CE4" w14:textId="298721AB" w:rsidR="00CA6359" w:rsidRDefault="00CA6359" w:rsidP="00CA6359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Конкурса является Министерство культуры Республики Ингушетия (далее – Минкультуры Ингушетии).</w:t>
      </w:r>
    </w:p>
    <w:p w14:paraId="4AB5F799" w14:textId="5C8730D6" w:rsidR="00CA6359" w:rsidRPr="00B1785C" w:rsidRDefault="00CA6359" w:rsidP="003A3365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6359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направлен на сохранение и развитие художественного образования в Российской Федерации, выя</w:t>
      </w:r>
      <w:r w:rsidR="00E017B9">
        <w:rPr>
          <w:rFonts w:ascii="Times New Roman" w:hAnsi="Times New Roman"/>
          <w:sz w:val="28"/>
          <w:szCs w:val="28"/>
        </w:rPr>
        <w:t>вл</w:t>
      </w:r>
      <w:r>
        <w:rPr>
          <w:rFonts w:ascii="Times New Roman" w:hAnsi="Times New Roman"/>
          <w:sz w:val="28"/>
          <w:szCs w:val="28"/>
        </w:rPr>
        <w:t>ен</w:t>
      </w:r>
      <w:r w:rsidR="00E017B9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017B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поддержку лучших преподав</w:t>
      </w:r>
      <w:r w:rsidR="00E017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телей </w:t>
      </w:r>
      <w:r w:rsidR="00E017B9">
        <w:rPr>
          <w:rFonts w:ascii="Times New Roman" w:hAnsi="Times New Roman"/>
          <w:sz w:val="28"/>
          <w:szCs w:val="28"/>
        </w:rPr>
        <w:t xml:space="preserve">детских школ </w:t>
      </w:r>
      <w:r>
        <w:rPr>
          <w:rFonts w:ascii="Times New Roman" w:hAnsi="Times New Roman"/>
          <w:sz w:val="28"/>
          <w:szCs w:val="28"/>
        </w:rPr>
        <w:t xml:space="preserve">искусств. </w:t>
      </w:r>
    </w:p>
    <w:p w14:paraId="58EA501B" w14:textId="30100EC0" w:rsidR="003A3365" w:rsidRPr="003A3365" w:rsidRDefault="003A3365" w:rsidP="003A3365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12A7A6" w14:textId="4404E153" w:rsidR="003A3365" w:rsidRDefault="003A3365" w:rsidP="003A3365">
      <w:pPr>
        <w:pStyle w:val="a4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A3365">
        <w:rPr>
          <w:rFonts w:ascii="Times New Roman" w:hAnsi="Times New Roman"/>
          <w:b/>
          <w:bCs/>
          <w:sz w:val="28"/>
          <w:szCs w:val="28"/>
        </w:rPr>
        <w:t>Условия проведения Конкурса</w:t>
      </w:r>
    </w:p>
    <w:p w14:paraId="50E5A732" w14:textId="7841510D" w:rsidR="003A3365" w:rsidRPr="003A3365" w:rsidRDefault="003A3365" w:rsidP="003A3365">
      <w:pPr>
        <w:widowControl w:val="0"/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32346E5" w14:textId="4F573221" w:rsidR="00EC06DB" w:rsidRDefault="003A3365" w:rsidP="003A3365">
      <w:pPr>
        <w:pStyle w:val="a4"/>
        <w:widowControl w:val="0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3365">
        <w:rPr>
          <w:rFonts w:ascii="Times New Roman" w:hAnsi="Times New Roman"/>
          <w:sz w:val="28"/>
          <w:szCs w:val="28"/>
        </w:rPr>
        <w:t xml:space="preserve">Конкурс проводится среди преподавателей детских школ искусств (далее </w:t>
      </w:r>
      <w:r>
        <w:rPr>
          <w:rFonts w:ascii="Times New Roman" w:hAnsi="Times New Roman"/>
          <w:sz w:val="28"/>
          <w:szCs w:val="28"/>
        </w:rPr>
        <w:t>-</w:t>
      </w:r>
      <w:r w:rsidRPr="003A3365">
        <w:rPr>
          <w:rFonts w:ascii="Times New Roman" w:hAnsi="Times New Roman"/>
          <w:sz w:val="28"/>
          <w:szCs w:val="28"/>
        </w:rPr>
        <w:t>преподаватели ДШИ</w:t>
      </w:r>
      <w:r w:rsidR="00E81010">
        <w:rPr>
          <w:rFonts w:ascii="Times New Roman" w:hAnsi="Times New Roman"/>
          <w:sz w:val="28"/>
          <w:szCs w:val="28"/>
        </w:rPr>
        <w:t>, ДХШ</w:t>
      </w:r>
      <w:r w:rsidRPr="003A33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находящихся в ведении Минкультуры Ингушетии, функционирующих как самостоятельные юридические лица:</w:t>
      </w:r>
    </w:p>
    <w:p w14:paraId="7EF34FB0" w14:textId="45DE76FB" w:rsidR="004251B9" w:rsidRDefault="00EC06DB" w:rsidP="00EC06DB">
      <w:pPr>
        <w:pStyle w:val="a4"/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достигших высоких результатов в области педагогики, реализующих дополнительные предпрофессиональные программы в области искусств (музыкальное искусство, изобразительное искусство, хореографическое и</w:t>
      </w:r>
      <w:r w:rsidR="00B1785C">
        <w:rPr>
          <w:rFonts w:ascii="Times New Roman" w:hAnsi="Times New Roman"/>
          <w:sz w:val="28"/>
          <w:szCs w:val="28"/>
        </w:rPr>
        <w:t>скусство, театральное искусство</w:t>
      </w:r>
      <w:r>
        <w:rPr>
          <w:rFonts w:ascii="Times New Roman" w:hAnsi="Times New Roman"/>
          <w:sz w:val="28"/>
          <w:szCs w:val="28"/>
        </w:rPr>
        <w:t>);</w:t>
      </w:r>
    </w:p>
    <w:p w14:paraId="4D3C4A7A" w14:textId="64A51972" w:rsidR="00EC06DB" w:rsidRDefault="00EC06DB" w:rsidP="00EC06DB">
      <w:pPr>
        <w:pStyle w:val="a4"/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подготовивших лауреатов и дипломантов всероссийских и международных конкурсов;</w:t>
      </w:r>
    </w:p>
    <w:p w14:paraId="2CCE1424" w14:textId="4117B9BE" w:rsidR="00EC06DB" w:rsidRDefault="00EC06DB" w:rsidP="00EC06DB">
      <w:pPr>
        <w:pStyle w:val="a4"/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имеющих выпускников, продолживших обучение в профессиональных образовательных организациях высшего образования в сфере </w:t>
      </w:r>
      <w:r w:rsidR="00405F54">
        <w:rPr>
          <w:rFonts w:ascii="Times New Roman" w:hAnsi="Times New Roman"/>
          <w:sz w:val="28"/>
          <w:szCs w:val="28"/>
        </w:rPr>
        <w:t xml:space="preserve">культуры и </w:t>
      </w:r>
      <w:r>
        <w:rPr>
          <w:rFonts w:ascii="Times New Roman" w:hAnsi="Times New Roman"/>
          <w:sz w:val="28"/>
          <w:szCs w:val="28"/>
        </w:rPr>
        <w:t>искусств;</w:t>
      </w:r>
    </w:p>
    <w:p w14:paraId="4EE40937" w14:textId="3DEBA94F" w:rsidR="00EC06DB" w:rsidRDefault="00405F54" w:rsidP="00EC06DB">
      <w:pPr>
        <w:pStyle w:val="a4"/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внедряющих эффективные методики и педагогические технологии, в том числе с использованием средств обучения.</w:t>
      </w:r>
      <w:r w:rsidR="00EB4032">
        <w:rPr>
          <w:rFonts w:ascii="Times New Roman" w:hAnsi="Times New Roman"/>
          <w:sz w:val="28"/>
          <w:szCs w:val="28"/>
        </w:rPr>
        <w:t xml:space="preserve"> </w:t>
      </w:r>
    </w:p>
    <w:p w14:paraId="14CB02CF" w14:textId="7CD2D8F2" w:rsidR="00A75B12" w:rsidRPr="00B1785C" w:rsidRDefault="00A75B12" w:rsidP="00B1785C">
      <w:pPr>
        <w:pStyle w:val="a4"/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Преподаватели ДШИ</w:t>
      </w:r>
      <w:r w:rsidR="00B1785C">
        <w:rPr>
          <w:rFonts w:ascii="Times New Roman" w:hAnsi="Times New Roman"/>
          <w:sz w:val="28"/>
          <w:szCs w:val="28"/>
        </w:rPr>
        <w:t>, ДХШ</w:t>
      </w:r>
      <w:r>
        <w:rPr>
          <w:rFonts w:ascii="Times New Roman" w:hAnsi="Times New Roman"/>
          <w:sz w:val="28"/>
          <w:szCs w:val="28"/>
        </w:rPr>
        <w:t>, ставшие лауреатами (победителями, призерами)</w:t>
      </w:r>
      <w:r w:rsidR="00B1785C">
        <w:rPr>
          <w:rFonts w:ascii="Times New Roman" w:hAnsi="Times New Roman"/>
          <w:sz w:val="28"/>
          <w:szCs w:val="28"/>
        </w:rPr>
        <w:t xml:space="preserve"> </w:t>
      </w:r>
      <w:r w:rsidRPr="00B1785C">
        <w:rPr>
          <w:rFonts w:ascii="Times New Roman" w:hAnsi="Times New Roman"/>
          <w:sz w:val="28"/>
          <w:szCs w:val="28"/>
        </w:rPr>
        <w:t xml:space="preserve">Конкурса в 2020-2022 годах, участие в Конкурсе в 2023 году не принимают. </w:t>
      </w:r>
    </w:p>
    <w:p w14:paraId="07B1E2E5" w14:textId="4E5A18D2" w:rsidR="004255F0" w:rsidRDefault="004255F0" w:rsidP="004255F0">
      <w:pPr>
        <w:pStyle w:val="a4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7170BE6" w14:textId="760EFB05" w:rsidR="004255F0" w:rsidRPr="00FA4BB3" w:rsidRDefault="004255F0" w:rsidP="004255F0">
      <w:pPr>
        <w:pStyle w:val="a4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BB3">
        <w:rPr>
          <w:rFonts w:ascii="Times New Roman" w:hAnsi="Times New Roman"/>
          <w:b/>
          <w:bCs/>
          <w:sz w:val="28"/>
          <w:szCs w:val="28"/>
        </w:rPr>
        <w:lastRenderedPageBreak/>
        <w:t>Порядок и сроки проведения Конкурса</w:t>
      </w:r>
    </w:p>
    <w:p w14:paraId="37C0E7AD" w14:textId="33EC2381" w:rsidR="004255F0" w:rsidRDefault="004255F0" w:rsidP="004255F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1AE183" w14:textId="2AB179B2" w:rsidR="004255F0" w:rsidRDefault="004255F0" w:rsidP="004255F0">
      <w:pPr>
        <w:pStyle w:val="a4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Конкурса – заочная.</w:t>
      </w:r>
    </w:p>
    <w:p w14:paraId="7BAD6652" w14:textId="26CF9B6F" w:rsidR="004255F0" w:rsidRPr="00BC1744" w:rsidRDefault="004255F0" w:rsidP="004255F0">
      <w:pPr>
        <w:pStyle w:val="a4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1134" w:hanging="567"/>
        <w:rPr>
          <w:rFonts w:ascii="Times New Roman" w:hAnsi="Times New Roman"/>
          <w:sz w:val="28"/>
          <w:szCs w:val="28"/>
        </w:rPr>
      </w:pPr>
      <w:r w:rsidRPr="00BC1744">
        <w:rPr>
          <w:rFonts w:ascii="Times New Roman" w:hAnsi="Times New Roman"/>
          <w:sz w:val="28"/>
          <w:szCs w:val="28"/>
        </w:rPr>
        <w:t xml:space="preserve">Конкурс проводится в период с </w:t>
      </w:r>
      <w:r w:rsidR="006817B0" w:rsidRPr="00BC1744">
        <w:rPr>
          <w:rFonts w:ascii="Times New Roman" w:hAnsi="Times New Roman"/>
          <w:sz w:val="28"/>
          <w:szCs w:val="28"/>
        </w:rPr>
        <w:t>17</w:t>
      </w:r>
      <w:r w:rsidRPr="00BC1744">
        <w:rPr>
          <w:rFonts w:ascii="Times New Roman" w:hAnsi="Times New Roman"/>
          <w:sz w:val="28"/>
          <w:szCs w:val="28"/>
        </w:rPr>
        <w:t xml:space="preserve"> апреля по </w:t>
      </w:r>
      <w:r w:rsidR="00672105" w:rsidRPr="00BC1744">
        <w:rPr>
          <w:rFonts w:ascii="Times New Roman" w:hAnsi="Times New Roman"/>
          <w:sz w:val="28"/>
          <w:szCs w:val="28"/>
        </w:rPr>
        <w:t>22</w:t>
      </w:r>
      <w:r w:rsidRPr="00BC1744">
        <w:rPr>
          <w:rFonts w:ascii="Times New Roman" w:hAnsi="Times New Roman"/>
          <w:sz w:val="28"/>
          <w:szCs w:val="28"/>
        </w:rPr>
        <w:t xml:space="preserve"> мая 2023 г. </w:t>
      </w:r>
    </w:p>
    <w:p w14:paraId="3CC7CB61" w14:textId="378AA8D1" w:rsidR="0093144D" w:rsidRDefault="00FA4BB3" w:rsidP="00FA4BB3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отбора победителей Конкурса Минкультуры Ингушетии формирует и </w:t>
      </w:r>
      <w:r w:rsidR="0093144D">
        <w:rPr>
          <w:rFonts w:ascii="Times New Roman" w:hAnsi="Times New Roman"/>
          <w:sz w:val="28"/>
          <w:szCs w:val="28"/>
        </w:rPr>
        <w:t>утверждает Отборочную</w:t>
      </w:r>
      <w:r>
        <w:rPr>
          <w:rFonts w:ascii="Times New Roman" w:hAnsi="Times New Roman"/>
          <w:sz w:val="28"/>
          <w:szCs w:val="28"/>
        </w:rPr>
        <w:t xml:space="preserve"> комиссию Конкурса (далее – Отборочная комиссия)</w:t>
      </w:r>
      <w:r w:rsidR="00CE3D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состав</w:t>
      </w:r>
      <w:r w:rsidR="00CE3DCF">
        <w:rPr>
          <w:rFonts w:ascii="Times New Roman" w:hAnsi="Times New Roman"/>
          <w:sz w:val="28"/>
          <w:szCs w:val="28"/>
        </w:rPr>
        <w:t xml:space="preserve"> которой входят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E81010">
        <w:rPr>
          <w:rFonts w:ascii="Times New Roman" w:hAnsi="Times New Roman"/>
          <w:sz w:val="28"/>
          <w:szCs w:val="28"/>
        </w:rPr>
        <w:t>опытны</w:t>
      </w:r>
      <w:r w:rsidR="00CE3DCF">
        <w:rPr>
          <w:rFonts w:ascii="Times New Roman" w:hAnsi="Times New Roman"/>
          <w:sz w:val="28"/>
          <w:szCs w:val="28"/>
        </w:rPr>
        <w:t>е</w:t>
      </w:r>
      <w:r w:rsidR="00E81010">
        <w:rPr>
          <w:rFonts w:ascii="Times New Roman" w:hAnsi="Times New Roman"/>
          <w:sz w:val="28"/>
          <w:szCs w:val="28"/>
        </w:rPr>
        <w:t xml:space="preserve"> специалист</w:t>
      </w:r>
      <w:r w:rsidR="00CE3DCF">
        <w:rPr>
          <w:rFonts w:ascii="Times New Roman" w:hAnsi="Times New Roman"/>
          <w:sz w:val="28"/>
          <w:szCs w:val="28"/>
        </w:rPr>
        <w:t>ы</w:t>
      </w:r>
      <w:r w:rsidR="00E81010">
        <w:rPr>
          <w:rFonts w:ascii="Times New Roman" w:hAnsi="Times New Roman"/>
          <w:sz w:val="28"/>
          <w:szCs w:val="28"/>
        </w:rPr>
        <w:t xml:space="preserve"> из числа </w:t>
      </w:r>
      <w:r>
        <w:rPr>
          <w:rFonts w:ascii="Times New Roman" w:hAnsi="Times New Roman"/>
          <w:sz w:val="28"/>
          <w:szCs w:val="28"/>
        </w:rPr>
        <w:t xml:space="preserve">руководителей и преподавателей образовательных организаций в сфере культуры и искусства, деятелей искусств. </w:t>
      </w:r>
    </w:p>
    <w:p w14:paraId="2BF1190C" w14:textId="62D23984" w:rsidR="0093144D" w:rsidRDefault="0093144D" w:rsidP="00FA4BB3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144D">
        <w:rPr>
          <w:rFonts w:ascii="Times New Roman" w:hAnsi="Times New Roman"/>
          <w:sz w:val="28"/>
          <w:szCs w:val="28"/>
        </w:rPr>
        <w:t>Для организации и проведения Конкурса создает</w:t>
      </w:r>
      <w:r w:rsidR="00CE3DCF">
        <w:rPr>
          <w:rFonts w:ascii="Times New Roman" w:hAnsi="Times New Roman"/>
          <w:sz w:val="28"/>
          <w:szCs w:val="28"/>
        </w:rPr>
        <w:t>ся</w:t>
      </w:r>
      <w:r w:rsidRPr="0093144D">
        <w:rPr>
          <w:rFonts w:ascii="Times New Roman" w:hAnsi="Times New Roman"/>
          <w:sz w:val="28"/>
          <w:szCs w:val="28"/>
        </w:rPr>
        <w:t xml:space="preserve"> рабоч</w:t>
      </w:r>
      <w:r w:rsidR="00CE3DCF">
        <w:rPr>
          <w:rFonts w:ascii="Times New Roman" w:hAnsi="Times New Roman"/>
          <w:sz w:val="28"/>
          <w:szCs w:val="28"/>
        </w:rPr>
        <w:t>ая</w:t>
      </w:r>
      <w:r w:rsidRPr="0093144D">
        <w:rPr>
          <w:rFonts w:ascii="Times New Roman" w:hAnsi="Times New Roman"/>
          <w:sz w:val="28"/>
          <w:szCs w:val="28"/>
        </w:rPr>
        <w:t xml:space="preserve"> групп</w:t>
      </w:r>
      <w:r w:rsidR="00CE3DCF">
        <w:rPr>
          <w:rFonts w:ascii="Times New Roman" w:hAnsi="Times New Roman"/>
          <w:sz w:val="28"/>
          <w:szCs w:val="28"/>
        </w:rPr>
        <w:t>а</w:t>
      </w:r>
      <w:r w:rsidRPr="0093144D">
        <w:rPr>
          <w:rFonts w:ascii="Times New Roman" w:hAnsi="Times New Roman"/>
          <w:sz w:val="28"/>
          <w:szCs w:val="28"/>
        </w:rPr>
        <w:t xml:space="preserve"> из числа </w:t>
      </w:r>
      <w:r>
        <w:rPr>
          <w:rFonts w:ascii="Times New Roman" w:hAnsi="Times New Roman"/>
          <w:sz w:val="28"/>
          <w:szCs w:val="28"/>
        </w:rPr>
        <w:t xml:space="preserve">сотрудников </w:t>
      </w:r>
      <w:r w:rsidR="00CE3DCF">
        <w:rPr>
          <w:rFonts w:ascii="Times New Roman" w:hAnsi="Times New Roman"/>
          <w:sz w:val="28"/>
          <w:szCs w:val="28"/>
        </w:rPr>
        <w:t>а</w:t>
      </w:r>
      <w:r w:rsidR="00742B4D">
        <w:rPr>
          <w:rFonts w:ascii="Times New Roman" w:hAnsi="Times New Roman"/>
          <w:sz w:val="28"/>
          <w:szCs w:val="28"/>
        </w:rPr>
        <w:t xml:space="preserve">ппарата </w:t>
      </w:r>
      <w:r>
        <w:rPr>
          <w:rFonts w:ascii="Times New Roman" w:hAnsi="Times New Roman"/>
          <w:sz w:val="28"/>
          <w:szCs w:val="28"/>
        </w:rPr>
        <w:t xml:space="preserve">Минкультуры Ингушетии. </w:t>
      </w:r>
    </w:p>
    <w:p w14:paraId="1B69419B" w14:textId="77777777" w:rsidR="0093144D" w:rsidRDefault="0093144D" w:rsidP="0093144D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группа: </w:t>
      </w:r>
    </w:p>
    <w:p w14:paraId="2C031AB5" w14:textId="13B3E73C" w:rsidR="0093144D" w:rsidRDefault="000334D2" w:rsidP="000334D2">
      <w:pPr>
        <w:pStyle w:val="a4"/>
        <w:widowControl w:val="0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3144D">
        <w:rPr>
          <w:rFonts w:ascii="Times New Roman" w:hAnsi="Times New Roman"/>
          <w:sz w:val="28"/>
          <w:szCs w:val="28"/>
        </w:rPr>
        <w:t>- организует информирование детских школ искусств о сроках и условиях проведения Конкурса:</w:t>
      </w:r>
    </w:p>
    <w:p w14:paraId="717721E1" w14:textId="5AFF0257" w:rsidR="004255F0" w:rsidRDefault="0093144D" w:rsidP="0093144D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и регистрирует конкурсные материалы на участие в Конкурсе;</w:t>
      </w:r>
    </w:p>
    <w:p w14:paraId="13C4039F" w14:textId="71175C0E" w:rsidR="0093144D" w:rsidRDefault="0093144D" w:rsidP="00481D48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рассматривает конкурсные материалы на предмет соответствия требованиям, установленным</w:t>
      </w:r>
      <w:r w:rsidR="003735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пунктам</w:t>
      </w:r>
      <w:r w:rsidR="003735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2.1, 2.2, 2.3, 3.5 настоящего положения; </w:t>
      </w:r>
    </w:p>
    <w:p w14:paraId="3BA1D935" w14:textId="6DA514AE" w:rsidR="0093144D" w:rsidRDefault="0093144D" w:rsidP="0093144D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конкурсные материалы на рассмотрение Отборочн</w:t>
      </w:r>
      <w:r w:rsidR="003735C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комиссии; </w:t>
      </w:r>
    </w:p>
    <w:p w14:paraId="6EF8175A" w14:textId="267B4B8A" w:rsidR="0093144D" w:rsidRDefault="0093144D" w:rsidP="000334D2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размещает информацию, касающуюся организации, </w:t>
      </w:r>
      <w:r w:rsidR="000142B9">
        <w:rPr>
          <w:rFonts w:ascii="Times New Roman" w:hAnsi="Times New Roman"/>
          <w:sz w:val="28"/>
          <w:szCs w:val="28"/>
        </w:rPr>
        <w:t>проведения и</w:t>
      </w:r>
      <w:r>
        <w:rPr>
          <w:rFonts w:ascii="Times New Roman" w:hAnsi="Times New Roman"/>
          <w:sz w:val="28"/>
          <w:szCs w:val="28"/>
        </w:rPr>
        <w:t xml:space="preserve"> результатов Конкурса на официальном сайте Минкультуры Ингушетии</w:t>
      </w:r>
      <w:r w:rsidR="000142B9">
        <w:rPr>
          <w:rFonts w:ascii="Times New Roman" w:hAnsi="Times New Roman"/>
          <w:sz w:val="28"/>
          <w:szCs w:val="28"/>
        </w:rPr>
        <w:t>;</w:t>
      </w:r>
    </w:p>
    <w:p w14:paraId="2E7FB1B0" w14:textId="08930E70" w:rsidR="000142B9" w:rsidRDefault="000142B9" w:rsidP="000334D2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выполняет иные функции, связанные с непосредственной организацией и проведением Конкурса. </w:t>
      </w:r>
    </w:p>
    <w:p w14:paraId="3C0C606C" w14:textId="23BD2C73" w:rsidR="0083499A" w:rsidRDefault="00636BFD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Для участия в Конкурсе детские школы искусств </w:t>
      </w:r>
      <w:r w:rsidR="005F258D">
        <w:rPr>
          <w:rFonts w:ascii="Times New Roman" w:hAnsi="Times New Roman"/>
          <w:sz w:val="28"/>
          <w:szCs w:val="28"/>
        </w:rPr>
        <w:t xml:space="preserve">и детские художественные школы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67210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мая 2023 года</w:t>
      </w:r>
      <w:r w:rsidR="008C335C">
        <w:rPr>
          <w:rFonts w:ascii="Times New Roman" w:hAnsi="Times New Roman"/>
          <w:sz w:val="28"/>
          <w:szCs w:val="28"/>
        </w:rPr>
        <w:t xml:space="preserve"> направляют на электронную почту отдела искусств и досуговой деятельности Минкультуры Ингушетии </w:t>
      </w:r>
      <w:hyperlink r:id="rId7" w:history="1">
        <w:r w:rsidR="008C335C" w:rsidRPr="00744009">
          <w:rPr>
            <w:rStyle w:val="a6"/>
            <w:rFonts w:ascii="Times New Roman" w:hAnsi="Times New Roman"/>
            <w:sz w:val="28"/>
            <w:szCs w:val="28"/>
            <w:lang w:val="en-US"/>
          </w:rPr>
          <w:t>otdelmk</w:t>
        </w:r>
        <w:r w:rsidR="008C335C" w:rsidRPr="00744009">
          <w:rPr>
            <w:rStyle w:val="a6"/>
            <w:rFonts w:ascii="Times New Roman" w:hAnsi="Times New Roman"/>
            <w:sz w:val="28"/>
            <w:szCs w:val="28"/>
          </w:rPr>
          <w:t>@</w:t>
        </w:r>
        <w:r w:rsidR="008C335C" w:rsidRPr="00744009">
          <w:rPr>
            <w:rStyle w:val="a6"/>
            <w:rFonts w:ascii="Times New Roman" w:hAnsi="Times New Roman"/>
            <w:sz w:val="28"/>
            <w:szCs w:val="28"/>
            <w:lang w:val="en-US"/>
          </w:rPr>
          <w:t>bk</w:t>
        </w:r>
        <w:r w:rsidR="008C335C" w:rsidRPr="00744009">
          <w:rPr>
            <w:rStyle w:val="a6"/>
            <w:rFonts w:ascii="Times New Roman" w:hAnsi="Times New Roman"/>
            <w:sz w:val="28"/>
            <w:szCs w:val="28"/>
          </w:rPr>
          <w:t>.</w:t>
        </w:r>
        <w:r w:rsidR="008C335C" w:rsidRPr="0074400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C335C" w:rsidRPr="008C335C">
        <w:rPr>
          <w:rFonts w:ascii="Times New Roman" w:hAnsi="Times New Roman"/>
          <w:sz w:val="28"/>
          <w:szCs w:val="28"/>
        </w:rPr>
        <w:t xml:space="preserve"> </w:t>
      </w:r>
      <w:r w:rsidR="008C335C">
        <w:rPr>
          <w:rFonts w:ascii="Times New Roman" w:hAnsi="Times New Roman"/>
          <w:sz w:val="28"/>
          <w:szCs w:val="28"/>
        </w:rPr>
        <w:t>(с пометкой «Лучший преподаватель ДШИ</w:t>
      </w:r>
      <w:r w:rsidR="0067555F">
        <w:rPr>
          <w:rFonts w:ascii="Times New Roman" w:hAnsi="Times New Roman"/>
          <w:sz w:val="28"/>
          <w:szCs w:val="28"/>
        </w:rPr>
        <w:t xml:space="preserve"> </w:t>
      </w:r>
      <w:r w:rsidR="006454D1">
        <w:rPr>
          <w:rFonts w:ascii="Times New Roman" w:hAnsi="Times New Roman"/>
          <w:sz w:val="28"/>
          <w:szCs w:val="28"/>
        </w:rPr>
        <w:t>(</w:t>
      </w:r>
      <w:r w:rsidR="0067555F">
        <w:rPr>
          <w:rFonts w:ascii="Times New Roman" w:hAnsi="Times New Roman"/>
          <w:sz w:val="28"/>
          <w:szCs w:val="28"/>
        </w:rPr>
        <w:t>ДХШ</w:t>
      </w:r>
      <w:r w:rsidR="008C335C">
        <w:rPr>
          <w:rFonts w:ascii="Times New Roman" w:hAnsi="Times New Roman"/>
          <w:sz w:val="28"/>
          <w:szCs w:val="28"/>
        </w:rPr>
        <w:t>) пакет конкурсных материалов преподавателя ДШИ</w:t>
      </w:r>
      <w:r w:rsidR="0067555F">
        <w:rPr>
          <w:rFonts w:ascii="Times New Roman" w:hAnsi="Times New Roman"/>
          <w:sz w:val="28"/>
          <w:szCs w:val="28"/>
        </w:rPr>
        <w:t xml:space="preserve"> (ДХШ)</w:t>
      </w:r>
      <w:r w:rsidR="0083499A">
        <w:rPr>
          <w:rFonts w:ascii="Times New Roman" w:hAnsi="Times New Roman"/>
          <w:sz w:val="28"/>
          <w:szCs w:val="28"/>
        </w:rPr>
        <w:t>:</w:t>
      </w:r>
    </w:p>
    <w:p w14:paraId="4807A75A" w14:textId="64F1C062" w:rsidR="008C335C" w:rsidRPr="004464B6" w:rsidRDefault="0083499A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Анкета преподавателя ДШИ</w:t>
      </w:r>
      <w:r w:rsidR="0067555F">
        <w:rPr>
          <w:rFonts w:ascii="Times New Roman" w:hAnsi="Times New Roman"/>
          <w:sz w:val="28"/>
          <w:szCs w:val="28"/>
        </w:rPr>
        <w:t xml:space="preserve"> (ДХШ)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4B6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F07387" w:rsidRPr="004464B6">
        <w:rPr>
          <w:rFonts w:ascii="Times New Roman" w:hAnsi="Times New Roman"/>
          <w:sz w:val="28"/>
          <w:szCs w:val="28"/>
        </w:rPr>
        <w:t>4</w:t>
      </w:r>
      <w:r w:rsidR="00CB1821" w:rsidRPr="004464B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Pr="004464B6">
        <w:rPr>
          <w:rFonts w:ascii="Times New Roman" w:hAnsi="Times New Roman"/>
          <w:sz w:val="28"/>
          <w:szCs w:val="28"/>
        </w:rPr>
        <w:t xml:space="preserve"> (в формате </w:t>
      </w:r>
      <w:r w:rsidRPr="004464B6">
        <w:rPr>
          <w:rFonts w:ascii="Times New Roman" w:hAnsi="Times New Roman"/>
          <w:sz w:val="28"/>
          <w:szCs w:val="28"/>
          <w:lang w:val="en-US"/>
        </w:rPr>
        <w:t>doc</w:t>
      </w:r>
      <w:r w:rsidRPr="004464B6">
        <w:rPr>
          <w:rFonts w:ascii="Times New Roman" w:hAnsi="Times New Roman"/>
          <w:sz w:val="28"/>
          <w:szCs w:val="28"/>
        </w:rPr>
        <w:t>/</w:t>
      </w:r>
      <w:r w:rsidRPr="004464B6">
        <w:rPr>
          <w:rFonts w:ascii="Times New Roman" w:hAnsi="Times New Roman"/>
          <w:sz w:val="28"/>
          <w:szCs w:val="28"/>
          <w:lang w:val="en-US"/>
        </w:rPr>
        <w:t>docx</w:t>
      </w:r>
      <w:r w:rsidRPr="004464B6">
        <w:rPr>
          <w:rFonts w:ascii="Times New Roman" w:hAnsi="Times New Roman"/>
          <w:sz w:val="28"/>
          <w:szCs w:val="28"/>
        </w:rPr>
        <w:t xml:space="preserve"> и сканированная копия с подписью руководителя и печатью образовательной организации в формате .</w:t>
      </w:r>
      <w:r w:rsidRPr="004464B6">
        <w:rPr>
          <w:rFonts w:ascii="Times New Roman" w:hAnsi="Times New Roman"/>
          <w:sz w:val="28"/>
          <w:szCs w:val="28"/>
          <w:lang w:val="en-US"/>
        </w:rPr>
        <w:t>pdf</w:t>
      </w:r>
      <w:r w:rsidRPr="004464B6">
        <w:rPr>
          <w:rFonts w:ascii="Times New Roman" w:hAnsi="Times New Roman"/>
          <w:sz w:val="28"/>
          <w:szCs w:val="28"/>
        </w:rPr>
        <w:t>).</w:t>
      </w:r>
      <w:r w:rsidR="00C77DC5" w:rsidRPr="004464B6">
        <w:rPr>
          <w:rFonts w:ascii="Times New Roman" w:hAnsi="Times New Roman"/>
          <w:sz w:val="28"/>
          <w:szCs w:val="28"/>
        </w:rPr>
        <w:t xml:space="preserve"> </w:t>
      </w:r>
    </w:p>
    <w:p w14:paraId="50C51F37" w14:textId="3CE587DA" w:rsidR="0083499A" w:rsidRDefault="0083499A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4B6">
        <w:rPr>
          <w:rFonts w:ascii="Times New Roman" w:hAnsi="Times New Roman"/>
          <w:sz w:val="28"/>
          <w:szCs w:val="28"/>
        </w:rPr>
        <w:t>2) Справка о педагогической, методиче</w:t>
      </w:r>
      <w:r w:rsidR="00D56BE5" w:rsidRPr="004464B6">
        <w:rPr>
          <w:rFonts w:ascii="Times New Roman" w:hAnsi="Times New Roman"/>
          <w:sz w:val="28"/>
          <w:szCs w:val="28"/>
        </w:rPr>
        <w:t xml:space="preserve">ской и творческой деятельности </w:t>
      </w:r>
      <w:r w:rsidRPr="004464B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07387" w:rsidRPr="004464B6">
        <w:rPr>
          <w:rFonts w:ascii="Times New Roman" w:hAnsi="Times New Roman"/>
          <w:sz w:val="28"/>
          <w:szCs w:val="28"/>
        </w:rPr>
        <w:t>5</w:t>
      </w:r>
      <w:r w:rsidR="00CB1821" w:rsidRPr="004464B6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B1785C" w:rsidRPr="00E144FB">
        <w:rPr>
          <w:rFonts w:ascii="Times New Roman" w:hAnsi="Times New Roman"/>
          <w:sz w:val="28"/>
          <w:szCs w:val="28"/>
        </w:rPr>
        <w:t xml:space="preserve"> </w:t>
      </w:r>
      <w:r w:rsidR="00B1785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двух форматах: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83499A">
        <w:rPr>
          <w:rFonts w:ascii="Times New Roman" w:hAnsi="Times New Roman"/>
          <w:sz w:val="28"/>
          <w:szCs w:val="28"/>
        </w:rPr>
        <w:t>/.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="0067555F">
        <w:rPr>
          <w:rFonts w:ascii="Times New Roman" w:hAnsi="Times New Roman"/>
          <w:sz w:val="28"/>
          <w:szCs w:val="28"/>
        </w:rPr>
        <w:t xml:space="preserve">                       </w:t>
      </w:r>
      <w:r w:rsidR="00B1785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сканированная копия с подписью преподавателя)</w:t>
      </w:r>
      <w:r w:rsidR="00B80E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14:paraId="040A1EBB" w14:textId="3BBF8C71" w:rsidR="0083499A" w:rsidRDefault="0083499A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биография преподавателя (в свободной форме, не более 1 страницы),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наличии;</w:t>
      </w:r>
    </w:p>
    <w:p w14:paraId="3E7B912F" w14:textId="1F12C928" w:rsidR="0083499A" w:rsidRDefault="0083499A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</w:t>
      </w:r>
      <w:r w:rsidR="00B80E8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 учебно-методических разработках – пособиях, авторских программах, опубликованных материалах и т.д. (</w:t>
      </w:r>
      <w:r w:rsidR="00B80E82">
        <w:rPr>
          <w:rFonts w:ascii="Times New Roman" w:hAnsi="Times New Roman"/>
          <w:sz w:val="28"/>
          <w:szCs w:val="28"/>
        </w:rPr>
        <w:t>при наличии);</w:t>
      </w:r>
    </w:p>
    <w:p w14:paraId="7ED494C4" w14:textId="4C999DE5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об участии в профильных научных, образовательных и методических проектах межрегионального, всероссийского и международного уровней (конференции, форумы, творческие школы и т.д.) за последние три учебных года (с приложением подтверждающих материалов: дипломов, сертификатов, выписок из приказа и т.д.);</w:t>
      </w:r>
    </w:p>
    <w:p w14:paraId="2557B7E3" w14:textId="649A650C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информация об учащихся, поступивших в профессиональны</w:t>
      </w:r>
      <w:r w:rsidR="00BB6E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образовательные организации высшего образования в сфере культуры и искусств за последние пять лет; </w:t>
      </w:r>
    </w:p>
    <w:p w14:paraId="3B9C1141" w14:textId="7410D865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о победах учеников в творческих мероприятиях (межрегиональных, всероссийских и международных конкурсах, фестивалях, олимпиадах, выставках и др.) за последние три года с приложением копий дипломов (в формате </w:t>
      </w:r>
      <w:r w:rsidRPr="00B80E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</w:t>
      </w:r>
      <w:r w:rsidRPr="003B6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);</w:t>
      </w:r>
    </w:p>
    <w:p w14:paraId="717E604D" w14:textId="252149AD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Портретное фото преподавателя ДШИ</w:t>
      </w:r>
      <w:r w:rsidR="00D42C55">
        <w:rPr>
          <w:rFonts w:ascii="Times New Roman" w:hAnsi="Times New Roman"/>
          <w:sz w:val="28"/>
          <w:szCs w:val="28"/>
        </w:rPr>
        <w:t xml:space="preserve"> (ДХШ)</w:t>
      </w:r>
      <w:r>
        <w:rPr>
          <w:rFonts w:ascii="Times New Roman" w:hAnsi="Times New Roman"/>
          <w:sz w:val="28"/>
          <w:szCs w:val="28"/>
        </w:rPr>
        <w:t>. Требования к фото:</w:t>
      </w:r>
    </w:p>
    <w:p w14:paraId="0C786D86" w14:textId="62B38EE6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-формат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;</w:t>
      </w:r>
    </w:p>
    <w:p w14:paraId="1D7E006C" w14:textId="0388C79F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 фото не менее 1 Мб;</w:t>
      </w:r>
    </w:p>
    <w:p w14:paraId="315ECFEA" w14:textId="32D830F4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-разрешение не менее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.;</w:t>
      </w:r>
    </w:p>
    <w:p w14:paraId="2ADADD7A" w14:textId="07BFCA19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-ориентация- вертикальная;</w:t>
      </w:r>
    </w:p>
    <w:p w14:paraId="593CBD64" w14:textId="6A87190F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в помещении;</w:t>
      </w:r>
    </w:p>
    <w:p w14:paraId="5BD95660" w14:textId="5EBCAF6D" w:rsidR="00B80E82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допускается фото на документы. </w:t>
      </w:r>
    </w:p>
    <w:p w14:paraId="7B93C09D" w14:textId="3774FAC7" w:rsidR="007B7E38" w:rsidRDefault="00B80E82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Видеозапись открытого урока</w:t>
      </w:r>
      <w:r w:rsidR="007B7E38">
        <w:rPr>
          <w:rFonts w:ascii="Times New Roman" w:hAnsi="Times New Roman"/>
          <w:sz w:val="28"/>
          <w:szCs w:val="28"/>
        </w:rPr>
        <w:t xml:space="preserve"> (продолжительность записи – 30-45 минут)</w:t>
      </w:r>
      <w:r>
        <w:rPr>
          <w:rFonts w:ascii="Times New Roman" w:hAnsi="Times New Roman"/>
          <w:sz w:val="28"/>
          <w:szCs w:val="28"/>
        </w:rPr>
        <w:t>, которая размещается на открытых видеохос</w:t>
      </w:r>
      <w:r w:rsidR="007B7E38">
        <w:rPr>
          <w:rFonts w:ascii="Times New Roman" w:hAnsi="Times New Roman"/>
          <w:sz w:val="28"/>
          <w:szCs w:val="28"/>
        </w:rPr>
        <w:t xml:space="preserve">тингах </w:t>
      </w:r>
      <w:r>
        <w:rPr>
          <w:rFonts w:ascii="Times New Roman" w:hAnsi="Times New Roman"/>
          <w:sz w:val="28"/>
          <w:szCs w:val="28"/>
        </w:rPr>
        <w:t>с доступом по сс</w:t>
      </w:r>
      <w:r w:rsidR="007B7E3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лке</w:t>
      </w:r>
      <w:r w:rsidR="007B7E38">
        <w:rPr>
          <w:rFonts w:ascii="Times New Roman" w:hAnsi="Times New Roman"/>
          <w:sz w:val="28"/>
          <w:szCs w:val="28"/>
        </w:rPr>
        <w:t xml:space="preserve">. Ссылка на видеозапись указывается в </w:t>
      </w:r>
      <w:r w:rsidR="007B7E38" w:rsidRPr="00742B4D">
        <w:rPr>
          <w:rFonts w:ascii="Times New Roman" w:hAnsi="Times New Roman"/>
          <w:sz w:val="28"/>
          <w:szCs w:val="28"/>
        </w:rPr>
        <w:t>анкете на участие в Конкурсе;</w:t>
      </w:r>
      <w:r w:rsidR="007B7E38">
        <w:rPr>
          <w:rFonts w:ascii="Times New Roman" w:hAnsi="Times New Roman"/>
          <w:sz w:val="28"/>
          <w:szCs w:val="28"/>
        </w:rPr>
        <w:t xml:space="preserve"> </w:t>
      </w:r>
    </w:p>
    <w:p w14:paraId="2056F056" w14:textId="1DC57DD6" w:rsidR="007B7E38" w:rsidRDefault="007B7E38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Методические комментарии к открытому уроку (файл в формате </w:t>
      </w:r>
      <w:r w:rsidRPr="007B7E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7B7E3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>);</w:t>
      </w:r>
    </w:p>
    <w:p w14:paraId="3C79308B" w14:textId="019FF188" w:rsidR="007B7E38" w:rsidRPr="00E144FB" w:rsidRDefault="007B7E38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Видеозапись «Мой лучший ученик» - презентация творческой работы обучающегося (группы обучающихся, учебного коллектива) (видеозапись выступления, фотогалерея творческих работ обучающегося(-ихся) и пр.). Продолжительность </w:t>
      </w:r>
      <w:r w:rsidRPr="00E144FB">
        <w:rPr>
          <w:rFonts w:ascii="Times New Roman" w:hAnsi="Times New Roman"/>
          <w:sz w:val="28"/>
          <w:szCs w:val="28"/>
        </w:rPr>
        <w:t>записи – 15 минут. Ссылка на видеоролик указывается в соответствующе</w:t>
      </w:r>
      <w:r w:rsidR="006D05CD" w:rsidRPr="00E144FB">
        <w:rPr>
          <w:rFonts w:ascii="Times New Roman" w:hAnsi="Times New Roman"/>
          <w:sz w:val="28"/>
          <w:szCs w:val="28"/>
        </w:rPr>
        <w:t>й</w:t>
      </w:r>
      <w:r w:rsidRPr="00E144FB">
        <w:rPr>
          <w:rFonts w:ascii="Times New Roman" w:hAnsi="Times New Roman"/>
          <w:sz w:val="28"/>
          <w:szCs w:val="28"/>
        </w:rPr>
        <w:t xml:space="preserve"> </w:t>
      </w:r>
      <w:r w:rsidR="006D05CD" w:rsidRPr="00E144FB">
        <w:rPr>
          <w:rFonts w:ascii="Times New Roman" w:hAnsi="Times New Roman"/>
          <w:sz w:val="28"/>
          <w:szCs w:val="28"/>
        </w:rPr>
        <w:t>графе</w:t>
      </w:r>
      <w:r w:rsidRPr="00E144FB">
        <w:rPr>
          <w:rFonts w:ascii="Times New Roman" w:hAnsi="Times New Roman"/>
          <w:sz w:val="28"/>
          <w:szCs w:val="28"/>
        </w:rPr>
        <w:t xml:space="preserve"> в приложении </w:t>
      </w:r>
      <w:r w:rsidR="00F07387" w:rsidRPr="00E144FB">
        <w:rPr>
          <w:rFonts w:ascii="Times New Roman" w:hAnsi="Times New Roman"/>
          <w:sz w:val="28"/>
          <w:szCs w:val="28"/>
        </w:rPr>
        <w:t>6</w:t>
      </w:r>
      <w:r w:rsidRPr="00E144F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34496A00" w14:textId="2E05DBCE" w:rsidR="007B7E38" w:rsidRDefault="007B7E38" w:rsidP="0083499A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44FB">
        <w:rPr>
          <w:rFonts w:ascii="Times New Roman" w:hAnsi="Times New Roman"/>
          <w:sz w:val="28"/>
          <w:szCs w:val="28"/>
        </w:rPr>
        <w:t xml:space="preserve">Допустимые форматы – </w:t>
      </w:r>
      <w:r w:rsidRPr="00E144FB">
        <w:rPr>
          <w:rFonts w:ascii="Times New Roman" w:hAnsi="Times New Roman"/>
          <w:sz w:val="28"/>
          <w:szCs w:val="28"/>
          <w:lang w:val="en-US"/>
        </w:rPr>
        <w:t>MPG</w:t>
      </w:r>
      <w:r w:rsidRPr="00E144FB">
        <w:rPr>
          <w:rFonts w:ascii="Times New Roman" w:hAnsi="Times New Roman"/>
          <w:sz w:val="28"/>
          <w:szCs w:val="28"/>
        </w:rPr>
        <w:t xml:space="preserve">, </w:t>
      </w:r>
      <w:r w:rsidRPr="00E144FB">
        <w:rPr>
          <w:rFonts w:ascii="Times New Roman" w:hAnsi="Times New Roman"/>
          <w:sz w:val="28"/>
          <w:szCs w:val="28"/>
          <w:lang w:val="en-US"/>
        </w:rPr>
        <w:t>MP</w:t>
      </w:r>
      <w:r w:rsidRPr="00E144FB">
        <w:rPr>
          <w:rFonts w:ascii="Times New Roman" w:hAnsi="Times New Roman"/>
          <w:sz w:val="28"/>
          <w:szCs w:val="28"/>
        </w:rPr>
        <w:t xml:space="preserve">4, </w:t>
      </w:r>
      <w:r w:rsidRPr="00E144FB">
        <w:rPr>
          <w:rFonts w:ascii="Times New Roman" w:hAnsi="Times New Roman"/>
          <w:sz w:val="28"/>
          <w:szCs w:val="28"/>
          <w:lang w:val="en-US"/>
        </w:rPr>
        <w:t>MPEG</w:t>
      </w:r>
      <w:r>
        <w:rPr>
          <w:rFonts w:ascii="Times New Roman" w:hAnsi="Times New Roman"/>
          <w:sz w:val="28"/>
          <w:szCs w:val="28"/>
        </w:rPr>
        <w:t>,</w:t>
      </w:r>
      <w:r w:rsidRPr="007B7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 xml:space="preserve">; разрешение видео – не менее </w:t>
      </w:r>
      <w:r>
        <w:rPr>
          <w:rFonts w:ascii="Times New Roman" w:hAnsi="Times New Roman"/>
          <w:sz w:val="28"/>
          <w:szCs w:val="28"/>
          <w:lang w:val="en-US"/>
        </w:rPr>
        <w:t>HD</w:t>
      </w:r>
      <w:r>
        <w:rPr>
          <w:rFonts w:ascii="Times New Roman" w:hAnsi="Times New Roman"/>
          <w:sz w:val="28"/>
          <w:szCs w:val="28"/>
        </w:rPr>
        <w:t xml:space="preserve"> 1280х720 пикселей; профессиональная видеосъемка без артефактов сжатия и эффекта «дрожания» камеры, студийный </w:t>
      </w:r>
      <w:r w:rsidR="004126C9">
        <w:rPr>
          <w:rFonts w:ascii="Times New Roman" w:hAnsi="Times New Roman"/>
          <w:sz w:val="28"/>
          <w:szCs w:val="28"/>
        </w:rPr>
        <w:t xml:space="preserve">дубляж (при наличии в видео дубляжа), аудиодорожка без помех, посторонних шумов. Не допускаются видеозаписи низкого качества. </w:t>
      </w:r>
    </w:p>
    <w:p w14:paraId="514B4111" w14:textId="0D578F9A" w:rsidR="004126C9" w:rsidRDefault="004126C9" w:rsidP="004126C9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видеозаписи размещаются на открытых видеохостингах в информационно-телекоммуникационной сети «интернет». Предпочтительно размещение видеозаписей на официальных каналах/страницах школы, в которой работает преподаватель, с открытым доступов по ссылке (для каждой видеозаписи отдельная ссылка). </w:t>
      </w:r>
    </w:p>
    <w:p w14:paraId="45F0F410" w14:textId="2C7CA8F8" w:rsidR="004126C9" w:rsidRDefault="00BE32C8" w:rsidP="00BE32C8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регистрируются рабочей группой в течение одного рабочего дня с момента поступления в Минкультуры Ингушетии.</w:t>
      </w:r>
    </w:p>
    <w:p w14:paraId="7F3F45E6" w14:textId="460E3884" w:rsidR="004A6F96" w:rsidRDefault="004A6F96" w:rsidP="00BE32C8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в срок до 2</w:t>
      </w:r>
      <w:r w:rsidR="006721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мая 2023 года </w:t>
      </w:r>
      <w:r w:rsidR="00E22E18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конкурсные материалы на рассмотрение Отборочной комиссии. </w:t>
      </w:r>
    </w:p>
    <w:p w14:paraId="58CDEEF7" w14:textId="77777777" w:rsidR="00E22E18" w:rsidRDefault="00E22E18" w:rsidP="00E22E18">
      <w:pPr>
        <w:widowControl w:val="0"/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14:paraId="456B0916" w14:textId="644B1FD8" w:rsidR="004A6F96" w:rsidRPr="00C46836" w:rsidRDefault="00E22E18" w:rsidP="00E22E18">
      <w:pPr>
        <w:pStyle w:val="a4"/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6836">
        <w:rPr>
          <w:rFonts w:ascii="Times New Roman" w:hAnsi="Times New Roman"/>
          <w:b/>
          <w:bCs/>
          <w:sz w:val="28"/>
          <w:szCs w:val="28"/>
        </w:rPr>
        <w:t>Порядок работы Отборочной комиссии</w:t>
      </w:r>
    </w:p>
    <w:p w14:paraId="31119CA7" w14:textId="101BB196" w:rsidR="00E22E18" w:rsidRPr="00C46836" w:rsidRDefault="00E22E18" w:rsidP="00E22E18">
      <w:pPr>
        <w:widowControl w:val="0"/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7892E0" w14:textId="3352C7C2" w:rsidR="00E22E18" w:rsidRDefault="00E22E18" w:rsidP="00E22E18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поступивших конкурсных материалов преподавателей ДШИ</w:t>
      </w:r>
      <w:r w:rsidR="00D42C55">
        <w:rPr>
          <w:rFonts w:ascii="Times New Roman" w:hAnsi="Times New Roman"/>
          <w:sz w:val="28"/>
          <w:szCs w:val="28"/>
        </w:rPr>
        <w:t xml:space="preserve"> (ДХШ)</w:t>
      </w:r>
      <w:r>
        <w:rPr>
          <w:rFonts w:ascii="Times New Roman" w:hAnsi="Times New Roman"/>
          <w:sz w:val="28"/>
          <w:szCs w:val="28"/>
        </w:rPr>
        <w:t xml:space="preserve"> Отборочная комиссия отбирает одного победителя Конкурса для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22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туре Общероссийского конкурса</w:t>
      </w:r>
      <w:r w:rsidR="00884452">
        <w:rPr>
          <w:rFonts w:ascii="Times New Roman" w:hAnsi="Times New Roman"/>
          <w:sz w:val="28"/>
          <w:szCs w:val="28"/>
        </w:rPr>
        <w:t xml:space="preserve">. Отборочная комиссия </w:t>
      </w:r>
      <w:r w:rsidR="00884452">
        <w:rPr>
          <w:rFonts w:ascii="Times New Roman" w:hAnsi="Times New Roman"/>
          <w:sz w:val="28"/>
          <w:szCs w:val="28"/>
        </w:rPr>
        <w:lastRenderedPageBreak/>
        <w:t xml:space="preserve">вправе принять решение об отсутствии победителя Конкурса. </w:t>
      </w:r>
    </w:p>
    <w:p w14:paraId="6815ED28" w14:textId="73E10928" w:rsidR="00884452" w:rsidRDefault="00884452" w:rsidP="00E22E18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документов Отборочная комиссия в срок до </w:t>
      </w:r>
      <w:r w:rsidR="00672105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мая 2023 года принимает одно из следующих решений:</w:t>
      </w:r>
    </w:p>
    <w:p w14:paraId="49963CD5" w14:textId="62B030E5" w:rsidR="00884452" w:rsidRDefault="00884452" w:rsidP="00884452">
      <w:pPr>
        <w:widowControl w:val="0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признать участника победителе</w:t>
      </w:r>
      <w:r w:rsidR="00877D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Конкурса для дальнейшего участия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туре Общероссийского Конкурса;</w:t>
      </w:r>
    </w:p>
    <w:p w14:paraId="66140DA0" w14:textId="3A2A0488" w:rsidR="00884452" w:rsidRDefault="00884452" w:rsidP="00884452">
      <w:pPr>
        <w:widowControl w:val="0"/>
        <w:tabs>
          <w:tab w:val="left" w:pos="0"/>
          <w:tab w:val="left" w:pos="113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отказать участнику Конкурса в дальнейшем участии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туре Общероссийского Конкурса. </w:t>
      </w:r>
    </w:p>
    <w:p w14:paraId="2EABA947" w14:textId="7AB36C08" w:rsidR="00B80E82" w:rsidRDefault="00884452" w:rsidP="00B657F8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Решение Отборочной комиссии оформляется протоколом с указанием общего количества участников Конкурса на бумажном носителе (далее-протокол), который подписывается председателем и членами Отборочной комиссии</w:t>
      </w:r>
      <w:r w:rsidR="00B657F8">
        <w:rPr>
          <w:rFonts w:ascii="Times New Roman" w:hAnsi="Times New Roman"/>
          <w:sz w:val="28"/>
          <w:szCs w:val="28"/>
        </w:rPr>
        <w:t>.</w:t>
      </w:r>
    </w:p>
    <w:p w14:paraId="201095B0" w14:textId="6341A370" w:rsidR="00B657F8" w:rsidRDefault="00B657F8" w:rsidP="00B657F8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До </w:t>
      </w:r>
      <w:r w:rsidR="00BC174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июня 2023 г. протокол направляется в </w:t>
      </w:r>
      <w:r w:rsidR="00D42C55">
        <w:rPr>
          <w:rFonts w:ascii="Times New Roman" w:hAnsi="Times New Roman"/>
          <w:sz w:val="28"/>
          <w:szCs w:val="28"/>
        </w:rPr>
        <w:t xml:space="preserve">Департамент региональной политики, образования и проектного управления </w:t>
      </w:r>
      <w:r>
        <w:rPr>
          <w:rFonts w:ascii="Times New Roman" w:hAnsi="Times New Roman"/>
          <w:sz w:val="28"/>
          <w:szCs w:val="28"/>
        </w:rPr>
        <w:t>Минкультуры Росси</w:t>
      </w:r>
      <w:r w:rsidR="00D42C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документами победителя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тура Конкурса, указанными в пункте 3.5. настоящего положения.</w:t>
      </w:r>
    </w:p>
    <w:p w14:paraId="7E4EC72E" w14:textId="74C3C327" w:rsidR="004251B9" w:rsidRPr="00CA6359" w:rsidRDefault="00B657F8" w:rsidP="00B657F8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Результаты Конкурса размещаются на официальн</w:t>
      </w:r>
      <w:r w:rsidR="00BC174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сайт</w:t>
      </w:r>
      <w:r w:rsidR="00BC17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Минкультуры Ингушетии не позднее семи рабочих дней со дня подписания протокола.</w:t>
      </w:r>
    </w:p>
    <w:p w14:paraId="3457468D" w14:textId="133A52D0" w:rsidR="004251B9" w:rsidRDefault="004251B9" w:rsidP="00CA6359">
      <w:pPr>
        <w:widowControl w:val="0"/>
        <w:tabs>
          <w:tab w:val="left" w:pos="0"/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D3599C" w14:textId="0C215CF0" w:rsidR="004251B9" w:rsidRDefault="004251B9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F71D8E" w14:textId="0135BD89" w:rsidR="004251B9" w:rsidRDefault="004251B9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B4E872" w14:textId="2AF9C94A" w:rsidR="004251B9" w:rsidRDefault="004251B9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ABEA7B" w14:textId="1D4F5F48" w:rsidR="00B657F8" w:rsidRDefault="00B657F8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070488" w14:textId="6D4591CC" w:rsidR="00B657F8" w:rsidRDefault="00B657F8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0F72863" w14:textId="44D51962" w:rsidR="00B657F8" w:rsidRDefault="00B657F8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E3BA004" w14:textId="10768403" w:rsidR="00B657F8" w:rsidRDefault="00B657F8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DB3104D" w14:textId="49853011" w:rsidR="00B657F8" w:rsidRDefault="00B657F8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591CAB4" w14:textId="151A1CA8" w:rsidR="00B657F8" w:rsidRDefault="00B657F8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5CA1487" w14:textId="77777777" w:rsidR="00B657F8" w:rsidRDefault="00B657F8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C288259" w14:textId="291D532B" w:rsidR="005C2C36" w:rsidRDefault="005C2C36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0C735B" w14:textId="5515C889" w:rsidR="005C2C36" w:rsidRDefault="005C2C36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FBB12D3" w14:textId="06CE0771" w:rsidR="00EC72AF" w:rsidRDefault="00EC72AF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90024E9" w14:textId="0594D497" w:rsidR="00EC72AF" w:rsidRDefault="00EC72AF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AC6572" w14:textId="25BC8FEC" w:rsidR="00EC72AF" w:rsidRDefault="00EC72AF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DEA0B7A" w14:textId="26C730BF" w:rsidR="00EC72AF" w:rsidRDefault="00EC72AF" w:rsidP="00B21291">
      <w:pPr>
        <w:widowControl w:val="0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1A1DDC6" w14:textId="03BB42C4" w:rsidR="00DF4C52" w:rsidRDefault="00DF4C52" w:rsidP="005F3FB3">
      <w:pPr>
        <w:widowControl w:val="0"/>
        <w:tabs>
          <w:tab w:val="left" w:pos="2340"/>
        </w:tabs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EEA6EEB" w14:textId="77777777" w:rsidR="00153BF2" w:rsidRDefault="00153BF2" w:rsidP="006454D1">
      <w:pPr>
        <w:pStyle w:val="a5"/>
        <w:spacing w:line="276" w:lineRule="auto"/>
        <w:ind w:right="1325" w:firstLine="6804"/>
        <w:rPr>
          <w:b/>
        </w:rPr>
      </w:pPr>
    </w:p>
    <w:p w14:paraId="130BFEA0" w14:textId="76D5B0BE" w:rsidR="006454D1" w:rsidRPr="00B1785C" w:rsidRDefault="006454D1" w:rsidP="006454D1">
      <w:pPr>
        <w:pStyle w:val="a5"/>
        <w:spacing w:line="276" w:lineRule="auto"/>
        <w:ind w:right="1325" w:firstLine="6804"/>
        <w:rPr>
          <w:b/>
        </w:rPr>
      </w:pPr>
      <w:r w:rsidRPr="00B1785C">
        <w:rPr>
          <w:b/>
        </w:rPr>
        <w:t xml:space="preserve">Приложение № </w:t>
      </w:r>
      <w:r w:rsidR="00CB1821">
        <w:rPr>
          <w:b/>
        </w:rPr>
        <w:t>2</w:t>
      </w:r>
      <w:r w:rsidRPr="00B1785C">
        <w:rPr>
          <w:b/>
        </w:rPr>
        <w:t xml:space="preserve"> </w:t>
      </w:r>
    </w:p>
    <w:p w14:paraId="4E33F240" w14:textId="77777777" w:rsidR="006454D1" w:rsidRPr="00B1785C" w:rsidRDefault="006454D1" w:rsidP="006454D1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>к приказу Министра культуры</w:t>
      </w:r>
    </w:p>
    <w:p w14:paraId="39E16EF2" w14:textId="77777777" w:rsidR="006454D1" w:rsidRPr="00B1785C" w:rsidRDefault="006454D1" w:rsidP="006454D1">
      <w:pPr>
        <w:pStyle w:val="a5"/>
        <w:spacing w:line="276" w:lineRule="auto"/>
        <w:ind w:right="617" w:firstLine="6804"/>
        <w:rPr>
          <w:b/>
        </w:rPr>
      </w:pPr>
      <w:r>
        <w:rPr>
          <w:b/>
        </w:rPr>
        <w:t xml:space="preserve">Республики </w:t>
      </w:r>
      <w:r w:rsidRPr="00B1785C">
        <w:rPr>
          <w:b/>
        </w:rPr>
        <w:t xml:space="preserve">Ингушетия </w:t>
      </w:r>
    </w:p>
    <w:p w14:paraId="186A10C2" w14:textId="12459FCA" w:rsidR="006454D1" w:rsidRDefault="006454D1" w:rsidP="006454D1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 xml:space="preserve">№_________ от _______2023г. </w:t>
      </w:r>
    </w:p>
    <w:p w14:paraId="140FC05B" w14:textId="3B5330D6" w:rsidR="006454D1" w:rsidRDefault="006454D1" w:rsidP="006454D1">
      <w:pPr>
        <w:pStyle w:val="a5"/>
        <w:spacing w:line="276" w:lineRule="auto"/>
        <w:ind w:firstLine="6804"/>
        <w:rPr>
          <w:b/>
        </w:rPr>
      </w:pPr>
    </w:p>
    <w:p w14:paraId="01854A0D" w14:textId="77777777" w:rsidR="006454D1" w:rsidRPr="00B1785C" w:rsidRDefault="006454D1" w:rsidP="006454D1">
      <w:pPr>
        <w:pStyle w:val="a5"/>
        <w:spacing w:line="276" w:lineRule="auto"/>
        <w:ind w:firstLine="6804"/>
        <w:rPr>
          <w:b/>
        </w:rPr>
      </w:pPr>
    </w:p>
    <w:p w14:paraId="710ACCD8" w14:textId="77777777" w:rsidR="00BC1744" w:rsidRDefault="00BC1744" w:rsidP="006454D1">
      <w:pPr>
        <w:widowControl w:val="0"/>
        <w:tabs>
          <w:tab w:val="left" w:pos="234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744">
        <w:rPr>
          <w:rFonts w:ascii="Times New Roman" w:hAnsi="Times New Roman"/>
          <w:b/>
          <w:bCs/>
          <w:sz w:val="28"/>
          <w:szCs w:val="28"/>
        </w:rPr>
        <w:t xml:space="preserve">Состав рабочей группы </w:t>
      </w:r>
    </w:p>
    <w:p w14:paraId="6880B74F" w14:textId="46616D8F" w:rsidR="00DF4C52" w:rsidRDefault="00BC1744" w:rsidP="006454D1">
      <w:pPr>
        <w:widowControl w:val="0"/>
        <w:tabs>
          <w:tab w:val="left" w:pos="234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744">
        <w:rPr>
          <w:rFonts w:ascii="Times New Roman" w:hAnsi="Times New Roman"/>
          <w:b/>
          <w:bCs/>
          <w:sz w:val="28"/>
          <w:szCs w:val="28"/>
        </w:rPr>
        <w:t>регионального этапа Конкурса</w:t>
      </w:r>
    </w:p>
    <w:p w14:paraId="22B4E0CA" w14:textId="1020770F" w:rsidR="00BC1744" w:rsidRDefault="00BC1744" w:rsidP="00BC1744">
      <w:pPr>
        <w:widowControl w:val="0"/>
        <w:tabs>
          <w:tab w:val="left" w:pos="2340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39C6E0" w14:textId="7B85F6A7" w:rsidR="009E5C62" w:rsidRDefault="009E5C62" w:rsidP="009E5C6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B6631">
        <w:rPr>
          <w:rFonts w:ascii="Times New Roman" w:hAnsi="Times New Roman"/>
          <w:sz w:val="28"/>
          <w:szCs w:val="28"/>
        </w:rPr>
        <w:t>Куртоева М.Ю. – начальник отдела искусств и досуговой деятельности Минкультуры Ингушети</w:t>
      </w:r>
      <w:r w:rsidR="007B37B8">
        <w:rPr>
          <w:rFonts w:ascii="Times New Roman" w:hAnsi="Times New Roman"/>
          <w:sz w:val="28"/>
          <w:szCs w:val="28"/>
        </w:rPr>
        <w:t>и</w:t>
      </w:r>
      <w:r w:rsidR="00B76D74">
        <w:rPr>
          <w:rFonts w:ascii="Times New Roman" w:hAnsi="Times New Roman"/>
          <w:sz w:val="28"/>
          <w:szCs w:val="28"/>
        </w:rPr>
        <w:t>;</w:t>
      </w:r>
    </w:p>
    <w:p w14:paraId="6F8F309A" w14:textId="33E9BD1E" w:rsidR="009E5C62" w:rsidRDefault="009E5C62" w:rsidP="009E5C6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Дзарахова Л.И. – главный специалист отдела искусств и досуговой деятельности</w:t>
      </w:r>
      <w:r w:rsidR="00337568" w:rsidRPr="00337568">
        <w:rPr>
          <w:rFonts w:ascii="Times New Roman" w:hAnsi="Times New Roman"/>
          <w:sz w:val="28"/>
          <w:szCs w:val="28"/>
        </w:rPr>
        <w:t xml:space="preserve"> </w:t>
      </w:r>
      <w:r w:rsidR="00337568">
        <w:rPr>
          <w:rFonts w:ascii="Times New Roman" w:hAnsi="Times New Roman"/>
          <w:sz w:val="28"/>
          <w:szCs w:val="28"/>
        </w:rPr>
        <w:t>Минкультуры Ингушетии</w:t>
      </w:r>
      <w:r w:rsidR="00B76D74">
        <w:rPr>
          <w:rFonts w:ascii="Times New Roman" w:hAnsi="Times New Roman"/>
          <w:sz w:val="28"/>
          <w:szCs w:val="28"/>
        </w:rPr>
        <w:t>;</w:t>
      </w:r>
    </w:p>
    <w:p w14:paraId="326864C2" w14:textId="182ED878" w:rsidR="00BC1744" w:rsidRDefault="00BC1744" w:rsidP="00BC1744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Хадзиева Х.</w:t>
      </w:r>
      <w:r w:rsidR="00A626F1" w:rsidRPr="00A626F1">
        <w:rPr>
          <w:rFonts w:ascii="Times New Roman" w:hAnsi="Times New Roman"/>
          <w:sz w:val="28"/>
          <w:szCs w:val="28"/>
        </w:rPr>
        <w:t xml:space="preserve"> </w:t>
      </w:r>
      <w:r w:rsidR="00EE5C44">
        <w:rPr>
          <w:rFonts w:ascii="Times New Roman" w:hAnsi="Times New Roman"/>
          <w:sz w:val="28"/>
          <w:szCs w:val="28"/>
        </w:rPr>
        <w:t>И.</w:t>
      </w:r>
      <w:r w:rsidR="009E5C62">
        <w:rPr>
          <w:rFonts w:ascii="Times New Roman" w:hAnsi="Times New Roman"/>
          <w:sz w:val="28"/>
          <w:szCs w:val="28"/>
        </w:rPr>
        <w:t xml:space="preserve"> – начальник информационно-правового отдела Минкуль</w:t>
      </w:r>
      <w:r w:rsidR="00337568">
        <w:rPr>
          <w:rFonts w:ascii="Times New Roman" w:hAnsi="Times New Roman"/>
          <w:sz w:val="28"/>
          <w:szCs w:val="28"/>
        </w:rPr>
        <w:t>ту</w:t>
      </w:r>
      <w:r w:rsidR="009E5C62">
        <w:rPr>
          <w:rFonts w:ascii="Times New Roman" w:hAnsi="Times New Roman"/>
          <w:sz w:val="28"/>
          <w:szCs w:val="28"/>
        </w:rPr>
        <w:t>ры Ингушетии</w:t>
      </w:r>
      <w:r w:rsidR="00B76D74">
        <w:rPr>
          <w:rFonts w:ascii="Times New Roman" w:hAnsi="Times New Roman"/>
          <w:sz w:val="28"/>
          <w:szCs w:val="28"/>
        </w:rPr>
        <w:t>.</w:t>
      </w:r>
    </w:p>
    <w:p w14:paraId="4B992A14" w14:textId="77777777" w:rsidR="00E917D0" w:rsidRPr="00A626F1" w:rsidRDefault="00E917D0" w:rsidP="00B212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F01782" w14:textId="77777777" w:rsidR="00E917D0" w:rsidRPr="00BC1744" w:rsidRDefault="00E917D0" w:rsidP="00B2129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C2B2B1" w14:textId="77777777" w:rsidR="00E917D0" w:rsidRDefault="00E917D0" w:rsidP="00B2129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14:paraId="5E4DE952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DFCD164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6F9EB08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BA5592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3717656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2D5B935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C2ED250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B471969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1A69C87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FCF902E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8DB03D7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52EFB64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66EEC38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868DF5C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A4D9D0C" w14:textId="77777777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E8E99EA" w14:textId="05F7BD32" w:rsidR="00E917D0" w:rsidRDefault="00E917D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C21D39A" w14:textId="4E596E2B" w:rsidR="002D09B6" w:rsidRDefault="002D09B6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7E44A73" w14:textId="6C090E04" w:rsidR="00511734" w:rsidRDefault="00511734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26BB367" w14:textId="16365ABE" w:rsidR="00511734" w:rsidRDefault="00511734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E43F3EE" w14:textId="77777777" w:rsidR="00CB1821" w:rsidRDefault="00CB1821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E82A973" w14:textId="35BA96D2" w:rsidR="002D09B6" w:rsidRPr="00B1785C" w:rsidRDefault="002D09B6" w:rsidP="002D09B6">
      <w:pPr>
        <w:pStyle w:val="a5"/>
        <w:spacing w:line="276" w:lineRule="auto"/>
        <w:ind w:right="1325" w:firstLine="6804"/>
        <w:rPr>
          <w:b/>
        </w:rPr>
      </w:pPr>
      <w:r w:rsidRPr="00B1785C">
        <w:rPr>
          <w:b/>
        </w:rPr>
        <w:t xml:space="preserve">Приложение № </w:t>
      </w:r>
      <w:r w:rsidR="00CB1821">
        <w:rPr>
          <w:b/>
        </w:rPr>
        <w:t>3</w:t>
      </w:r>
      <w:r w:rsidRPr="00B1785C">
        <w:rPr>
          <w:b/>
        </w:rPr>
        <w:t xml:space="preserve"> </w:t>
      </w:r>
    </w:p>
    <w:p w14:paraId="55AB9C1C" w14:textId="77777777" w:rsidR="002D09B6" w:rsidRPr="00B1785C" w:rsidRDefault="002D09B6" w:rsidP="002D09B6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>к приказу Министра культуры</w:t>
      </w:r>
    </w:p>
    <w:p w14:paraId="3390B743" w14:textId="77777777" w:rsidR="002D09B6" w:rsidRPr="00B1785C" w:rsidRDefault="002D09B6" w:rsidP="002D09B6">
      <w:pPr>
        <w:pStyle w:val="a5"/>
        <w:spacing w:line="276" w:lineRule="auto"/>
        <w:ind w:right="617" w:firstLine="6804"/>
        <w:rPr>
          <w:b/>
        </w:rPr>
      </w:pPr>
      <w:r>
        <w:rPr>
          <w:b/>
        </w:rPr>
        <w:t xml:space="preserve">Республики </w:t>
      </w:r>
      <w:r w:rsidRPr="00B1785C">
        <w:rPr>
          <w:b/>
        </w:rPr>
        <w:t xml:space="preserve">Ингушетия </w:t>
      </w:r>
    </w:p>
    <w:p w14:paraId="51D35E0E" w14:textId="77777777" w:rsidR="002D09B6" w:rsidRPr="00B1785C" w:rsidRDefault="002D09B6" w:rsidP="002D09B6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 xml:space="preserve">№_________ от _______2023г. </w:t>
      </w:r>
    </w:p>
    <w:p w14:paraId="34CC1B53" w14:textId="77777777" w:rsidR="002D09B6" w:rsidRPr="00A2772A" w:rsidRDefault="002D09B6" w:rsidP="002D09B6">
      <w:pPr>
        <w:ind w:left="-720"/>
        <w:jc w:val="right"/>
        <w:rPr>
          <w:rFonts w:ascii="Times New Roman" w:hAnsi="Times New Roman"/>
          <w:sz w:val="28"/>
          <w:szCs w:val="28"/>
        </w:rPr>
      </w:pPr>
    </w:p>
    <w:p w14:paraId="154109A2" w14:textId="77777777" w:rsidR="002D09B6" w:rsidRDefault="002D09B6" w:rsidP="002D09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региональной Отборочной комиссии Конкурса  </w:t>
      </w:r>
    </w:p>
    <w:p w14:paraId="7B1B5474" w14:textId="77777777" w:rsidR="002D09B6" w:rsidRDefault="002D09B6" w:rsidP="002D09B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6283E6B7" w14:textId="1E73A45B" w:rsidR="002D09B6" w:rsidRPr="003B6631" w:rsidRDefault="002D09B6" w:rsidP="002D09B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B6631">
        <w:rPr>
          <w:rFonts w:ascii="Times New Roman" w:hAnsi="Times New Roman"/>
          <w:sz w:val="28"/>
          <w:szCs w:val="28"/>
        </w:rPr>
        <w:t xml:space="preserve">Евлоев И.А. – </w:t>
      </w:r>
      <w:r>
        <w:rPr>
          <w:rFonts w:ascii="Times New Roman" w:hAnsi="Times New Roman"/>
          <w:sz w:val="28"/>
          <w:szCs w:val="28"/>
        </w:rPr>
        <w:t xml:space="preserve">и. о. </w:t>
      </w:r>
      <w:r w:rsidRPr="003B6631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3B6631">
        <w:rPr>
          <w:rFonts w:ascii="Times New Roman" w:hAnsi="Times New Roman"/>
          <w:sz w:val="28"/>
          <w:szCs w:val="28"/>
        </w:rPr>
        <w:t xml:space="preserve"> </w:t>
      </w:r>
      <w:r w:rsidR="00EE5C44">
        <w:rPr>
          <w:rFonts w:ascii="Times New Roman" w:hAnsi="Times New Roman"/>
          <w:sz w:val="28"/>
          <w:szCs w:val="28"/>
        </w:rPr>
        <w:t>м</w:t>
      </w:r>
      <w:r w:rsidRPr="003B6631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 w:rsidRPr="003B6631">
        <w:rPr>
          <w:rFonts w:ascii="Times New Roman" w:hAnsi="Times New Roman"/>
          <w:sz w:val="28"/>
          <w:szCs w:val="28"/>
        </w:rPr>
        <w:t xml:space="preserve"> культуры Республики Ингушетия, председатель </w:t>
      </w:r>
      <w:r>
        <w:rPr>
          <w:rFonts w:ascii="Times New Roman" w:hAnsi="Times New Roman"/>
          <w:sz w:val="28"/>
          <w:szCs w:val="28"/>
        </w:rPr>
        <w:t>Отборочной комиссии</w:t>
      </w:r>
      <w:r w:rsidR="00EE5C44">
        <w:rPr>
          <w:rFonts w:ascii="Times New Roman" w:hAnsi="Times New Roman"/>
          <w:sz w:val="28"/>
          <w:szCs w:val="28"/>
        </w:rPr>
        <w:t>;</w:t>
      </w:r>
      <w:r w:rsidRPr="003B6631">
        <w:rPr>
          <w:rFonts w:ascii="Times New Roman" w:hAnsi="Times New Roman"/>
          <w:sz w:val="28"/>
          <w:szCs w:val="28"/>
        </w:rPr>
        <w:t xml:space="preserve"> </w:t>
      </w:r>
    </w:p>
    <w:p w14:paraId="7936EEFE" w14:textId="77777777" w:rsidR="002D09B6" w:rsidRDefault="002D09B6" w:rsidP="002D09B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B6631">
        <w:rPr>
          <w:rFonts w:ascii="Times New Roman" w:hAnsi="Times New Roman"/>
          <w:sz w:val="28"/>
          <w:szCs w:val="28"/>
        </w:rPr>
        <w:t xml:space="preserve">Куртоева М.Ю. – начальник отдела искусств и досуговой деятельности Министерства культуры Республики Ингушетия, заместитель председателя </w:t>
      </w:r>
      <w:r>
        <w:rPr>
          <w:rFonts w:ascii="Times New Roman" w:hAnsi="Times New Roman"/>
          <w:sz w:val="28"/>
          <w:szCs w:val="28"/>
        </w:rPr>
        <w:t>Отборочной комиссии</w:t>
      </w:r>
      <w:r w:rsidRPr="003B6631">
        <w:rPr>
          <w:rFonts w:ascii="Times New Roman" w:hAnsi="Times New Roman"/>
          <w:sz w:val="28"/>
          <w:szCs w:val="28"/>
        </w:rPr>
        <w:t>;</w:t>
      </w:r>
    </w:p>
    <w:p w14:paraId="4B7B716C" w14:textId="7E0DE355" w:rsidR="002D09B6" w:rsidRPr="00EE5C44" w:rsidRDefault="002D09B6" w:rsidP="002D09B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Дзарахова Л.И. – главный специалист отдела искусств и досуговой деятельности, </w:t>
      </w:r>
      <w:r w:rsidRPr="00EE5C44">
        <w:rPr>
          <w:rFonts w:ascii="Times New Roman" w:hAnsi="Times New Roman"/>
          <w:sz w:val="28"/>
          <w:szCs w:val="28"/>
        </w:rPr>
        <w:t>секретарь Отборочной комиссии</w:t>
      </w:r>
      <w:r w:rsidR="00637825" w:rsidRPr="00EE5C44">
        <w:rPr>
          <w:rFonts w:ascii="Times New Roman" w:hAnsi="Times New Roman"/>
          <w:sz w:val="28"/>
          <w:szCs w:val="28"/>
        </w:rPr>
        <w:t>;</w:t>
      </w:r>
    </w:p>
    <w:p w14:paraId="59BB0C7B" w14:textId="39BEA5B6" w:rsidR="002D09B6" w:rsidRPr="00EE5C44" w:rsidRDefault="00AF20C0" w:rsidP="002D09B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E5C44">
        <w:rPr>
          <w:rFonts w:ascii="Times New Roman" w:hAnsi="Times New Roman"/>
          <w:sz w:val="28"/>
          <w:szCs w:val="28"/>
        </w:rPr>
        <w:t xml:space="preserve">Долакова З.М. </w:t>
      </w:r>
      <w:r w:rsidR="002D09B6" w:rsidRPr="00EE5C44">
        <w:rPr>
          <w:rFonts w:ascii="Times New Roman" w:hAnsi="Times New Roman"/>
          <w:sz w:val="28"/>
          <w:szCs w:val="28"/>
        </w:rPr>
        <w:t>– директор ГКУ «Центральная школа искусств Республики Ингушетия»;</w:t>
      </w:r>
    </w:p>
    <w:p w14:paraId="77DAB920" w14:textId="2D49F66E" w:rsidR="002D09B6" w:rsidRPr="00EE5C44" w:rsidRDefault="002D09B6" w:rsidP="002D09B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5C44">
        <w:rPr>
          <w:rFonts w:ascii="Times New Roman" w:hAnsi="Times New Roman"/>
          <w:sz w:val="28"/>
          <w:szCs w:val="28"/>
        </w:rPr>
        <w:t>Медарова М.А. –директор ГКУ ДОД «Детская школа искусств г.</w:t>
      </w:r>
      <w:r w:rsidR="0035102D" w:rsidRPr="00EE5C44">
        <w:rPr>
          <w:rFonts w:ascii="Times New Roman" w:hAnsi="Times New Roman"/>
          <w:sz w:val="28"/>
          <w:szCs w:val="28"/>
        </w:rPr>
        <w:t xml:space="preserve"> </w:t>
      </w:r>
      <w:r w:rsidRPr="00EE5C44">
        <w:rPr>
          <w:rFonts w:ascii="Times New Roman" w:hAnsi="Times New Roman"/>
          <w:sz w:val="28"/>
          <w:szCs w:val="28"/>
        </w:rPr>
        <w:t>Назрань»;</w:t>
      </w:r>
    </w:p>
    <w:p w14:paraId="1CFCF6CA" w14:textId="562B6B4D" w:rsidR="002D09B6" w:rsidRPr="00A2772A" w:rsidRDefault="002D09B6" w:rsidP="002D09B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5C44">
        <w:rPr>
          <w:rFonts w:ascii="Times New Roman" w:hAnsi="Times New Roman"/>
          <w:sz w:val="28"/>
          <w:szCs w:val="28"/>
        </w:rPr>
        <w:t>Мужехоева М.Ю. – директор ГКУ ДОД «Детская музыкальная школа                              г. Малгобек</w:t>
      </w:r>
      <w:r>
        <w:rPr>
          <w:rFonts w:ascii="Times New Roman" w:hAnsi="Times New Roman"/>
          <w:sz w:val="28"/>
          <w:szCs w:val="28"/>
        </w:rPr>
        <w:t>»</w:t>
      </w:r>
      <w:r w:rsidR="00EE5C44">
        <w:rPr>
          <w:rFonts w:ascii="Times New Roman" w:hAnsi="Times New Roman"/>
          <w:sz w:val="28"/>
          <w:szCs w:val="28"/>
        </w:rPr>
        <w:t>;</w:t>
      </w:r>
    </w:p>
    <w:p w14:paraId="2F946818" w14:textId="5574F639" w:rsidR="002D09B6" w:rsidRDefault="002D09B6" w:rsidP="002D09B6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Мартазанов Т</w:t>
      </w:r>
      <w:r w:rsidRPr="00A2772A">
        <w:rPr>
          <w:rFonts w:ascii="Times New Roman" w:hAnsi="Times New Roman"/>
          <w:sz w:val="28"/>
          <w:szCs w:val="28"/>
        </w:rPr>
        <w:t>.Я</w:t>
      </w:r>
      <w:r>
        <w:rPr>
          <w:rFonts w:ascii="Times New Roman" w:hAnsi="Times New Roman"/>
          <w:sz w:val="28"/>
          <w:szCs w:val="28"/>
        </w:rPr>
        <w:t>. – директор ГКУ ДОД «</w:t>
      </w:r>
      <w:r w:rsidRPr="00A2772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школа искусств г.</w:t>
      </w:r>
      <w:r w:rsidR="00EE5C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Карабулак»</w:t>
      </w:r>
      <w:r w:rsidR="00EE5C44">
        <w:rPr>
          <w:rFonts w:ascii="Times New Roman" w:hAnsi="Times New Roman"/>
          <w:sz w:val="28"/>
          <w:szCs w:val="28"/>
        </w:rPr>
        <w:t>.</w:t>
      </w:r>
    </w:p>
    <w:p w14:paraId="6B6A29D9" w14:textId="77777777" w:rsidR="002D09B6" w:rsidRPr="00A2772A" w:rsidRDefault="002D09B6" w:rsidP="002D09B6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62D44E75" w14:textId="77777777" w:rsidR="002D09B6" w:rsidRPr="00A2772A" w:rsidRDefault="002D09B6" w:rsidP="002D09B6">
      <w:pPr>
        <w:ind w:left="360"/>
        <w:rPr>
          <w:rFonts w:ascii="Times New Roman" w:hAnsi="Times New Roman"/>
          <w:b/>
          <w:sz w:val="28"/>
          <w:szCs w:val="28"/>
        </w:rPr>
      </w:pPr>
    </w:p>
    <w:p w14:paraId="05D2DC9D" w14:textId="77777777" w:rsidR="002D09B6" w:rsidRPr="00A2772A" w:rsidRDefault="002D09B6" w:rsidP="002D09B6">
      <w:pPr>
        <w:ind w:left="-720" w:firstLine="1146"/>
        <w:rPr>
          <w:rFonts w:ascii="Times New Roman" w:hAnsi="Times New Roman"/>
          <w:b/>
          <w:sz w:val="28"/>
          <w:szCs w:val="28"/>
        </w:rPr>
      </w:pPr>
    </w:p>
    <w:p w14:paraId="05661B0D" w14:textId="77777777" w:rsidR="002D09B6" w:rsidRPr="00A2772A" w:rsidRDefault="002D09B6" w:rsidP="002D09B6">
      <w:pPr>
        <w:ind w:left="-720" w:firstLine="1146"/>
        <w:rPr>
          <w:rFonts w:ascii="Times New Roman" w:hAnsi="Times New Roman"/>
          <w:b/>
          <w:sz w:val="28"/>
          <w:szCs w:val="28"/>
        </w:rPr>
      </w:pPr>
    </w:p>
    <w:p w14:paraId="3928750D" w14:textId="77777777" w:rsidR="002D09B6" w:rsidRPr="00A2772A" w:rsidRDefault="002D09B6" w:rsidP="002D09B6">
      <w:pPr>
        <w:ind w:left="-720" w:firstLine="1146"/>
        <w:rPr>
          <w:rFonts w:ascii="Times New Roman" w:hAnsi="Times New Roman"/>
          <w:b/>
          <w:sz w:val="28"/>
          <w:szCs w:val="28"/>
        </w:rPr>
      </w:pPr>
    </w:p>
    <w:p w14:paraId="601F3775" w14:textId="77777777" w:rsidR="002D09B6" w:rsidRPr="00A2772A" w:rsidRDefault="002D09B6" w:rsidP="002D09B6">
      <w:pPr>
        <w:ind w:left="-720" w:firstLine="1146"/>
        <w:rPr>
          <w:rFonts w:ascii="Times New Roman" w:hAnsi="Times New Roman"/>
          <w:b/>
          <w:sz w:val="28"/>
          <w:szCs w:val="28"/>
        </w:rPr>
      </w:pPr>
    </w:p>
    <w:p w14:paraId="289F6523" w14:textId="77777777" w:rsidR="002D09B6" w:rsidRDefault="002D09B6" w:rsidP="002D09B6">
      <w:pPr>
        <w:ind w:left="-720" w:firstLine="1146"/>
        <w:rPr>
          <w:rFonts w:ascii="Times New Roman" w:hAnsi="Times New Roman"/>
          <w:b/>
          <w:sz w:val="28"/>
          <w:szCs w:val="28"/>
        </w:rPr>
      </w:pPr>
    </w:p>
    <w:p w14:paraId="29D1A6E9" w14:textId="5DBCAB9C" w:rsidR="00B80EC0" w:rsidRPr="00B1785C" w:rsidRDefault="00B80EC0" w:rsidP="00B80EC0">
      <w:pPr>
        <w:pStyle w:val="a5"/>
        <w:spacing w:line="276" w:lineRule="auto"/>
        <w:ind w:right="1325" w:firstLine="6804"/>
        <w:rPr>
          <w:b/>
        </w:rPr>
      </w:pPr>
      <w:bookmarkStart w:id="0" w:name="_Hlk132200144"/>
      <w:r w:rsidRPr="00B1785C">
        <w:rPr>
          <w:b/>
        </w:rPr>
        <w:lastRenderedPageBreak/>
        <w:t>Приложение №</w:t>
      </w:r>
      <w:r>
        <w:rPr>
          <w:b/>
        </w:rPr>
        <w:t xml:space="preserve"> 4</w:t>
      </w:r>
      <w:r w:rsidRPr="00B1785C">
        <w:rPr>
          <w:b/>
        </w:rPr>
        <w:t xml:space="preserve">  </w:t>
      </w:r>
    </w:p>
    <w:p w14:paraId="6AFD0EA9" w14:textId="77777777" w:rsidR="00B80EC0" w:rsidRPr="00B1785C" w:rsidRDefault="00B80EC0" w:rsidP="00B80EC0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>к приказу Министра культуры</w:t>
      </w:r>
    </w:p>
    <w:p w14:paraId="09285751" w14:textId="77777777" w:rsidR="00B80EC0" w:rsidRPr="00B1785C" w:rsidRDefault="00B80EC0" w:rsidP="00B80EC0">
      <w:pPr>
        <w:pStyle w:val="a5"/>
        <w:spacing w:line="276" w:lineRule="auto"/>
        <w:ind w:right="617" w:firstLine="6804"/>
        <w:rPr>
          <w:b/>
        </w:rPr>
      </w:pPr>
      <w:r>
        <w:rPr>
          <w:b/>
        </w:rPr>
        <w:t xml:space="preserve">Республики </w:t>
      </w:r>
      <w:r w:rsidRPr="00B1785C">
        <w:rPr>
          <w:b/>
        </w:rPr>
        <w:t xml:space="preserve">Ингушетия </w:t>
      </w:r>
    </w:p>
    <w:p w14:paraId="6BAA83E2" w14:textId="77777777" w:rsidR="00B80EC0" w:rsidRDefault="00B80EC0" w:rsidP="00B80EC0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>№_________ от _______2023г</w:t>
      </w:r>
      <w:bookmarkEnd w:id="0"/>
      <w:r w:rsidRPr="00B1785C">
        <w:rPr>
          <w:b/>
        </w:rPr>
        <w:t xml:space="preserve">. </w:t>
      </w:r>
    </w:p>
    <w:p w14:paraId="07925D8E" w14:textId="77777777" w:rsidR="00B80EC0" w:rsidRDefault="00B80EC0" w:rsidP="00B80EC0">
      <w:pPr>
        <w:pStyle w:val="a5"/>
        <w:spacing w:line="276" w:lineRule="auto"/>
        <w:ind w:firstLine="6804"/>
        <w:rPr>
          <w:b/>
        </w:rPr>
      </w:pPr>
    </w:p>
    <w:p w14:paraId="60B6A95F" w14:textId="5A8C7954" w:rsidR="006454D1" w:rsidRDefault="006454D1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A1760DC" w14:textId="4063BEEE" w:rsidR="006454D1" w:rsidRDefault="00B80EC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АНКЕТА</w:t>
      </w:r>
    </w:p>
    <w:p w14:paraId="4DA0989C" w14:textId="44CD329C" w:rsidR="00B80EC0" w:rsidRDefault="00B80EC0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участника регионального этапа Конкурса</w:t>
      </w:r>
    </w:p>
    <w:p w14:paraId="7F45BD40" w14:textId="1BB90EB1" w:rsidR="00E144FB" w:rsidRDefault="00E144FB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575564C" w14:textId="217C6BB7" w:rsidR="006C4352" w:rsidRDefault="006C4352" w:rsidP="00E917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8616"/>
      </w:tblGrid>
      <w:tr w:rsidR="009B4B21" w14:paraId="0A1C30DE" w14:textId="77777777" w:rsidTr="005E6FB0">
        <w:tc>
          <w:tcPr>
            <w:tcW w:w="1856" w:type="dxa"/>
          </w:tcPr>
          <w:p w14:paraId="637473C1" w14:textId="2E18D4AA" w:rsidR="009B4B21" w:rsidRPr="00854767" w:rsidRDefault="009B4B21" w:rsidP="005E6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132199228"/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Ф.И.О. </w:t>
            </w:r>
            <w:r w:rsidRPr="00854767">
              <w:rPr>
                <w:rFonts w:ascii="Times New Roman" w:hAnsi="Times New Roman"/>
                <w:i/>
                <w:iCs/>
                <w:sz w:val="20"/>
                <w:szCs w:val="20"/>
              </w:rPr>
              <w:t>(полностью)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058994C0" w14:textId="35909496" w:rsidR="009B4B21" w:rsidRPr="00854767" w:rsidRDefault="009B4B21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B21" w14:paraId="272E0C47" w14:textId="77777777" w:rsidTr="005E6FB0">
        <w:tc>
          <w:tcPr>
            <w:tcW w:w="1856" w:type="dxa"/>
          </w:tcPr>
          <w:p w14:paraId="768B6114" w14:textId="4CD7A6FF" w:rsidR="009B4B21" w:rsidRPr="00854767" w:rsidRDefault="009B4B21" w:rsidP="005E6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</w:tcPr>
          <w:p w14:paraId="5C183174" w14:textId="765081E4" w:rsidR="009B4B21" w:rsidRPr="00854767" w:rsidRDefault="009B4B21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1"/>
      <w:tr w:rsidR="009B4B21" w14:paraId="4D16496C" w14:textId="77777777" w:rsidTr="005E6FB0">
        <w:tc>
          <w:tcPr>
            <w:tcW w:w="1856" w:type="dxa"/>
          </w:tcPr>
          <w:p w14:paraId="6E43ACD4" w14:textId="77777777" w:rsidR="009B4B21" w:rsidRPr="00854767" w:rsidRDefault="009B4B21" w:rsidP="005E6F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  <w:p w14:paraId="2C99D12B" w14:textId="354A20B3" w:rsidR="009B4B21" w:rsidRPr="00854767" w:rsidRDefault="009B4B21" w:rsidP="005E6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sz w:val="20"/>
                <w:szCs w:val="20"/>
              </w:rPr>
              <w:t>(среднее, высшее)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</w:tcPr>
          <w:p w14:paraId="23FA1C24" w14:textId="1C0D5E9C" w:rsidR="009B4B21" w:rsidRPr="00854767" w:rsidRDefault="009B4B21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B21" w14:paraId="3C95DFB4" w14:textId="77777777" w:rsidTr="005E6FB0">
        <w:tc>
          <w:tcPr>
            <w:tcW w:w="1856" w:type="dxa"/>
          </w:tcPr>
          <w:p w14:paraId="35E7D2E3" w14:textId="77777777" w:rsidR="009B4B21" w:rsidRPr="00854767" w:rsidRDefault="009B4B21" w:rsidP="005E6F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Место учебы,</w:t>
            </w:r>
          </w:p>
          <w:p w14:paraId="6B0BA4D9" w14:textId="14D0E4A7" w:rsidR="009B4B21" w:rsidRPr="00854767" w:rsidRDefault="009B4B21" w:rsidP="005E6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год выпуска </w:t>
            </w:r>
            <w:r w:rsidRPr="0085476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</w:tcPr>
          <w:p w14:paraId="38C01943" w14:textId="47F337D3" w:rsidR="009B4B21" w:rsidRPr="00854767" w:rsidRDefault="009B4B21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B21" w14:paraId="5756848F" w14:textId="77777777" w:rsidTr="005E6FB0">
        <w:tc>
          <w:tcPr>
            <w:tcW w:w="1856" w:type="dxa"/>
          </w:tcPr>
          <w:p w14:paraId="00D641A6" w14:textId="77777777" w:rsidR="009B4B21" w:rsidRPr="00854767" w:rsidRDefault="009B4B21" w:rsidP="005E6FB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Специальность</w:t>
            </w:r>
          </w:p>
          <w:p w14:paraId="5CB3D75A" w14:textId="61D06F35" w:rsidR="009B4B21" w:rsidRPr="00854767" w:rsidRDefault="009B4B21" w:rsidP="005E6F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i/>
                <w:iCs/>
                <w:sz w:val="20"/>
                <w:szCs w:val="20"/>
              </w:rPr>
              <w:t>(квалификация)</w:t>
            </w:r>
          </w:p>
        </w:tc>
        <w:tc>
          <w:tcPr>
            <w:tcW w:w="8616" w:type="dxa"/>
            <w:tcBorders>
              <w:top w:val="single" w:sz="4" w:space="0" w:color="auto"/>
              <w:bottom w:val="single" w:sz="4" w:space="0" w:color="auto"/>
            </w:tcBorders>
          </w:tcPr>
          <w:p w14:paraId="7A59852A" w14:textId="58B1797C" w:rsidR="009B4B21" w:rsidRPr="00854767" w:rsidRDefault="009B4B21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4B21" w14:paraId="1644893A" w14:textId="77777777" w:rsidTr="00854767">
        <w:tc>
          <w:tcPr>
            <w:tcW w:w="1856" w:type="dxa"/>
          </w:tcPr>
          <w:p w14:paraId="2D2835CC" w14:textId="5F082CAF" w:rsidR="009B4B21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8616" w:type="dxa"/>
            <w:tcBorders>
              <w:top w:val="single" w:sz="4" w:space="0" w:color="auto"/>
            </w:tcBorders>
          </w:tcPr>
          <w:p w14:paraId="7AA49066" w14:textId="08182A64" w:rsidR="009B4B21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i/>
                <w:iCs/>
                <w:sz w:val="20"/>
                <w:szCs w:val="20"/>
              </w:rPr>
              <w:t>(полное наименование образовательной организации)</w:t>
            </w:r>
          </w:p>
        </w:tc>
      </w:tr>
      <w:tr w:rsidR="009B4B21" w14:paraId="73212863" w14:textId="77777777" w:rsidTr="00854767">
        <w:tc>
          <w:tcPr>
            <w:tcW w:w="1856" w:type="dxa"/>
          </w:tcPr>
          <w:p w14:paraId="5E512666" w14:textId="77777777" w:rsidR="009B4B21" w:rsidRPr="00854767" w:rsidRDefault="009B4B21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6A3AF6F6" w14:textId="126F580F" w:rsidR="009B4B21" w:rsidRPr="00854767" w:rsidRDefault="009B4B21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767" w14:paraId="7021B9CA" w14:textId="77777777" w:rsidTr="00854767">
        <w:tc>
          <w:tcPr>
            <w:tcW w:w="1856" w:type="dxa"/>
          </w:tcPr>
          <w:p w14:paraId="6D889E3C" w14:textId="3B54872B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 образовательной организации 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6966D05A" w14:textId="77777777" w:rsidR="00854767" w:rsidRPr="00854767" w:rsidRDefault="00854767" w:rsidP="008547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(индекс, субъект РФ, населенный пункт, </w:t>
            </w:r>
          </w:p>
          <w:p w14:paraId="2D2B45CE" w14:textId="28540BC7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i/>
                <w:iCs/>
                <w:sz w:val="20"/>
                <w:szCs w:val="20"/>
              </w:rPr>
              <w:t>улица, дом, корпус)</w:t>
            </w:r>
          </w:p>
        </w:tc>
      </w:tr>
      <w:tr w:rsidR="00854767" w14:paraId="23D0903A" w14:textId="77777777" w:rsidTr="00854767">
        <w:tc>
          <w:tcPr>
            <w:tcW w:w="1856" w:type="dxa"/>
          </w:tcPr>
          <w:p w14:paraId="1F592418" w14:textId="77777777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39CA5FF8" w14:textId="77777777" w:rsidR="00854767" w:rsidRPr="00854767" w:rsidRDefault="00854767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767" w14:paraId="6F6E254F" w14:textId="77777777" w:rsidTr="00854767">
        <w:tc>
          <w:tcPr>
            <w:tcW w:w="1856" w:type="dxa"/>
          </w:tcPr>
          <w:p w14:paraId="181B3C9A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 образовательной организации </w:t>
            </w:r>
          </w:p>
          <w:p w14:paraId="2B006178" w14:textId="77777777" w:rsidR="00854767" w:rsidRPr="00854767" w:rsidRDefault="00854767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auto"/>
            </w:tcBorders>
          </w:tcPr>
          <w:p w14:paraId="48A7FBA8" w14:textId="19F7468E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854767">
              <w:rPr>
                <w:rFonts w:ascii="Times New Roman" w:hAnsi="Times New Roman"/>
                <w:sz w:val="20"/>
                <w:szCs w:val="20"/>
              </w:rPr>
              <w:t xml:space="preserve"> ________________________________ телефон ______________________________</w:t>
            </w:r>
          </w:p>
        </w:tc>
      </w:tr>
      <w:tr w:rsidR="00854767" w14:paraId="5538B5D6" w14:textId="77777777" w:rsidTr="00854767">
        <w:tc>
          <w:tcPr>
            <w:tcW w:w="1856" w:type="dxa"/>
          </w:tcPr>
          <w:p w14:paraId="080AD5A6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Преподаваемые дисциплины </w:t>
            </w:r>
          </w:p>
          <w:p w14:paraId="749555A8" w14:textId="2B6ABB7B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38A723F8" w14:textId="77777777" w:rsidR="00854767" w:rsidRPr="00854767" w:rsidRDefault="00854767" w:rsidP="00854767">
            <w:pPr>
              <w:rPr>
                <w:rFonts w:ascii="Times New Roman" w:hAnsi="Times New Roman"/>
                <w:sz w:val="20"/>
                <w:szCs w:val="20"/>
              </w:rPr>
            </w:pPr>
            <w:r w:rsidRPr="00854767">
              <w:rPr>
                <w:rFonts w:ascii="Times New Roman" w:hAnsi="Times New Roman"/>
                <w:sz w:val="20"/>
                <w:szCs w:val="20"/>
              </w:rPr>
              <w:t>(по предметам «Специальность»,</w:t>
            </w:r>
          </w:p>
          <w:p w14:paraId="200404CB" w14:textId="6EE68905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sz w:val="20"/>
                <w:szCs w:val="20"/>
              </w:rPr>
              <w:t xml:space="preserve">«Ансамбль» - с указанием муз. Инструмента)   </w:t>
            </w:r>
          </w:p>
        </w:tc>
      </w:tr>
      <w:tr w:rsidR="00854767" w14:paraId="10DD2FF6" w14:textId="77777777" w:rsidTr="00854767">
        <w:tc>
          <w:tcPr>
            <w:tcW w:w="1856" w:type="dxa"/>
          </w:tcPr>
          <w:p w14:paraId="4ED4C565" w14:textId="4EDAA92E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Стаж работы</w:t>
            </w:r>
            <w:r w:rsidRPr="008547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4767">
              <w:rPr>
                <w:rFonts w:ascii="Times New Roman" w:hAnsi="Times New Roman"/>
                <w:i/>
                <w:iCs/>
                <w:sz w:val="20"/>
                <w:szCs w:val="20"/>
              </w:rPr>
              <w:t>(лет)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53A58B48" w14:textId="77777777" w:rsidR="00854767" w:rsidRPr="00854767" w:rsidRDefault="00854767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767" w14:paraId="0F3DEE68" w14:textId="77777777" w:rsidTr="00854767">
        <w:tc>
          <w:tcPr>
            <w:tcW w:w="1856" w:type="dxa"/>
          </w:tcPr>
          <w:p w14:paraId="06CFA8BD" w14:textId="00028752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Имеющиеся звания, награды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6789097D" w14:textId="77777777" w:rsidR="00854767" w:rsidRPr="00854767" w:rsidRDefault="00854767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767" w14:paraId="5C617617" w14:textId="77777777" w:rsidTr="00854767">
        <w:tc>
          <w:tcPr>
            <w:tcW w:w="1856" w:type="dxa"/>
          </w:tcPr>
          <w:p w14:paraId="628289CC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44ED3D9C" w14:textId="77777777" w:rsidR="00854767" w:rsidRPr="00854767" w:rsidRDefault="00854767" w:rsidP="005E6F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767" w14:paraId="1A659552" w14:textId="77777777" w:rsidTr="00854767">
        <w:tc>
          <w:tcPr>
            <w:tcW w:w="1856" w:type="dxa"/>
          </w:tcPr>
          <w:p w14:paraId="76EB78D1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Домашний адрес участника </w:t>
            </w:r>
          </w:p>
          <w:p w14:paraId="5C6B1315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5C64B159" w14:textId="47EE6D18" w:rsidR="00854767" w:rsidRPr="00854767" w:rsidRDefault="00854767" w:rsidP="00854767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(индекс, субъект РФ, населенный пункт, </w:t>
            </w:r>
          </w:p>
          <w:p w14:paraId="12C7E9EB" w14:textId="01CDA721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i/>
                <w:iCs/>
                <w:sz w:val="20"/>
                <w:szCs w:val="20"/>
              </w:rPr>
              <w:t>улица, дом, корпус, квартира)</w:t>
            </w:r>
          </w:p>
        </w:tc>
      </w:tr>
      <w:tr w:rsidR="00854767" w14:paraId="1BDFBDF9" w14:textId="77777777" w:rsidTr="00854767">
        <w:tc>
          <w:tcPr>
            <w:tcW w:w="1856" w:type="dxa"/>
          </w:tcPr>
          <w:p w14:paraId="087E08E2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Контакты участника </w:t>
            </w:r>
          </w:p>
          <w:p w14:paraId="4F34BE3D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top w:val="single" w:sz="4" w:space="0" w:color="auto"/>
            </w:tcBorders>
          </w:tcPr>
          <w:p w14:paraId="35731B01" w14:textId="75DC0796" w:rsidR="00854767" w:rsidRPr="00854767" w:rsidRDefault="00854767" w:rsidP="0085476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4767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854767">
              <w:rPr>
                <w:rFonts w:ascii="Times New Roman" w:hAnsi="Times New Roman"/>
                <w:sz w:val="20"/>
                <w:szCs w:val="20"/>
              </w:rPr>
              <w:t xml:space="preserve"> ________________________________ телефон 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854767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</w:tc>
      </w:tr>
      <w:tr w:rsidR="00854767" w14:paraId="69DCFE4A" w14:textId="77777777" w:rsidTr="00854767">
        <w:tc>
          <w:tcPr>
            <w:tcW w:w="1856" w:type="dxa"/>
          </w:tcPr>
          <w:p w14:paraId="69D8EAAA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Ссылка на видеозапись</w:t>
            </w:r>
          </w:p>
          <w:p w14:paraId="42CD5F8B" w14:textId="41AF5CDD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/>
                <w:bCs/>
                <w:sz w:val="20"/>
                <w:szCs w:val="20"/>
              </w:rPr>
              <w:t>открытого урока</w:t>
            </w: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5BD7336F" w14:textId="77777777" w:rsidR="00854767" w:rsidRPr="00854767" w:rsidRDefault="00854767" w:rsidP="00854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767" w14:paraId="71B41A14" w14:textId="77777777" w:rsidTr="00854767">
        <w:tc>
          <w:tcPr>
            <w:tcW w:w="1856" w:type="dxa"/>
          </w:tcPr>
          <w:p w14:paraId="14B93773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2090E529" w14:textId="77777777" w:rsidR="00854767" w:rsidRPr="00854767" w:rsidRDefault="00854767" w:rsidP="00854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767" w14:paraId="594E7530" w14:textId="77777777" w:rsidTr="00854767">
        <w:tc>
          <w:tcPr>
            <w:tcW w:w="1856" w:type="dxa"/>
          </w:tcPr>
          <w:p w14:paraId="385A2770" w14:textId="77777777" w:rsidR="00854767" w:rsidRDefault="00854767" w:rsidP="00854767">
            <w:pPr>
              <w:rPr>
                <w:rFonts w:ascii="Times New Roman" w:hAnsi="Times New Roman"/>
                <w:b/>
                <w:bCs/>
              </w:rPr>
            </w:pPr>
            <w:r w:rsidRPr="009B4B21">
              <w:rPr>
                <w:rFonts w:ascii="Times New Roman" w:hAnsi="Times New Roman"/>
                <w:b/>
                <w:bCs/>
              </w:rPr>
              <w:t xml:space="preserve">Мой лучший ученик: </w:t>
            </w:r>
          </w:p>
          <w:p w14:paraId="495A2138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4E5C9C26" w14:textId="2912D081" w:rsidR="00854767" w:rsidRPr="00854767" w:rsidRDefault="00854767" w:rsidP="0085476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Фамилия, имя ученика /группы (класса)/</w:t>
            </w:r>
            <w:r w:rsidR="008D7E9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85476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название учебного коллектива</w:t>
            </w:r>
          </w:p>
          <w:p w14:paraId="21B935B7" w14:textId="7704B03D" w:rsidR="00854767" w:rsidRPr="00854767" w:rsidRDefault="00854767" w:rsidP="00854767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5476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Наименование предпрофессиональной программы, осваиваемой ученико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</w:t>
            </w:r>
            <w:r w:rsidRPr="0085476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группой/коллективом, год(ы) обучения (класс(ы))</w:t>
            </w:r>
            <w:r w:rsidRPr="00854767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54767" w14:paraId="11803490" w14:textId="77777777" w:rsidTr="00854767">
        <w:tc>
          <w:tcPr>
            <w:tcW w:w="1856" w:type="dxa"/>
          </w:tcPr>
          <w:p w14:paraId="30E01F22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21172F59" w14:textId="77777777" w:rsidR="00854767" w:rsidRPr="00854767" w:rsidRDefault="00854767" w:rsidP="00854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3CCF" w14:paraId="24D1AD41" w14:textId="77777777" w:rsidTr="00854767">
        <w:tc>
          <w:tcPr>
            <w:tcW w:w="1856" w:type="dxa"/>
          </w:tcPr>
          <w:p w14:paraId="032DB5B4" w14:textId="77777777" w:rsidR="00DB3CCF" w:rsidRPr="00854767" w:rsidRDefault="00DB3CCF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0BA06F12" w14:textId="77777777" w:rsidR="00DB3CCF" w:rsidRPr="00854767" w:rsidRDefault="00DB3CCF" w:rsidP="00854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7E98" w14:paraId="17EE04B9" w14:textId="77777777" w:rsidTr="00854767">
        <w:tc>
          <w:tcPr>
            <w:tcW w:w="1856" w:type="dxa"/>
          </w:tcPr>
          <w:p w14:paraId="021FE1D1" w14:textId="77777777" w:rsidR="008D7E98" w:rsidRPr="00854767" w:rsidRDefault="008D7E98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1C26CF5E" w14:textId="77777777" w:rsidR="008D7E98" w:rsidRPr="00854767" w:rsidRDefault="008D7E98" w:rsidP="008547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4767" w14:paraId="41D79D3A" w14:textId="77777777" w:rsidTr="00854767">
        <w:tc>
          <w:tcPr>
            <w:tcW w:w="1856" w:type="dxa"/>
          </w:tcPr>
          <w:p w14:paraId="127ED369" w14:textId="77777777" w:rsidR="00854767" w:rsidRPr="00854767" w:rsidRDefault="00854767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26811A38" w14:textId="7C397FEF" w:rsidR="00854767" w:rsidRPr="004177B3" w:rsidRDefault="00854767" w:rsidP="004177B3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177B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Ссылка на видеозапись творческой работы ученика / группы/учебного коллектива</w:t>
            </w:r>
          </w:p>
        </w:tc>
      </w:tr>
      <w:tr w:rsidR="00DB3CCF" w14:paraId="3CF81E6F" w14:textId="77777777" w:rsidTr="00854767">
        <w:tc>
          <w:tcPr>
            <w:tcW w:w="1856" w:type="dxa"/>
          </w:tcPr>
          <w:p w14:paraId="774E8A38" w14:textId="77777777" w:rsidR="00DB3CCF" w:rsidRPr="00854767" w:rsidRDefault="00DB3CCF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1B198460" w14:textId="77777777" w:rsidR="00DB3CCF" w:rsidRPr="004177B3" w:rsidRDefault="00DB3CCF" w:rsidP="004177B3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DB3CCF" w14:paraId="37DBDABF" w14:textId="77777777" w:rsidTr="00854767">
        <w:tc>
          <w:tcPr>
            <w:tcW w:w="1856" w:type="dxa"/>
          </w:tcPr>
          <w:p w14:paraId="3FF85406" w14:textId="77777777" w:rsidR="00DB3CCF" w:rsidRPr="00854767" w:rsidRDefault="00DB3CCF" w:rsidP="0085476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6" w:type="dxa"/>
            <w:tcBorders>
              <w:bottom w:val="single" w:sz="4" w:space="0" w:color="auto"/>
            </w:tcBorders>
          </w:tcPr>
          <w:p w14:paraId="34BC537E" w14:textId="77777777" w:rsidR="00DB3CCF" w:rsidRPr="004177B3" w:rsidRDefault="00DB3CCF" w:rsidP="004177B3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14:paraId="3D3D179C" w14:textId="5B16B899" w:rsidR="006C4352" w:rsidRDefault="006C4352" w:rsidP="00BD5CEF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5B4DAC7" w14:textId="77777777" w:rsidR="00BD5CEF" w:rsidRDefault="00BD5CEF" w:rsidP="00BD5CEF">
      <w:pPr>
        <w:spacing w:after="0" w:line="240" w:lineRule="auto"/>
        <w:jc w:val="both"/>
        <w:rPr>
          <w:rFonts w:ascii="Times New Roman" w:hAnsi="Times New Roman"/>
          <w:bCs/>
        </w:rPr>
      </w:pPr>
      <w:r w:rsidRPr="00BD5CEF">
        <w:rPr>
          <w:rFonts w:ascii="Times New Roman" w:hAnsi="Times New Roman"/>
          <w:bCs/>
        </w:rPr>
        <w:t>Я, ____________________________________________</w:t>
      </w:r>
      <w:r>
        <w:rPr>
          <w:rFonts w:ascii="Times New Roman" w:hAnsi="Times New Roman"/>
          <w:bCs/>
        </w:rPr>
        <w:t xml:space="preserve"> </w:t>
      </w:r>
      <w:r w:rsidRPr="00BD5CEF">
        <w:rPr>
          <w:rFonts w:ascii="Times New Roman" w:hAnsi="Times New Roman"/>
          <w:bCs/>
        </w:rPr>
        <w:t>(Ф.И.О. участника), подтверждаю, что ознакомился и согласен со всеми условиями и прав</w:t>
      </w:r>
      <w:r>
        <w:rPr>
          <w:rFonts w:ascii="Times New Roman" w:hAnsi="Times New Roman"/>
          <w:bCs/>
        </w:rPr>
        <w:t>и</w:t>
      </w:r>
      <w:r w:rsidRPr="00BD5CEF">
        <w:rPr>
          <w:rFonts w:ascii="Times New Roman" w:hAnsi="Times New Roman"/>
          <w:bCs/>
        </w:rPr>
        <w:t>лами про</w:t>
      </w:r>
      <w:r>
        <w:rPr>
          <w:rFonts w:ascii="Times New Roman" w:hAnsi="Times New Roman"/>
          <w:bCs/>
        </w:rPr>
        <w:t>в</w:t>
      </w:r>
      <w:r w:rsidRPr="00BD5CEF">
        <w:rPr>
          <w:rFonts w:ascii="Times New Roman" w:hAnsi="Times New Roman"/>
          <w:bCs/>
        </w:rPr>
        <w:t>едения Конкурса.</w:t>
      </w:r>
    </w:p>
    <w:p w14:paraId="11347C42" w14:textId="77777777" w:rsidR="00BD5CEF" w:rsidRDefault="00BD5CEF" w:rsidP="00BD5CE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1B4A591" w14:textId="3B8E7655" w:rsidR="00BD5CEF" w:rsidRPr="00BD5CEF" w:rsidRDefault="00BD5CEF" w:rsidP="00BD5CEF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соответствии с пунктом 4 статьи 9 Федерального закона от 27.07.2208 №152-ФЗ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</w:t>
      </w:r>
      <w:r w:rsidRPr="00BD5CEF">
        <w:rPr>
          <w:rFonts w:ascii="Times New Roman" w:hAnsi="Times New Roman"/>
          <w:bCs/>
        </w:rPr>
        <w:t xml:space="preserve"> </w:t>
      </w:r>
    </w:p>
    <w:p w14:paraId="22FDB77E" w14:textId="7A752719" w:rsidR="00BD5CEF" w:rsidRPr="00BD5CEF" w:rsidRDefault="00BD5CEF" w:rsidP="00BD5CE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B69F179" w14:textId="77777777" w:rsidR="00BD5CEF" w:rsidRDefault="00BD5CEF" w:rsidP="00BD5CEF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15C0158" w14:textId="585A677F" w:rsidR="009B4B21" w:rsidRDefault="009B4B21" w:rsidP="009B4B21">
      <w:pPr>
        <w:spacing w:after="0"/>
        <w:rPr>
          <w:rFonts w:ascii="Times New Roman" w:hAnsi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5616"/>
      </w:tblGrid>
      <w:tr w:rsidR="008D7E98" w:rsidRPr="007B37B8" w14:paraId="0242B3F1" w14:textId="77777777" w:rsidTr="008D7E98">
        <w:tc>
          <w:tcPr>
            <w:tcW w:w="5236" w:type="dxa"/>
          </w:tcPr>
          <w:p w14:paraId="63328B7A" w14:textId="77777777" w:rsidR="008D7E98" w:rsidRPr="007B37B8" w:rsidRDefault="008D7E98" w:rsidP="009B4B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6" w:type="dxa"/>
          </w:tcPr>
          <w:p w14:paraId="251DC607" w14:textId="635E6BF3" w:rsidR="008D7E98" w:rsidRPr="007B37B8" w:rsidRDefault="008D7E98" w:rsidP="009B4B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7E98" w:rsidRPr="007B37B8" w14:paraId="281A60B9" w14:textId="77777777" w:rsidTr="008D7E98">
        <w:tc>
          <w:tcPr>
            <w:tcW w:w="5236" w:type="dxa"/>
          </w:tcPr>
          <w:p w14:paraId="3A70BDF2" w14:textId="01526BBE" w:rsidR="008D7E98" w:rsidRPr="007B37B8" w:rsidRDefault="008D7E98" w:rsidP="008D7E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51FC1B88" w14:textId="77777777" w:rsidR="008D7E98" w:rsidRPr="007B37B8" w:rsidRDefault="008D7E98" w:rsidP="008D7E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3FDDD45" w14:textId="77777777" w:rsidR="008D7E98" w:rsidRPr="007B37B8" w:rsidRDefault="008D7E98" w:rsidP="009B4B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6" w:type="dxa"/>
          </w:tcPr>
          <w:p w14:paraId="4D1E8D2A" w14:textId="62DBC2EE" w:rsidR="008D7E98" w:rsidRPr="007B37B8" w:rsidRDefault="008D7E98" w:rsidP="009B4B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_____________________________________________ </w:t>
            </w:r>
          </w:p>
        </w:tc>
      </w:tr>
      <w:tr w:rsidR="008D7E98" w:rsidRPr="007B37B8" w14:paraId="663E912F" w14:textId="77777777" w:rsidTr="008D7E98">
        <w:tc>
          <w:tcPr>
            <w:tcW w:w="5236" w:type="dxa"/>
          </w:tcPr>
          <w:p w14:paraId="1274FB8D" w14:textId="77777777" w:rsidR="008D7E98" w:rsidRPr="007B37B8" w:rsidRDefault="008D7E98" w:rsidP="008D7E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7B8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участника</w:t>
            </w:r>
          </w:p>
          <w:p w14:paraId="0C93A471" w14:textId="77777777" w:rsidR="008D7E98" w:rsidRPr="007B37B8" w:rsidRDefault="008D7E98" w:rsidP="009B4B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FD523B" w14:textId="4FB9237F" w:rsidR="008D7E98" w:rsidRPr="007B37B8" w:rsidRDefault="008D7E98" w:rsidP="009B4B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36" w:type="dxa"/>
          </w:tcPr>
          <w:p w14:paraId="0F485DAE" w14:textId="471EF25B" w:rsidR="008D7E98" w:rsidRPr="007B37B8" w:rsidRDefault="008D7E98" w:rsidP="009B4B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_____________________________________________ </w:t>
            </w:r>
          </w:p>
        </w:tc>
      </w:tr>
    </w:tbl>
    <w:p w14:paraId="1F415811" w14:textId="28DC515B" w:rsidR="008D7E98" w:rsidRPr="007B37B8" w:rsidRDefault="008D7E98" w:rsidP="009B4B2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729C6FC" w14:textId="77777777" w:rsidR="008D7E98" w:rsidRDefault="008D7E98" w:rsidP="009B4B21">
      <w:pPr>
        <w:spacing w:after="0"/>
        <w:rPr>
          <w:rFonts w:ascii="Times New Roman" w:hAnsi="Times New Roman"/>
          <w:b/>
          <w:bCs/>
        </w:rPr>
      </w:pPr>
    </w:p>
    <w:p w14:paraId="1BEE32A5" w14:textId="1C19976B" w:rsidR="008D7E98" w:rsidRDefault="008D7E98" w:rsidP="009B4B21">
      <w:pPr>
        <w:spacing w:after="0"/>
        <w:rPr>
          <w:rFonts w:ascii="Times New Roman" w:hAnsi="Times New Roman"/>
          <w:b/>
          <w:bCs/>
        </w:rPr>
      </w:pPr>
    </w:p>
    <w:p w14:paraId="1920B124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110F170C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4AB437AB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6CD9C06A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352C916C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16707172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5104A1E5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25C0E229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6AA48643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075A1DBA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6FECFCD6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06621C98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1375AE56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3AFAFBDC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27E5427F" w14:textId="68CE4B4F" w:rsidR="008D7E98" w:rsidRDefault="008D7E98" w:rsidP="00B026CA">
      <w:pPr>
        <w:jc w:val="right"/>
        <w:rPr>
          <w:rFonts w:ascii="Times New Roman" w:hAnsi="Times New Roman"/>
        </w:rPr>
      </w:pPr>
    </w:p>
    <w:p w14:paraId="4D2C0E2F" w14:textId="77777777" w:rsidR="00511734" w:rsidRDefault="00511734" w:rsidP="00B026CA">
      <w:pPr>
        <w:jc w:val="right"/>
        <w:rPr>
          <w:rFonts w:ascii="Times New Roman" w:hAnsi="Times New Roman"/>
        </w:rPr>
      </w:pPr>
    </w:p>
    <w:p w14:paraId="6D766388" w14:textId="4688463D" w:rsidR="008D7E98" w:rsidRPr="00B1785C" w:rsidRDefault="008D7E98" w:rsidP="008D7E98">
      <w:pPr>
        <w:pStyle w:val="a5"/>
        <w:spacing w:line="276" w:lineRule="auto"/>
        <w:ind w:right="1325" w:firstLine="6804"/>
        <w:rPr>
          <w:b/>
        </w:rPr>
      </w:pPr>
      <w:r w:rsidRPr="00B1785C">
        <w:rPr>
          <w:b/>
        </w:rPr>
        <w:lastRenderedPageBreak/>
        <w:t>Приложение №</w:t>
      </w:r>
      <w:r>
        <w:rPr>
          <w:b/>
        </w:rPr>
        <w:t xml:space="preserve"> 5</w:t>
      </w:r>
      <w:r w:rsidRPr="00B1785C">
        <w:rPr>
          <w:b/>
        </w:rPr>
        <w:t xml:space="preserve">  </w:t>
      </w:r>
    </w:p>
    <w:p w14:paraId="71D55768" w14:textId="77777777" w:rsidR="008D7E98" w:rsidRPr="00B1785C" w:rsidRDefault="008D7E98" w:rsidP="008D7E98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>к приказу Министра культуры</w:t>
      </w:r>
    </w:p>
    <w:p w14:paraId="20872C7D" w14:textId="77777777" w:rsidR="008D7E98" w:rsidRPr="00B1785C" w:rsidRDefault="008D7E98" w:rsidP="008D7E98">
      <w:pPr>
        <w:pStyle w:val="a5"/>
        <w:spacing w:line="276" w:lineRule="auto"/>
        <w:ind w:right="617" w:firstLine="6804"/>
        <w:rPr>
          <w:b/>
        </w:rPr>
      </w:pPr>
      <w:r>
        <w:rPr>
          <w:b/>
        </w:rPr>
        <w:t xml:space="preserve">Республики </w:t>
      </w:r>
      <w:r w:rsidRPr="00B1785C">
        <w:rPr>
          <w:b/>
        </w:rPr>
        <w:t xml:space="preserve">Ингушетия </w:t>
      </w:r>
    </w:p>
    <w:p w14:paraId="7CC28D0D" w14:textId="77777777" w:rsidR="008D7E98" w:rsidRDefault="008D7E98" w:rsidP="008D7E98">
      <w:pPr>
        <w:pStyle w:val="a5"/>
        <w:spacing w:line="276" w:lineRule="auto"/>
        <w:ind w:firstLine="6804"/>
        <w:rPr>
          <w:b/>
        </w:rPr>
      </w:pPr>
      <w:r w:rsidRPr="00B1785C">
        <w:rPr>
          <w:b/>
        </w:rPr>
        <w:t xml:space="preserve">№_________ от _______2023г. </w:t>
      </w:r>
    </w:p>
    <w:p w14:paraId="4EAA1D2A" w14:textId="77777777" w:rsidR="008D7E98" w:rsidRDefault="008D7E98" w:rsidP="008D7E98">
      <w:pPr>
        <w:pStyle w:val="a5"/>
        <w:spacing w:line="276" w:lineRule="auto"/>
        <w:ind w:firstLine="6804"/>
        <w:rPr>
          <w:b/>
        </w:rPr>
      </w:pPr>
    </w:p>
    <w:p w14:paraId="16CF36D0" w14:textId="77777777" w:rsidR="008D7E98" w:rsidRDefault="008D7E98" w:rsidP="00B026CA">
      <w:pPr>
        <w:jc w:val="right"/>
        <w:rPr>
          <w:rFonts w:ascii="Times New Roman" w:hAnsi="Times New Roman"/>
        </w:rPr>
      </w:pPr>
    </w:p>
    <w:p w14:paraId="2C00AAC9" w14:textId="5D0C4212" w:rsidR="008D7E98" w:rsidRPr="008D7E98" w:rsidRDefault="008D7E98" w:rsidP="008D7E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7E98">
        <w:rPr>
          <w:rFonts w:ascii="Times New Roman" w:hAnsi="Times New Roman"/>
          <w:b/>
          <w:bCs/>
          <w:sz w:val="28"/>
          <w:szCs w:val="28"/>
        </w:rPr>
        <w:t>СПРАВКА</w:t>
      </w:r>
    </w:p>
    <w:p w14:paraId="3A4F8D46" w14:textId="56F8DCD6" w:rsidR="008D7E98" w:rsidRDefault="008D7E98" w:rsidP="008D7E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7E98">
        <w:rPr>
          <w:rFonts w:ascii="Times New Roman" w:hAnsi="Times New Roman"/>
          <w:b/>
          <w:bCs/>
          <w:sz w:val="28"/>
          <w:szCs w:val="28"/>
        </w:rPr>
        <w:t xml:space="preserve">о педагогической, методической и творческой деятельности </w:t>
      </w:r>
    </w:p>
    <w:p w14:paraId="243CD6AF" w14:textId="2280B653" w:rsidR="00493894" w:rsidRDefault="00493894" w:rsidP="008D7E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DF618C" w14:textId="153CA008" w:rsidR="00493894" w:rsidRPr="007B37B8" w:rsidRDefault="00493894" w:rsidP="002540E3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B37B8">
        <w:rPr>
          <w:rFonts w:ascii="Times New Roman" w:hAnsi="Times New Roman"/>
          <w:b/>
          <w:bCs/>
          <w:sz w:val="24"/>
          <w:szCs w:val="24"/>
        </w:rPr>
        <w:t xml:space="preserve">Биография преподавателя </w:t>
      </w:r>
    </w:p>
    <w:p w14:paraId="51D404E2" w14:textId="77777777" w:rsidR="00493894" w:rsidRPr="007B37B8" w:rsidRDefault="00493894" w:rsidP="004938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A0DB2C" w14:textId="1F03266F" w:rsidR="00493894" w:rsidRPr="007B37B8" w:rsidRDefault="00493894" w:rsidP="004938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37B8">
        <w:rPr>
          <w:rFonts w:ascii="Times New Roman" w:hAnsi="Times New Roman"/>
          <w:sz w:val="24"/>
          <w:szCs w:val="24"/>
        </w:rPr>
        <w:tab/>
        <w:t>Биография в свободной форме (не более 1 листа), 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наличии).</w:t>
      </w:r>
    </w:p>
    <w:p w14:paraId="56E628F8" w14:textId="56BE9838" w:rsidR="00493894" w:rsidRPr="007B37B8" w:rsidRDefault="00493894" w:rsidP="004938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E28C49" w14:textId="05FBAA38" w:rsidR="00493894" w:rsidRPr="007B37B8" w:rsidRDefault="002540E3" w:rsidP="002540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37B8">
        <w:rPr>
          <w:rFonts w:ascii="Times New Roman" w:hAnsi="Times New Roman"/>
          <w:b/>
          <w:bCs/>
          <w:sz w:val="24"/>
          <w:szCs w:val="24"/>
        </w:rPr>
        <w:t xml:space="preserve">Учебно-методические разработки, программы, публикации </w:t>
      </w:r>
    </w:p>
    <w:p w14:paraId="22BDDE78" w14:textId="22788E56" w:rsidR="002540E3" w:rsidRDefault="002540E3" w:rsidP="002540E3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28"/>
        <w:gridCol w:w="5236"/>
      </w:tblGrid>
      <w:tr w:rsidR="002540E3" w14:paraId="4B7B4580" w14:textId="77777777" w:rsidTr="002540E3">
        <w:tc>
          <w:tcPr>
            <w:tcW w:w="5128" w:type="dxa"/>
          </w:tcPr>
          <w:p w14:paraId="6F60F5A9" w14:textId="77777777" w:rsidR="002540E3" w:rsidRPr="002540E3" w:rsidRDefault="002540E3" w:rsidP="00254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E3">
              <w:rPr>
                <w:rFonts w:ascii="Times New Roman" w:hAnsi="Times New Roman"/>
                <w:b/>
                <w:bCs/>
                <w:sz w:val="24"/>
                <w:szCs w:val="24"/>
              </w:rPr>
              <w:t>Тип разработки</w:t>
            </w:r>
          </w:p>
          <w:p w14:paraId="20115E3C" w14:textId="77777777" w:rsidR="002540E3" w:rsidRPr="002540E3" w:rsidRDefault="002540E3" w:rsidP="002540E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40E3">
              <w:rPr>
                <w:rFonts w:ascii="Times New Roman" w:hAnsi="Times New Roman"/>
                <w:i/>
                <w:iCs/>
                <w:sz w:val="24"/>
                <w:szCs w:val="24"/>
              </w:rPr>
              <w:t>(пособие, авторская программа,</w:t>
            </w:r>
          </w:p>
          <w:p w14:paraId="445CEAE3" w14:textId="612AD4B2" w:rsidR="002540E3" w:rsidRPr="002540E3" w:rsidRDefault="002540E3" w:rsidP="002540E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540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публикации и </w:t>
            </w:r>
            <w:r w:rsidR="007B37B8" w:rsidRPr="002540E3">
              <w:rPr>
                <w:rFonts w:ascii="Times New Roman" w:hAnsi="Times New Roman"/>
                <w:i/>
                <w:iCs/>
                <w:sz w:val="24"/>
                <w:szCs w:val="24"/>
              </w:rPr>
              <w:t>т.д.</w:t>
            </w:r>
            <w:r w:rsidR="007B37B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7B37B8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5236" w:type="dxa"/>
          </w:tcPr>
          <w:p w14:paraId="1D096684" w14:textId="77777777" w:rsidR="002540E3" w:rsidRPr="002540E3" w:rsidRDefault="002540E3" w:rsidP="002540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40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14:paraId="6DBB0B5E" w14:textId="77777777" w:rsidR="002540E3" w:rsidRDefault="002540E3" w:rsidP="002540E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40E3">
              <w:rPr>
                <w:rFonts w:ascii="Times New Roman" w:hAnsi="Times New Roman"/>
                <w:i/>
                <w:iCs/>
                <w:sz w:val="24"/>
                <w:szCs w:val="24"/>
              </w:rPr>
              <w:t>с указанием соавторов, места публикации</w:t>
            </w:r>
          </w:p>
          <w:p w14:paraId="3BABDE48" w14:textId="4F4A3AB5" w:rsidR="002540E3" w:rsidRPr="002540E3" w:rsidRDefault="002540E3" w:rsidP="002540E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540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(при наличии), года</w:t>
            </w:r>
          </w:p>
        </w:tc>
      </w:tr>
      <w:tr w:rsidR="002540E3" w14:paraId="4CAF196A" w14:textId="77777777" w:rsidTr="002540E3">
        <w:tc>
          <w:tcPr>
            <w:tcW w:w="5128" w:type="dxa"/>
          </w:tcPr>
          <w:p w14:paraId="53261511" w14:textId="77777777" w:rsidR="002540E3" w:rsidRDefault="002540E3" w:rsidP="002540E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236" w:type="dxa"/>
          </w:tcPr>
          <w:p w14:paraId="770317A5" w14:textId="77777777" w:rsidR="002540E3" w:rsidRDefault="002540E3" w:rsidP="002540E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B37B8" w14:paraId="526B69E0" w14:textId="77777777" w:rsidTr="002540E3">
        <w:tc>
          <w:tcPr>
            <w:tcW w:w="5128" w:type="dxa"/>
          </w:tcPr>
          <w:p w14:paraId="014367C4" w14:textId="77777777" w:rsidR="007B37B8" w:rsidRDefault="007B37B8" w:rsidP="002540E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236" w:type="dxa"/>
          </w:tcPr>
          <w:p w14:paraId="11F08001" w14:textId="77777777" w:rsidR="007B37B8" w:rsidRDefault="007B37B8" w:rsidP="002540E3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05F9332A" w14:textId="54F22EC2" w:rsidR="002540E3" w:rsidRDefault="002540E3" w:rsidP="002540E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540E3">
        <w:rPr>
          <w:rFonts w:ascii="Times New Roman" w:hAnsi="Times New Roman"/>
          <w:b/>
          <w:bCs/>
          <w:sz w:val="16"/>
          <w:szCs w:val="16"/>
        </w:rPr>
        <w:t xml:space="preserve">* </w:t>
      </w:r>
      <w:r w:rsidRPr="002540E3">
        <w:rPr>
          <w:rFonts w:ascii="Times New Roman" w:hAnsi="Times New Roman"/>
          <w:sz w:val="16"/>
          <w:szCs w:val="16"/>
        </w:rPr>
        <w:t>Возможно</w:t>
      </w:r>
      <w:r>
        <w:rPr>
          <w:rFonts w:ascii="Times New Roman" w:hAnsi="Times New Roman"/>
          <w:sz w:val="16"/>
          <w:szCs w:val="16"/>
        </w:rPr>
        <w:t xml:space="preserve"> приложение электронных копий пособий и учебных программ (по желанию участника).</w:t>
      </w:r>
    </w:p>
    <w:p w14:paraId="66EAAC5D" w14:textId="77777777" w:rsidR="002540E3" w:rsidRPr="002540E3" w:rsidRDefault="002540E3" w:rsidP="002540E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00506B12" w14:textId="70E0E063" w:rsidR="002540E3" w:rsidRPr="007B37B8" w:rsidRDefault="002540E3" w:rsidP="002540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37B8">
        <w:rPr>
          <w:rFonts w:ascii="Times New Roman" w:hAnsi="Times New Roman"/>
          <w:b/>
          <w:bCs/>
          <w:sz w:val="24"/>
          <w:szCs w:val="24"/>
        </w:rPr>
        <w:t>Участие в профильных научных, образовательных и методических проектах межрегионального, всероссийского и международного уровней за последние пять лет</w:t>
      </w:r>
    </w:p>
    <w:p w14:paraId="7E0D2096" w14:textId="77777777" w:rsidR="002540E3" w:rsidRPr="002540E3" w:rsidRDefault="002540E3" w:rsidP="002540E3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671"/>
        <w:gridCol w:w="3643"/>
        <w:gridCol w:w="3050"/>
      </w:tblGrid>
      <w:tr w:rsidR="001B107D" w14:paraId="36FC2134" w14:textId="091DC71D" w:rsidTr="001B107D">
        <w:tc>
          <w:tcPr>
            <w:tcW w:w="3671" w:type="dxa"/>
          </w:tcPr>
          <w:p w14:paraId="31D03570" w14:textId="5D8557A2" w:rsidR="001B107D" w:rsidRPr="001B107D" w:rsidRDefault="001B107D" w:rsidP="001B10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1B107D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43" w:type="dxa"/>
          </w:tcPr>
          <w:p w14:paraId="1B9ED272" w14:textId="23C0D879" w:rsidR="001B107D" w:rsidRPr="001B107D" w:rsidRDefault="001B107D" w:rsidP="001B10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07D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3050" w:type="dxa"/>
          </w:tcPr>
          <w:p w14:paraId="1BB0D8C4" w14:textId="77777777" w:rsidR="001B107D" w:rsidRPr="001B107D" w:rsidRDefault="001B107D" w:rsidP="001B107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07D">
              <w:rPr>
                <w:rFonts w:ascii="Times New Roman" w:hAnsi="Times New Roman"/>
                <w:b/>
                <w:bCs/>
                <w:sz w:val="24"/>
                <w:szCs w:val="24"/>
              </w:rPr>
              <w:t>Формат участия</w:t>
            </w:r>
          </w:p>
          <w:p w14:paraId="566C5656" w14:textId="4DFC2787" w:rsidR="001B107D" w:rsidRPr="001B107D" w:rsidRDefault="001B107D" w:rsidP="001B107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107D">
              <w:rPr>
                <w:rFonts w:ascii="Times New Roman" w:hAnsi="Times New Roman"/>
                <w:i/>
                <w:iCs/>
                <w:sz w:val="24"/>
                <w:szCs w:val="24"/>
              </w:rPr>
              <w:t>(спикер, организатор, преподаватель, иное)</w:t>
            </w:r>
          </w:p>
        </w:tc>
      </w:tr>
      <w:tr w:rsidR="001B107D" w14:paraId="0FB790C9" w14:textId="153900EE" w:rsidTr="001B107D">
        <w:tc>
          <w:tcPr>
            <w:tcW w:w="3671" w:type="dxa"/>
          </w:tcPr>
          <w:p w14:paraId="01928DCE" w14:textId="77777777" w:rsidR="001B107D" w:rsidRDefault="001B107D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43" w:type="dxa"/>
          </w:tcPr>
          <w:p w14:paraId="6E56B701" w14:textId="77777777" w:rsidR="001B107D" w:rsidRDefault="001B107D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50" w:type="dxa"/>
          </w:tcPr>
          <w:p w14:paraId="46E55C37" w14:textId="77777777" w:rsidR="001B107D" w:rsidRDefault="001B107D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B37B8" w14:paraId="47440F39" w14:textId="77777777" w:rsidTr="001B107D">
        <w:tc>
          <w:tcPr>
            <w:tcW w:w="3671" w:type="dxa"/>
          </w:tcPr>
          <w:p w14:paraId="6B3782C6" w14:textId="77777777" w:rsidR="007B37B8" w:rsidRDefault="007B37B8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43" w:type="dxa"/>
          </w:tcPr>
          <w:p w14:paraId="4BA0D460" w14:textId="77777777" w:rsidR="007B37B8" w:rsidRDefault="007B37B8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50" w:type="dxa"/>
          </w:tcPr>
          <w:p w14:paraId="740036D2" w14:textId="77777777" w:rsidR="007B37B8" w:rsidRDefault="007B37B8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4A24C5A5" w14:textId="5F73490A" w:rsidR="002540E3" w:rsidRDefault="001B107D" w:rsidP="002540E3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6"/>
          <w:szCs w:val="26"/>
          <w:vertAlign w:val="superscript"/>
        </w:rPr>
        <w:t>*</w:t>
      </w:r>
      <w:r w:rsidRPr="001B107D">
        <w:rPr>
          <w:rFonts w:ascii="Times New Roman" w:hAnsi="Times New Roman"/>
          <w:sz w:val="18"/>
          <w:szCs w:val="18"/>
        </w:rPr>
        <w:t>Участие подтверждается материалами (электронные копии программы, буклета, приказа и проведени</w:t>
      </w:r>
      <w:r>
        <w:rPr>
          <w:rFonts w:ascii="Times New Roman" w:hAnsi="Times New Roman"/>
          <w:sz w:val="18"/>
          <w:szCs w:val="18"/>
        </w:rPr>
        <w:t>и</w:t>
      </w:r>
      <w:r w:rsidRPr="001B107D">
        <w:rPr>
          <w:rFonts w:ascii="Times New Roman" w:hAnsi="Times New Roman"/>
          <w:sz w:val="18"/>
          <w:szCs w:val="18"/>
        </w:rPr>
        <w:t xml:space="preserve"> и т.д.)</w:t>
      </w:r>
    </w:p>
    <w:p w14:paraId="64C5F519" w14:textId="77777777" w:rsidR="001B107D" w:rsidRPr="001B107D" w:rsidRDefault="001B107D" w:rsidP="002540E3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14:paraId="7F145599" w14:textId="41D43B81" w:rsidR="002540E3" w:rsidRPr="007B37B8" w:rsidRDefault="002540E3" w:rsidP="002540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37B8">
        <w:rPr>
          <w:rFonts w:ascii="Times New Roman" w:hAnsi="Times New Roman"/>
          <w:b/>
          <w:bCs/>
          <w:sz w:val="24"/>
          <w:szCs w:val="24"/>
        </w:rPr>
        <w:t xml:space="preserve">Сведения об учащихся, поступивших в профессиональные образовательные организации или организации высшего образования в сфере культуры  и искусств за последние три года </w:t>
      </w:r>
    </w:p>
    <w:p w14:paraId="4DC8E0BD" w14:textId="77777777" w:rsidR="002540E3" w:rsidRPr="002540E3" w:rsidRDefault="002540E3" w:rsidP="002540E3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408"/>
        <w:gridCol w:w="3478"/>
        <w:gridCol w:w="3478"/>
      </w:tblGrid>
      <w:tr w:rsidR="00514AA7" w14:paraId="0824BF0D" w14:textId="21A9F7A8" w:rsidTr="00514AA7">
        <w:tc>
          <w:tcPr>
            <w:tcW w:w="3408" w:type="dxa"/>
          </w:tcPr>
          <w:p w14:paraId="1C58A9DA" w14:textId="358D7946" w:rsidR="00514AA7" w:rsidRPr="00514AA7" w:rsidRDefault="00514AA7" w:rsidP="00514A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AA7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участника полностью</w:t>
            </w:r>
          </w:p>
        </w:tc>
        <w:tc>
          <w:tcPr>
            <w:tcW w:w="3478" w:type="dxa"/>
          </w:tcPr>
          <w:p w14:paraId="1078DF8C" w14:textId="433D4F59" w:rsidR="00514AA7" w:rsidRPr="00514AA7" w:rsidRDefault="00514AA7" w:rsidP="00514A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AA7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478" w:type="dxa"/>
          </w:tcPr>
          <w:p w14:paraId="108EB734" w14:textId="26B9DC18" w:rsidR="00514AA7" w:rsidRPr="00514AA7" w:rsidRDefault="00514AA7" w:rsidP="00514A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AA7">
              <w:rPr>
                <w:rFonts w:ascii="Times New Roman" w:hAnsi="Times New Roman"/>
                <w:b/>
                <w:bCs/>
                <w:sz w:val="24"/>
                <w:szCs w:val="24"/>
              </w:rPr>
              <w:t>Год поступления</w:t>
            </w:r>
          </w:p>
        </w:tc>
      </w:tr>
      <w:tr w:rsidR="00514AA7" w14:paraId="36DF3763" w14:textId="4E170F78" w:rsidTr="00514AA7">
        <w:tc>
          <w:tcPr>
            <w:tcW w:w="3408" w:type="dxa"/>
          </w:tcPr>
          <w:p w14:paraId="04C20A40" w14:textId="77777777" w:rsidR="00514AA7" w:rsidRDefault="00514AA7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8" w:type="dxa"/>
          </w:tcPr>
          <w:p w14:paraId="230FF964" w14:textId="77777777" w:rsidR="00514AA7" w:rsidRDefault="00514AA7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8" w:type="dxa"/>
          </w:tcPr>
          <w:p w14:paraId="65B956AB" w14:textId="77777777" w:rsidR="00514AA7" w:rsidRDefault="00514AA7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7B37B8" w14:paraId="27AFE283" w14:textId="77777777" w:rsidTr="00514AA7">
        <w:tc>
          <w:tcPr>
            <w:tcW w:w="3408" w:type="dxa"/>
          </w:tcPr>
          <w:p w14:paraId="165E632E" w14:textId="77777777" w:rsidR="007B37B8" w:rsidRDefault="007B37B8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8" w:type="dxa"/>
          </w:tcPr>
          <w:p w14:paraId="3E0FA477" w14:textId="77777777" w:rsidR="007B37B8" w:rsidRDefault="007B37B8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478" w:type="dxa"/>
          </w:tcPr>
          <w:p w14:paraId="79255161" w14:textId="77777777" w:rsidR="007B37B8" w:rsidRDefault="007B37B8" w:rsidP="004E2C69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42841C2C" w14:textId="77777777" w:rsidR="002540E3" w:rsidRPr="002540E3" w:rsidRDefault="002540E3" w:rsidP="002540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3B311521" w14:textId="07ADDB1C" w:rsidR="008D7E98" w:rsidRPr="007B37B8" w:rsidRDefault="00514AA7" w:rsidP="00514AA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37B8">
        <w:rPr>
          <w:rFonts w:ascii="Times New Roman" w:hAnsi="Times New Roman"/>
          <w:b/>
          <w:bCs/>
          <w:sz w:val="24"/>
          <w:szCs w:val="24"/>
        </w:rPr>
        <w:lastRenderedPageBreak/>
        <w:t xml:space="preserve">Сведения о победах учеников в межрегиональных, всероссийских и международных творческих мероприятиях за последние три года </w:t>
      </w:r>
    </w:p>
    <w:p w14:paraId="33BB80F0" w14:textId="77777777" w:rsidR="00514AA7" w:rsidRPr="007B37B8" w:rsidRDefault="00514AA7" w:rsidP="00514AA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514AA7" w:rsidRPr="007B37B8" w14:paraId="5836ADF7" w14:textId="77777777" w:rsidTr="00514AA7">
        <w:tc>
          <w:tcPr>
            <w:tcW w:w="3490" w:type="dxa"/>
          </w:tcPr>
          <w:p w14:paraId="7D3DDA6C" w14:textId="247C262D" w:rsidR="00514AA7" w:rsidRPr="007B37B8" w:rsidRDefault="00514AA7" w:rsidP="007B37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7B8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 ученика полностью</w:t>
            </w:r>
          </w:p>
        </w:tc>
        <w:tc>
          <w:tcPr>
            <w:tcW w:w="3491" w:type="dxa"/>
          </w:tcPr>
          <w:p w14:paraId="48F163FC" w14:textId="31B09F2D" w:rsidR="00514AA7" w:rsidRPr="007B37B8" w:rsidRDefault="00514AA7" w:rsidP="007B37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7B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мероприятия, сроки проведения</w:t>
            </w:r>
          </w:p>
        </w:tc>
        <w:tc>
          <w:tcPr>
            <w:tcW w:w="3491" w:type="dxa"/>
          </w:tcPr>
          <w:p w14:paraId="6F959309" w14:textId="062BA0AE" w:rsidR="00514AA7" w:rsidRPr="007B37B8" w:rsidRDefault="00514AA7" w:rsidP="007B37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37B8">
              <w:rPr>
                <w:rFonts w:ascii="Times New Roman" w:hAnsi="Times New Roman"/>
                <w:b/>
                <w:bCs/>
                <w:sz w:val="24"/>
                <w:szCs w:val="24"/>
              </w:rPr>
              <w:t>Премия</w:t>
            </w:r>
          </w:p>
        </w:tc>
      </w:tr>
      <w:tr w:rsidR="00514AA7" w14:paraId="6AE85457" w14:textId="77777777" w:rsidTr="00514AA7">
        <w:tc>
          <w:tcPr>
            <w:tcW w:w="3490" w:type="dxa"/>
          </w:tcPr>
          <w:p w14:paraId="44BCB393" w14:textId="77777777" w:rsidR="00514AA7" w:rsidRDefault="00514AA7" w:rsidP="00514AA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14:paraId="1641D5E3" w14:textId="77777777" w:rsidR="00514AA7" w:rsidRDefault="00514AA7" w:rsidP="00514AA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14:paraId="76B723E1" w14:textId="77777777" w:rsidR="00514AA7" w:rsidRDefault="00514AA7" w:rsidP="00514AA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14AA7" w14:paraId="18987A4C" w14:textId="77777777" w:rsidTr="00514AA7">
        <w:tc>
          <w:tcPr>
            <w:tcW w:w="3490" w:type="dxa"/>
          </w:tcPr>
          <w:p w14:paraId="6DF87321" w14:textId="77777777" w:rsidR="00514AA7" w:rsidRDefault="00514AA7" w:rsidP="00514AA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14:paraId="6F65BDFC" w14:textId="77777777" w:rsidR="00514AA7" w:rsidRDefault="00514AA7" w:rsidP="00514AA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91" w:type="dxa"/>
          </w:tcPr>
          <w:p w14:paraId="2D365646" w14:textId="77777777" w:rsidR="00514AA7" w:rsidRDefault="00514AA7" w:rsidP="00514AA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77C7DEF4" w14:textId="1F57056A" w:rsidR="007B37B8" w:rsidRPr="007B37B8" w:rsidRDefault="007B37B8" w:rsidP="00514AA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7B37B8">
        <w:rPr>
          <w:rFonts w:ascii="Times New Roman" w:hAnsi="Times New Roman"/>
          <w:sz w:val="18"/>
          <w:szCs w:val="18"/>
          <w:vertAlign w:val="superscript"/>
        </w:rPr>
        <w:t>*</w:t>
      </w:r>
      <w:r w:rsidRPr="007B37B8">
        <w:rPr>
          <w:rFonts w:ascii="Times New Roman" w:hAnsi="Times New Roman"/>
          <w:sz w:val="18"/>
          <w:szCs w:val="18"/>
        </w:rPr>
        <w:t xml:space="preserve">К справке прикладываются электронные копии дипломов (в формате </w:t>
      </w:r>
      <w:r w:rsidRPr="007B37B8">
        <w:rPr>
          <w:rFonts w:ascii="Times New Roman" w:hAnsi="Times New Roman"/>
          <w:sz w:val="18"/>
          <w:szCs w:val="18"/>
          <w:lang w:val="en-US"/>
        </w:rPr>
        <w:t>PDF</w:t>
      </w:r>
      <w:r w:rsidRPr="007B37B8">
        <w:rPr>
          <w:rFonts w:ascii="Times New Roman" w:hAnsi="Times New Roman"/>
          <w:sz w:val="18"/>
          <w:szCs w:val="18"/>
        </w:rPr>
        <w:t xml:space="preserve">, </w:t>
      </w:r>
      <w:r w:rsidRPr="007B37B8">
        <w:rPr>
          <w:rFonts w:ascii="Times New Roman" w:hAnsi="Times New Roman"/>
          <w:sz w:val="18"/>
          <w:szCs w:val="18"/>
          <w:lang w:val="en-US"/>
        </w:rPr>
        <w:t>JPG</w:t>
      </w:r>
      <w:r w:rsidRPr="007B37B8">
        <w:rPr>
          <w:rFonts w:ascii="Times New Roman" w:hAnsi="Times New Roman"/>
          <w:sz w:val="18"/>
          <w:szCs w:val="18"/>
        </w:rPr>
        <w:t>)</w:t>
      </w:r>
    </w:p>
    <w:p w14:paraId="6877646F" w14:textId="4754E79E" w:rsidR="007B37B8" w:rsidRDefault="007B37B8" w:rsidP="00514AA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F466474" w14:textId="0C26256E" w:rsidR="007B37B8" w:rsidRPr="007B37B8" w:rsidRDefault="007B37B8" w:rsidP="00514AA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37B8">
        <w:rPr>
          <w:rFonts w:ascii="Times New Roman" w:hAnsi="Times New Roman"/>
          <w:b/>
          <w:bCs/>
          <w:sz w:val="24"/>
          <w:szCs w:val="24"/>
        </w:rPr>
        <w:t>Дата ___________________________________________</w:t>
      </w:r>
    </w:p>
    <w:p w14:paraId="2E769E0A" w14:textId="1799BE80" w:rsidR="007B37B8" w:rsidRPr="007B37B8" w:rsidRDefault="007B37B8" w:rsidP="00514AA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2DF850" w14:textId="6350C616" w:rsidR="007B37B8" w:rsidRPr="007B37B8" w:rsidRDefault="007B37B8" w:rsidP="00514AA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B37B8">
        <w:rPr>
          <w:rFonts w:ascii="Times New Roman" w:hAnsi="Times New Roman"/>
          <w:b/>
          <w:bCs/>
          <w:sz w:val="24"/>
          <w:szCs w:val="24"/>
        </w:rPr>
        <w:t>Подпись участника ______________________________</w:t>
      </w:r>
    </w:p>
    <w:p w14:paraId="739C6C08" w14:textId="77777777" w:rsidR="008D7E98" w:rsidRPr="007B37B8" w:rsidRDefault="008D7E98" w:rsidP="008D7E9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979412" w14:textId="50892CE7" w:rsidR="008D7E98" w:rsidRPr="00493894" w:rsidRDefault="008D7E98" w:rsidP="008D7E98">
      <w:pPr>
        <w:rPr>
          <w:rFonts w:ascii="Times New Roman" w:hAnsi="Times New Roman"/>
        </w:rPr>
      </w:pPr>
    </w:p>
    <w:p w14:paraId="398C6BF7" w14:textId="77777777" w:rsidR="00BD5CEF" w:rsidRDefault="00BD5CEF" w:rsidP="008D7E98">
      <w:pPr>
        <w:rPr>
          <w:rFonts w:ascii="Times New Roman" w:hAnsi="Times New Roman"/>
        </w:rPr>
      </w:pPr>
    </w:p>
    <w:sectPr w:rsidR="00BD5CEF" w:rsidSect="00511734">
      <w:pgSz w:w="12240" w:h="15840"/>
      <w:pgMar w:top="851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45"/>
    <w:multiLevelType w:val="hybridMultilevel"/>
    <w:tmpl w:val="838E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52D"/>
    <w:multiLevelType w:val="multilevel"/>
    <w:tmpl w:val="A0CC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2" w:hanging="2160"/>
      </w:pPr>
      <w:rPr>
        <w:rFonts w:hint="default"/>
      </w:rPr>
    </w:lvl>
  </w:abstractNum>
  <w:abstractNum w:abstractNumId="2" w15:restartNumberingAfterBreak="0">
    <w:nsid w:val="59264FE1"/>
    <w:multiLevelType w:val="hybridMultilevel"/>
    <w:tmpl w:val="F04AF0AE"/>
    <w:lvl w:ilvl="0" w:tplc="052CD4F4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6F3879CA"/>
    <w:multiLevelType w:val="hybridMultilevel"/>
    <w:tmpl w:val="D9E2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253250">
    <w:abstractNumId w:val="2"/>
  </w:num>
  <w:num w:numId="2" w16cid:durableId="1526822346">
    <w:abstractNumId w:val="1"/>
  </w:num>
  <w:num w:numId="3" w16cid:durableId="834221475">
    <w:abstractNumId w:val="3"/>
  </w:num>
  <w:num w:numId="4" w16cid:durableId="71316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FA0"/>
    <w:rsid w:val="000142B9"/>
    <w:rsid w:val="000334D2"/>
    <w:rsid w:val="00061100"/>
    <w:rsid w:val="0011655D"/>
    <w:rsid w:val="00153BF2"/>
    <w:rsid w:val="001B107D"/>
    <w:rsid w:val="001F6AB6"/>
    <w:rsid w:val="002540E3"/>
    <w:rsid w:val="00260318"/>
    <w:rsid w:val="00261DE0"/>
    <w:rsid w:val="00291D60"/>
    <w:rsid w:val="0029578D"/>
    <w:rsid w:val="002D09B6"/>
    <w:rsid w:val="00301046"/>
    <w:rsid w:val="00325552"/>
    <w:rsid w:val="00337568"/>
    <w:rsid w:val="0035102D"/>
    <w:rsid w:val="00352164"/>
    <w:rsid w:val="003735C3"/>
    <w:rsid w:val="003A3365"/>
    <w:rsid w:val="003B3EBE"/>
    <w:rsid w:val="003B6631"/>
    <w:rsid w:val="003E38E2"/>
    <w:rsid w:val="00405F54"/>
    <w:rsid w:val="004126C9"/>
    <w:rsid w:val="0041559F"/>
    <w:rsid w:val="004177B3"/>
    <w:rsid w:val="004251B9"/>
    <w:rsid w:val="004255F0"/>
    <w:rsid w:val="00444234"/>
    <w:rsid w:val="004464B6"/>
    <w:rsid w:val="00481D48"/>
    <w:rsid w:val="00483B5D"/>
    <w:rsid w:val="00493894"/>
    <w:rsid w:val="004A6F96"/>
    <w:rsid w:val="004C708A"/>
    <w:rsid w:val="004D57F9"/>
    <w:rsid w:val="00504CDD"/>
    <w:rsid w:val="00511734"/>
    <w:rsid w:val="00514AA7"/>
    <w:rsid w:val="0051565D"/>
    <w:rsid w:val="0051710E"/>
    <w:rsid w:val="00537BF0"/>
    <w:rsid w:val="005C2C36"/>
    <w:rsid w:val="005D7D6E"/>
    <w:rsid w:val="005E6FB0"/>
    <w:rsid w:val="005F258D"/>
    <w:rsid w:val="005F3FB3"/>
    <w:rsid w:val="00622275"/>
    <w:rsid w:val="00636BFD"/>
    <w:rsid w:val="00637825"/>
    <w:rsid w:val="006454D1"/>
    <w:rsid w:val="00672105"/>
    <w:rsid w:val="0067555F"/>
    <w:rsid w:val="006817B0"/>
    <w:rsid w:val="006C08DB"/>
    <w:rsid w:val="006C4352"/>
    <w:rsid w:val="006D05CD"/>
    <w:rsid w:val="0073758A"/>
    <w:rsid w:val="00742B4D"/>
    <w:rsid w:val="00760FDF"/>
    <w:rsid w:val="007B37B8"/>
    <w:rsid w:val="007B7E38"/>
    <w:rsid w:val="0083499A"/>
    <w:rsid w:val="00835920"/>
    <w:rsid w:val="00854767"/>
    <w:rsid w:val="00877D88"/>
    <w:rsid w:val="00884452"/>
    <w:rsid w:val="008A60C6"/>
    <w:rsid w:val="008C335C"/>
    <w:rsid w:val="008D7E98"/>
    <w:rsid w:val="0093144D"/>
    <w:rsid w:val="00932D65"/>
    <w:rsid w:val="009A15CE"/>
    <w:rsid w:val="009B428D"/>
    <w:rsid w:val="009B4B21"/>
    <w:rsid w:val="009E5C62"/>
    <w:rsid w:val="00A4208D"/>
    <w:rsid w:val="00A56B88"/>
    <w:rsid w:val="00A60364"/>
    <w:rsid w:val="00A626F1"/>
    <w:rsid w:val="00A75B12"/>
    <w:rsid w:val="00A85A50"/>
    <w:rsid w:val="00AB2C02"/>
    <w:rsid w:val="00AD1FE2"/>
    <w:rsid w:val="00AE52FB"/>
    <w:rsid w:val="00AF20C0"/>
    <w:rsid w:val="00B026CA"/>
    <w:rsid w:val="00B070A4"/>
    <w:rsid w:val="00B1785C"/>
    <w:rsid w:val="00B21291"/>
    <w:rsid w:val="00B657F8"/>
    <w:rsid w:val="00B76D74"/>
    <w:rsid w:val="00B80E82"/>
    <w:rsid w:val="00B80EC0"/>
    <w:rsid w:val="00BA245D"/>
    <w:rsid w:val="00BB511C"/>
    <w:rsid w:val="00BB6E6D"/>
    <w:rsid w:val="00BC1744"/>
    <w:rsid w:val="00BD5CEF"/>
    <w:rsid w:val="00BE32C8"/>
    <w:rsid w:val="00C46836"/>
    <w:rsid w:val="00C77DC5"/>
    <w:rsid w:val="00C819EE"/>
    <w:rsid w:val="00CA6359"/>
    <w:rsid w:val="00CA7E77"/>
    <w:rsid w:val="00CB1821"/>
    <w:rsid w:val="00CD2B5A"/>
    <w:rsid w:val="00CE3DCF"/>
    <w:rsid w:val="00D25ECD"/>
    <w:rsid w:val="00D34FA0"/>
    <w:rsid w:val="00D42C55"/>
    <w:rsid w:val="00D56BE5"/>
    <w:rsid w:val="00D7147C"/>
    <w:rsid w:val="00DB3CCF"/>
    <w:rsid w:val="00DF4C52"/>
    <w:rsid w:val="00E017B9"/>
    <w:rsid w:val="00E144FB"/>
    <w:rsid w:val="00E22E18"/>
    <w:rsid w:val="00E81010"/>
    <w:rsid w:val="00E917D0"/>
    <w:rsid w:val="00E9528B"/>
    <w:rsid w:val="00EB4032"/>
    <w:rsid w:val="00EC06DB"/>
    <w:rsid w:val="00EC72AF"/>
    <w:rsid w:val="00EE5C44"/>
    <w:rsid w:val="00F07387"/>
    <w:rsid w:val="00F15895"/>
    <w:rsid w:val="00F16E7D"/>
    <w:rsid w:val="00F56C4F"/>
    <w:rsid w:val="00F72A29"/>
    <w:rsid w:val="00FA4BB3"/>
    <w:rsid w:val="00FD5BFD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3B27"/>
  <w15:docId w15:val="{B2D75C7F-C0A7-4CC4-92ED-EB3516C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E917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a4">
    <w:name w:val="List Paragraph"/>
    <w:basedOn w:val="a"/>
    <w:uiPriority w:val="34"/>
    <w:qFormat/>
    <w:rsid w:val="0051710E"/>
    <w:pPr>
      <w:ind w:left="720"/>
      <w:contextualSpacing/>
    </w:pPr>
  </w:style>
  <w:style w:type="paragraph" w:styleId="a5">
    <w:name w:val="No Spacing"/>
    <w:uiPriority w:val="1"/>
    <w:qFormat/>
    <w:rsid w:val="0041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C335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335C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9B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m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</dc:creator>
  <cp:keywords/>
  <dc:description/>
  <cp:lastModifiedBy>Пользователь</cp:lastModifiedBy>
  <cp:revision>37</cp:revision>
  <cp:lastPrinted>2023-04-17T09:32:00Z</cp:lastPrinted>
  <dcterms:created xsi:type="dcterms:W3CDTF">2022-09-02T07:06:00Z</dcterms:created>
  <dcterms:modified xsi:type="dcterms:W3CDTF">2023-04-18T07:02:00Z</dcterms:modified>
</cp:coreProperties>
</file>